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6B2C" w14:textId="2C78903F" w:rsidR="00DD5DA4" w:rsidRDefault="002B3976" w:rsidP="00AE578C">
      <w:pPr>
        <w:autoSpaceDE w:val="0"/>
        <w:autoSpaceDN w:val="0"/>
        <w:adjustRightInd w:val="0"/>
        <w:spacing w:line="360" w:lineRule="auto"/>
        <w:jc w:val="center"/>
        <w:rPr>
          <w:rFonts w:ascii="Poppins" w:eastAsia="Noto Sans CJK KR Regular" w:hAnsi="Poppins" w:cs="Poppins"/>
          <w:b/>
          <w:bCs/>
          <w:sz w:val="32"/>
          <w:szCs w:val="32"/>
          <w:lang w:eastAsia="ko-KR"/>
        </w:rPr>
      </w:pPr>
      <w:r>
        <w:rPr>
          <w:rFonts w:ascii="Poppins" w:eastAsia="Noto Sans CJK KR Regular" w:hAnsi="Poppins" w:cs="Poppins"/>
          <w:b/>
          <w:bCs/>
          <w:sz w:val="32"/>
          <w:szCs w:val="32"/>
          <w:lang w:eastAsia="ko-KR"/>
        </w:rPr>
        <w:t xml:space="preserve">as </w:t>
      </w:r>
      <w:r w:rsidRPr="00D61E63">
        <w:rPr>
          <w:rFonts w:ascii="Poppins" w:eastAsia="Noto Sans CJK KR Regular" w:hAnsi="Poppins" w:cs="Poppins"/>
          <w:sz w:val="32"/>
          <w:szCs w:val="32"/>
          <w:lang w:eastAsia="ko-KR"/>
        </w:rPr>
        <w:t>…</w:t>
      </w:r>
      <w:r>
        <w:rPr>
          <w:rFonts w:ascii="Poppins" w:eastAsia="Noto Sans CJK KR Regular" w:hAnsi="Poppins" w:cs="Poppins"/>
          <w:b/>
          <w:bCs/>
          <w:sz w:val="32"/>
          <w:szCs w:val="32"/>
          <w:lang w:eastAsia="ko-KR"/>
        </w:rPr>
        <w:t xml:space="preserve"> </w:t>
      </w:r>
      <w:r w:rsidR="007178AF">
        <w:rPr>
          <w:rFonts w:ascii="Poppins" w:eastAsia="Noto Sans CJK KR Regular" w:hAnsi="Poppins" w:cs="Poppins"/>
          <w:b/>
          <w:bCs/>
          <w:sz w:val="32"/>
          <w:szCs w:val="32"/>
          <w:lang w:eastAsia="ko-KR"/>
        </w:rPr>
        <w:t>as th</w:t>
      </w:r>
      <w:r w:rsidR="00C103B9">
        <w:rPr>
          <w:rFonts w:ascii="Poppins" w:eastAsia="Noto Sans CJK KR Regular" w:hAnsi="Poppins" w:cs="Poppins"/>
          <w:b/>
          <w:bCs/>
          <w:sz w:val="32"/>
          <w:szCs w:val="32"/>
          <w:lang w:eastAsia="ko-KR"/>
        </w:rPr>
        <w:t>a</w:t>
      </w:r>
      <w:r w:rsidR="007178AF">
        <w:rPr>
          <w:rFonts w:ascii="Poppins" w:eastAsia="Noto Sans CJK KR Regular" w:hAnsi="Poppins" w:cs="Poppins"/>
          <w:b/>
          <w:bCs/>
          <w:sz w:val="32"/>
          <w:szCs w:val="32"/>
          <w:lang w:eastAsia="ko-KR"/>
        </w:rPr>
        <w:t>n / as / as, like / like, as if</w:t>
      </w:r>
    </w:p>
    <w:p w14:paraId="3955C90C" w14:textId="5F9E0BED" w:rsidR="00366731" w:rsidRPr="00366731" w:rsidRDefault="00366731" w:rsidP="00AE578C">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17FD654D" w14:textId="2642F059" w:rsidR="00FF538D" w:rsidRPr="00D43CFB" w:rsidRDefault="00C103B9" w:rsidP="00AE578C">
      <w:pPr>
        <w:autoSpaceDE w:val="0"/>
        <w:autoSpaceDN w:val="0"/>
        <w:adjustRightInd w:val="0"/>
        <w:spacing w:line="360" w:lineRule="auto"/>
        <w:jc w:val="center"/>
        <w:rPr>
          <w:rFonts w:ascii="Poppins" w:eastAsia="Noto Sans CJK KR Regular" w:hAnsi="Poppins" w:cs="Poppins" w:hint="eastAsia"/>
          <w:b/>
          <w:bCs/>
          <w:sz w:val="32"/>
          <w:szCs w:val="32"/>
          <w:lang w:eastAsia="ko-KR"/>
        </w:rPr>
      </w:pPr>
      <w:r w:rsidRPr="00671281">
        <w:rPr>
          <w:rFonts w:ascii="Poppins" w:eastAsia="Noto Sans CJK KR Regular" w:hAnsi="Poppins" w:cs="Poppins"/>
          <w:b/>
          <w:bCs/>
          <w:sz w:val="32"/>
          <w:szCs w:val="32"/>
          <w:highlight w:val="yellow"/>
          <w:lang w:eastAsia="ko-KR"/>
        </w:rPr>
        <w:t xml:space="preserve">as </w:t>
      </w:r>
      <w:r w:rsidRPr="00671281">
        <w:rPr>
          <w:rFonts w:ascii="Poppins" w:eastAsia="Noto Sans CJK KR Regular" w:hAnsi="Poppins" w:cs="Poppins"/>
          <w:sz w:val="32"/>
          <w:szCs w:val="32"/>
          <w:highlight w:val="yellow"/>
          <w:lang w:eastAsia="ko-KR"/>
        </w:rPr>
        <w:t>…</w:t>
      </w:r>
      <w:r w:rsidRPr="00671281">
        <w:rPr>
          <w:rFonts w:ascii="Poppins" w:eastAsia="Noto Sans CJK KR Regular" w:hAnsi="Poppins" w:cs="Poppins"/>
          <w:b/>
          <w:bCs/>
          <w:sz w:val="32"/>
          <w:szCs w:val="32"/>
          <w:highlight w:val="yellow"/>
          <w:lang w:eastAsia="ko-KR"/>
        </w:rPr>
        <w:t xml:space="preserve"> as </w:t>
      </w:r>
      <w:proofErr w:type="spellStart"/>
      <w:proofErr w:type="gramStart"/>
      <w:r w:rsidRPr="00671281">
        <w:rPr>
          <w:rFonts w:ascii="Poppins" w:eastAsia="Noto Sans CJK KR Regular" w:hAnsi="Poppins" w:cs="Poppins"/>
          <w:b/>
          <w:bCs/>
          <w:sz w:val="32"/>
          <w:szCs w:val="32"/>
          <w:highlight w:val="yellow"/>
          <w:lang w:eastAsia="ko-KR"/>
        </w:rPr>
        <w:t>than</w:t>
      </w:r>
      <w:proofErr w:type="spellEnd"/>
      <w:r w:rsidR="00BD2F7A">
        <w:rPr>
          <w:rFonts w:ascii="Poppins" w:eastAsia="Noto Sans CJK KR Regular" w:hAnsi="Poppins" w:cs="Poppins"/>
          <w:b/>
          <w:bCs/>
          <w:sz w:val="32"/>
          <w:szCs w:val="32"/>
          <w:lang w:eastAsia="ko-KR"/>
        </w:rPr>
        <w:t xml:space="preserve"> :</w:t>
      </w:r>
      <w:proofErr w:type="gramEnd"/>
      <w:r w:rsidR="00BD2F7A">
        <w:rPr>
          <w:rFonts w:ascii="Poppins" w:eastAsia="Noto Sans CJK KR Regular" w:hAnsi="Poppins" w:cs="Poppins"/>
          <w:b/>
          <w:bCs/>
          <w:sz w:val="32"/>
          <w:szCs w:val="32"/>
          <w:lang w:eastAsia="ko-KR"/>
        </w:rPr>
        <w:t xml:space="preserve"> </w:t>
      </w:r>
      <w:r w:rsidR="00BD2F7A" w:rsidRPr="00671281">
        <w:rPr>
          <w:rFonts w:ascii="Poppins" w:eastAsia="Noto Sans CJK KR Regular" w:hAnsi="Poppins" w:cs="Poppins"/>
          <w:b/>
          <w:bCs/>
          <w:color w:val="FF0000"/>
          <w:sz w:val="32"/>
          <w:szCs w:val="32"/>
          <w:lang w:eastAsia="ko-KR"/>
        </w:rPr>
        <w:t>Comparative</w:t>
      </w:r>
    </w:p>
    <w:p w14:paraId="74266FD6"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Jack isn't as old as he looks. (= he looks older than he is)</w:t>
      </w:r>
      <w:r w:rsidRPr="008B2BFB">
        <w:rPr>
          <w:rFonts w:ascii="MS Mincho" w:eastAsia="MS Mincho" w:hAnsi="MS Mincho" w:cs="MS Mincho" w:hint="eastAsia"/>
          <w:sz w:val="22"/>
          <w:szCs w:val="22"/>
        </w:rPr>
        <w:t> </w:t>
      </w:r>
    </w:p>
    <w:p w14:paraId="019D5A4F"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The shopping mall wasn't as crowded as usual. (= it is usually more crowded)</w:t>
      </w:r>
      <w:r w:rsidRPr="008B2BFB">
        <w:rPr>
          <w:rFonts w:ascii="MS Mincho" w:eastAsia="MS Mincho" w:hAnsi="MS Mincho" w:cs="MS Mincho" w:hint="eastAsia"/>
          <w:sz w:val="22"/>
          <w:szCs w:val="22"/>
        </w:rPr>
        <w:t> </w:t>
      </w:r>
    </w:p>
    <w:p w14:paraId="0C9E3C07"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Nicole didn't do as well on the exam as she had hoped. (= she had hoped to do better)</w:t>
      </w:r>
      <w:r w:rsidRPr="008B2BFB">
        <w:rPr>
          <w:rFonts w:ascii="MS Mincho" w:eastAsia="MS Mincho" w:hAnsi="MS Mincho" w:cs="MS Mincho" w:hint="eastAsia"/>
          <w:sz w:val="22"/>
          <w:szCs w:val="22"/>
        </w:rPr>
        <w:t> </w:t>
      </w:r>
    </w:p>
    <w:p w14:paraId="2D719C48"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The weather is better today. It's not as cold. (= yesterday was colder than today)</w:t>
      </w:r>
      <w:r w:rsidRPr="008B2BFB">
        <w:rPr>
          <w:rFonts w:ascii="MS Mincho" w:eastAsia="MS Mincho" w:hAnsi="MS Mincho" w:cs="MS Mincho" w:hint="eastAsia"/>
          <w:sz w:val="22"/>
          <w:szCs w:val="22"/>
        </w:rPr>
        <w:t> </w:t>
      </w:r>
    </w:p>
    <w:p w14:paraId="7A853CEC"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I don't know as many people as you do. (= you know more people than me)</w:t>
      </w:r>
    </w:p>
    <w:p w14:paraId="647F2C38"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lang w:eastAsia="ko-KR"/>
        </w:rPr>
      </w:pPr>
      <w:proofErr w:type="gramStart"/>
      <w:r w:rsidRPr="008B2BFB">
        <w:rPr>
          <w:rFonts w:ascii="Poppins" w:hAnsi="Poppins" w:cs="Poppins"/>
          <w:sz w:val="22"/>
          <w:szCs w:val="22"/>
          <w:lang w:eastAsia="ko-KR"/>
        </w:rPr>
        <w:t>A :</w:t>
      </w:r>
      <w:proofErr w:type="gramEnd"/>
      <w:r w:rsidRPr="008B2BFB">
        <w:rPr>
          <w:rFonts w:ascii="Poppins" w:hAnsi="Poppins" w:cs="Poppins"/>
          <w:sz w:val="22"/>
          <w:szCs w:val="22"/>
          <w:lang w:eastAsia="ko-KR"/>
        </w:rPr>
        <w:t xml:space="preserve"> </w:t>
      </w:r>
      <w:r w:rsidRPr="008B2BFB">
        <w:rPr>
          <w:rFonts w:ascii="Poppins" w:hAnsi="Poppins" w:cs="Poppins"/>
          <w:sz w:val="22"/>
          <w:szCs w:val="22"/>
        </w:rPr>
        <w:t>How much was it? Was it expensive?</w:t>
      </w:r>
      <w:r w:rsidRPr="008B2BFB">
        <w:rPr>
          <w:rFonts w:ascii="Poppins" w:hAnsi="Poppins" w:cs="Poppins"/>
          <w:sz w:val="22"/>
          <w:szCs w:val="22"/>
        </w:rPr>
        <w:br/>
      </w:r>
      <w:proofErr w:type="gramStart"/>
      <w:r w:rsidRPr="008B2BFB">
        <w:rPr>
          <w:rFonts w:ascii="Poppins" w:hAnsi="Poppins" w:cs="Poppins"/>
          <w:sz w:val="22"/>
          <w:szCs w:val="22"/>
        </w:rPr>
        <w:t>B :</w:t>
      </w:r>
      <w:proofErr w:type="gramEnd"/>
      <w:r w:rsidRPr="008B2BFB">
        <w:rPr>
          <w:rFonts w:ascii="Poppins" w:hAnsi="Poppins" w:cs="Poppins"/>
          <w:sz w:val="22"/>
          <w:szCs w:val="22"/>
        </w:rPr>
        <w:t xml:space="preserve"> Not as much as I expected. (= less than I expected)</w:t>
      </w:r>
    </w:p>
    <w:p w14:paraId="2F24DA4A"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It's not warm, but it's not so cold as yesterday. (= it's not as cold as ...)</w:t>
      </w:r>
    </w:p>
    <w:p w14:paraId="653228E4"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I spent less money than you. (= I didn't spend as much money as you)</w:t>
      </w:r>
      <w:r w:rsidRPr="008B2BFB">
        <w:rPr>
          <w:rFonts w:ascii="MS Mincho" w:eastAsia="MS Mincho" w:hAnsi="MS Mincho" w:cs="MS Mincho" w:hint="eastAsia"/>
          <w:sz w:val="22"/>
          <w:szCs w:val="22"/>
        </w:rPr>
        <w:t> </w:t>
      </w:r>
    </w:p>
    <w:p w14:paraId="5057A22C"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The shopping mall was less crowded than usual. (= it wasn't as crowded as usual)</w:t>
      </w:r>
    </w:p>
    <w:p w14:paraId="4CF548AD"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I play tennis less than I used to. (= I don't play as much as I used to)</w:t>
      </w:r>
    </w:p>
    <w:p w14:paraId="3C5AFC39"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I'm sorry I'm late. I got here as fast as I could.</w:t>
      </w:r>
      <w:r w:rsidRPr="008B2BFB">
        <w:rPr>
          <w:rFonts w:ascii="MS Mincho" w:eastAsia="MS Mincho" w:hAnsi="MS Mincho" w:cs="MS Mincho" w:hint="eastAsia"/>
          <w:sz w:val="22"/>
          <w:szCs w:val="22"/>
        </w:rPr>
        <w:t> </w:t>
      </w:r>
    </w:p>
    <w:p w14:paraId="098AF771"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There's plenty of food. You can have as much as you want.</w:t>
      </w:r>
      <w:r w:rsidRPr="008B2BFB">
        <w:rPr>
          <w:rFonts w:ascii="MS Mincho" w:eastAsia="MS Mincho" w:hAnsi="MS Mincho" w:cs="MS Mincho" w:hint="eastAsia"/>
          <w:sz w:val="22"/>
          <w:szCs w:val="22"/>
        </w:rPr>
        <w:t> </w:t>
      </w:r>
    </w:p>
    <w:p w14:paraId="334370A2"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eastAsia="MS Mincho" w:hAnsi="Poppins" w:cs="Poppins"/>
          <w:sz w:val="22"/>
          <w:szCs w:val="22"/>
        </w:rPr>
      </w:pPr>
      <w:r w:rsidRPr="008B2BFB">
        <w:rPr>
          <w:rFonts w:ascii="Poppins" w:hAnsi="Poppins" w:cs="Poppins"/>
          <w:sz w:val="22"/>
          <w:szCs w:val="22"/>
        </w:rPr>
        <w:t>Can you send me the information as soon as possible, please?</w:t>
      </w:r>
      <w:r w:rsidRPr="008B2BFB">
        <w:rPr>
          <w:rFonts w:ascii="MS Mincho" w:eastAsia="MS Mincho" w:hAnsi="MS Mincho" w:cs="MS Mincho" w:hint="eastAsia"/>
          <w:sz w:val="22"/>
          <w:szCs w:val="22"/>
        </w:rPr>
        <w:t> </w:t>
      </w:r>
    </w:p>
    <w:p w14:paraId="3D44D4BD"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Let's walk. It's just as fast as taking the bus.</w:t>
      </w:r>
    </w:p>
    <w:p w14:paraId="3497B16C"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Cas is twice as expensive as it was a few years ago.</w:t>
      </w:r>
    </w:p>
    <w:p w14:paraId="3A7E4584"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Their house is about three times as big as ours. (or ... three times the size of ours)</w:t>
      </w:r>
    </w:p>
    <w:p w14:paraId="7FF414B2"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Stephanie's salary is the same as mine. or Stephanie makes the same salary as me.</w:t>
      </w:r>
    </w:p>
    <w:p w14:paraId="51CAE21B"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David is the same age as James.</w:t>
      </w:r>
    </w:p>
    <w:p w14:paraId="6F50FFF2" w14:textId="77777777" w:rsidR="008B2BFB" w:rsidRPr="008B2BFB" w:rsidRDefault="008B2BFB" w:rsidP="00AE578C">
      <w:pPr>
        <w:pStyle w:val="a3"/>
        <w:widowControl/>
        <w:numPr>
          <w:ilvl w:val="0"/>
          <w:numId w:val="40"/>
        </w:numPr>
        <w:wordWrap/>
        <w:adjustRightInd w:val="0"/>
        <w:spacing w:line="360" w:lineRule="auto"/>
        <w:ind w:leftChars="0"/>
        <w:jc w:val="left"/>
        <w:rPr>
          <w:rFonts w:ascii="Poppins" w:hAnsi="Poppins" w:cs="Poppins"/>
          <w:sz w:val="22"/>
          <w:szCs w:val="22"/>
        </w:rPr>
      </w:pPr>
      <w:r w:rsidRPr="008B2BFB">
        <w:rPr>
          <w:rFonts w:ascii="Poppins" w:hAnsi="Poppins" w:cs="Poppins"/>
          <w:sz w:val="22"/>
          <w:szCs w:val="22"/>
        </w:rPr>
        <w:t>Sarah hasn't changed. She still looks the same as she did ten years ago.</w:t>
      </w:r>
    </w:p>
    <w:p w14:paraId="1C654901" w14:textId="77777777" w:rsidR="0087557D" w:rsidRDefault="0087557D" w:rsidP="00AE578C">
      <w:pPr>
        <w:autoSpaceDE w:val="0"/>
        <w:autoSpaceDN w:val="0"/>
        <w:adjustRightInd w:val="0"/>
        <w:spacing w:line="360" w:lineRule="auto"/>
        <w:rPr>
          <w:rFonts w:ascii="Poppins" w:eastAsiaTheme="minorEastAsia" w:hAnsi="Poppins" w:cs="Poppins"/>
          <w:sz w:val="20"/>
          <w:szCs w:val="20"/>
          <w:lang w:eastAsia="ko-Kore-KR"/>
        </w:rPr>
      </w:pPr>
    </w:p>
    <w:p w14:paraId="1F62775F" w14:textId="77777777" w:rsidR="008B2BFB" w:rsidRDefault="008B2BFB" w:rsidP="00AE578C">
      <w:pPr>
        <w:pStyle w:val="a3"/>
        <w:widowControl/>
        <w:numPr>
          <w:ilvl w:val="0"/>
          <w:numId w:val="41"/>
        </w:numPr>
        <w:wordWrap/>
        <w:adjustRightInd w:val="0"/>
        <w:spacing w:line="360" w:lineRule="auto"/>
        <w:ind w:leftChars="0"/>
        <w:jc w:val="left"/>
        <w:rPr>
          <w:rFonts w:ascii="Poppins" w:hAnsi="Poppins" w:cs="Poppins"/>
          <w:sz w:val="22"/>
          <w:szCs w:val="22"/>
        </w:rPr>
        <w:sectPr w:rsidR="008B2BFB" w:rsidSect="00676AC7">
          <w:type w:val="continuous"/>
          <w:pgSz w:w="11900" w:h="16840"/>
          <w:pgMar w:top="720" w:right="720" w:bottom="720" w:left="720" w:header="851" w:footer="992" w:gutter="0"/>
          <w:cols w:sep="1" w:space="360"/>
          <w:docGrid w:linePitch="360"/>
        </w:sectPr>
      </w:pPr>
    </w:p>
    <w:p w14:paraId="1F8A4810" w14:textId="77777777" w:rsidR="008B2BFB" w:rsidRPr="00FC082E" w:rsidRDefault="008B2BFB" w:rsidP="00AE578C">
      <w:pPr>
        <w:pStyle w:val="a3"/>
        <w:widowControl/>
        <w:numPr>
          <w:ilvl w:val="0"/>
          <w:numId w:val="41"/>
        </w:numPr>
        <w:wordWrap/>
        <w:adjustRightInd w:val="0"/>
        <w:spacing w:line="360" w:lineRule="auto"/>
        <w:ind w:leftChars="0"/>
        <w:jc w:val="left"/>
        <w:rPr>
          <w:rFonts w:ascii="Poppins" w:hAnsi="Poppins" w:cs="Poppins"/>
          <w:sz w:val="22"/>
          <w:szCs w:val="22"/>
        </w:rPr>
      </w:pPr>
      <w:r w:rsidRPr="00FC082E">
        <w:rPr>
          <w:rFonts w:ascii="Poppins" w:hAnsi="Poppins" w:cs="Poppins"/>
          <w:sz w:val="22"/>
          <w:szCs w:val="22"/>
        </w:rPr>
        <w:t xml:space="preserve">You're taller than me. </w:t>
      </w:r>
      <w:r>
        <w:rPr>
          <w:rFonts w:ascii="Poppins" w:hAnsi="Poppins" w:cs="Poppins"/>
          <w:sz w:val="22"/>
          <w:szCs w:val="22"/>
        </w:rPr>
        <w:br/>
      </w:r>
      <w:r w:rsidRPr="00FC082E">
        <w:rPr>
          <w:rFonts w:ascii="Poppins" w:hAnsi="Poppins" w:cs="Poppins"/>
          <w:sz w:val="22"/>
          <w:szCs w:val="22"/>
        </w:rPr>
        <w:t>(not usually You're taller than I)</w:t>
      </w:r>
    </w:p>
    <w:p w14:paraId="16FB4B68" w14:textId="77777777" w:rsidR="008B2BFB" w:rsidRPr="00FC082E" w:rsidRDefault="008B2BFB" w:rsidP="00AE578C">
      <w:pPr>
        <w:pStyle w:val="a3"/>
        <w:widowControl/>
        <w:numPr>
          <w:ilvl w:val="0"/>
          <w:numId w:val="41"/>
        </w:numPr>
        <w:wordWrap/>
        <w:adjustRightInd w:val="0"/>
        <w:spacing w:line="360" w:lineRule="auto"/>
        <w:ind w:leftChars="0"/>
        <w:jc w:val="left"/>
        <w:rPr>
          <w:rFonts w:ascii="Poppins" w:hAnsi="Poppins" w:cs="Poppins"/>
          <w:sz w:val="22"/>
          <w:szCs w:val="22"/>
        </w:rPr>
      </w:pPr>
      <w:r w:rsidRPr="00FC082E">
        <w:rPr>
          <w:rFonts w:ascii="Poppins" w:hAnsi="Poppins" w:cs="Poppins"/>
          <w:sz w:val="22"/>
          <w:szCs w:val="22"/>
        </w:rPr>
        <w:t>He's not as smart as her.</w:t>
      </w:r>
    </w:p>
    <w:p w14:paraId="41889419" w14:textId="77777777" w:rsidR="008B2BFB" w:rsidRPr="00FC082E" w:rsidRDefault="008B2BFB" w:rsidP="00AE578C">
      <w:pPr>
        <w:pStyle w:val="a3"/>
        <w:widowControl/>
        <w:numPr>
          <w:ilvl w:val="0"/>
          <w:numId w:val="41"/>
        </w:numPr>
        <w:wordWrap/>
        <w:adjustRightInd w:val="0"/>
        <w:spacing w:line="360" w:lineRule="auto"/>
        <w:ind w:leftChars="0"/>
        <w:jc w:val="left"/>
        <w:rPr>
          <w:rFonts w:ascii="Poppins" w:hAnsi="Poppins" w:cs="Poppins"/>
          <w:sz w:val="22"/>
          <w:szCs w:val="22"/>
        </w:rPr>
      </w:pPr>
      <w:r w:rsidRPr="00FC082E">
        <w:rPr>
          <w:rFonts w:ascii="Poppins" w:hAnsi="Poppins" w:cs="Poppins"/>
          <w:sz w:val="22"/>
          <w:szCs w:val="22"/>
        </w:rPr>
        <w:t>They have more money than us.</w:t>
      </w:r>
    </w:p>
    <w:p w14:paraId="2FA64937" w14:textId="77777777" w:rsidR="008B2BFB" w:rsidRPr="00FC082E" w:rsidRDefault="008B2BFB" w:rsidP="00AE578C">
      <w:pPr>
        <w:pStyle w:val="a3"/>
        <w:widowControl/>
        <w:numPr>
          <w:ilvl w:val="0"/>
          <w:numId w:val="41"/>
        </w:numPr>
        <w:wordWrap/>
        <w:adjustRightInd w:val="0"/>
        <w:spacing w:line="360" w:lineRule="auto"/>
        <w:ind w:leftChars="0"/>
        <w:jc w:val="left"/>
        <w:rPr>
          <w:rFonts w:ascii="Poppins" w:hAnsi="Poppins" w:cs="Poppins"/>
          <w:sz w:val="22"/>
          <w:szCs w:val="22"/>
        </w:rPr>
      </w:pPr>
      <w:r w:rsidRPr="00FC082E">
        <w:rPr>
          <w:rFonts w:ascii="Poppins" w:hAnsi="Poppins" w:cs="Poppins"/>
          <w:sz w:val="22"/>
          <w:szCs w:val="22"/>
        </w:rPr>
        <w:t>I can't run as fast as him.</w:t>
      </w:r>
    </w:p>
    <w:p w14:paraId="19539D6C" w14:textId="77777777" w:rsidR="008B2BFB" w:rsidRPr="00FC082E" w:rsidRDefault="008B2BFB" w:rsidP="00AE578C">
      <w:pPr>
        <w:adjustRightInd w:val="0"/>
        <w:spacing w:line="360" w:lineRule="auto"/>
        <w:rPr>
          <w:rFonts w:ascii="Poppins" w:eastAsiaTheme="minorEastAsia" w:hAnsi="Poppins" w:cs="Poppins"/>
          <w:sz w:val="22"/>
          <w:szCs w:val="22"/>
        </w:rPr>
      </w:pPr>
      <w:proofErr w:type="gramStart"/>
      <w:r w:rsidRPr="00FC082E">
        <w:rPr>
          <w:rFonts w:ascii="Poppins" w:eastAsiaTheme="minorEastAsia" w:hAnsi="Poppins" w:cs="Poppins"/>
          <w:b/>
          <w:bCs/>
          <w:sz w:val="22"/>
          <w:szCs w:val="22"/>
        </w:rPr>
        <w:t>or</w:t>
      </w:r>
      <w:r w:rsidRPr="00FC082E">
        <w:rPr>
          <w:rFonts w:ascii="Poppins" w:eastAsiaTheme="minorEastAsia" w:hAnsi="Poppins" w:cs="Poppins"/>
          <w:sz w:val="22"/>
          <w:szCs w:val="22"/>
        </w:rPr>
        <w:t xml:space="preserve"> </w:t>
      </w:r>
      <w:r>
        <w:rPr>
          <w:rFonts w:ascii="Poppins" w:eastAsiaTheme="minorEastAsia" w:hAnsi="Poppins" w:cs="Poppins"/>
          <w:sz w:val="22"/>
          <w:szCs w:val="22"/>
        </w:rPr>
        <w:t xml:space="preserve"> </w:t>
      </w:r>
      <w:r w:rsidRPr="00FC082E">
        <w:rPr>
          <w:rFonts w:ascii="Poppins" w:eastAsiaTheme="minorEastAsia" w:hAnsi="Poppins" w:cs="Poppins"/>
          <w:sz w:val="22"/>
          <w:szCs w:val="22"/>
        </w:rPr>
        <w:t>You're</w:t>
      </w:r>
      <w:proofErr w:type="gramEnd"/>
      <w:r w:rsidRPr="00FC082E">
        <w:rPr>
          <w:rFonts w:ascii="Poppins" w:eastAsiaTheme="minorEastAsia" w:hAnsi="Poppins" w:cs="Poppins"/>
          <w:sz w:val="22"/>
          <w:szCs w:val="22"/>
        </w:rPr>
        <w:t xml:space="preserve"> taller than I am.</w:t>
      </w:r>
      <w:r>
        <w:rPr>
          <w:rFonts w:ascii="Poppins" w:eastAsiaTheme="minorEastAsia" w:hAnsi="Poppins" w:cs="Poppins"/>
          <w:sz w:val="22"/>
          <w:szCs w:val="22"/>
        </w:rPr>
        <w:br/>
      </w:r>
    </w:p>
    <w:p w14:paraId="37CAF4ED" w14:textId="77777777" w:rsidR="008B2BFB" w:rsidRPr="00FC082E" w:rsidRDefault="008B2BFB" w:rsidP="00AE578C">
      <w:pPr>
        <w:adjustRightInd w:val="0"/>
        <w:spacing w:line="360" w:lineRule="auto"/>
        <w:rPr>
          <w:rFonts w:ascii="Poppins" w:eastAsiaTheme="minorEastAsia" w:hAnsi="Poppins" w:cs="Poppins"/>
          <w:sz w:val="22"/>
          <w:szCs w:val="22"/>
        </w:rPr>
      </w:pPr>
      <w:proofErr w:type="gramStart"/>
      <w:r w:rsidRPr="00FC082E">
        <w:rPr>
          <w:rFonts w:ascii="Poppins" w:eastAsiaTheme="minorEastAsia" w:hAnsi="Poppins" w:cs="Poppins"/>
          <w:b/>
          <w:bCs/>
          <w:sz w:val="22"/>
          <w:szCs w:val="22"/>
        </w:rPr>
        <w:t>or</w:t>
      </w:r>
      <w:r w:rsidRPr="00FC082E">
        <w:rPr>
          <w:rFonts w:ascii="Poppins" w:eastAsiaTheme="minorEastAsia" w:hAnsi="Poppins" w:cs="Poppins"/>
          <w:sz w:val="22"/>
          <w:szCs w:val="22"/>
        </w:rPr>
        <w:t xml:space="preserve"> </w:t>
      </w:r>
      <w:r>
        <w:rPr>
          <w:rFonts w:ascii="Poppins" w:eastAsiaTheme="minorEastAsia" w:hAnsi="Poppins" w:cs="Poppins"/>
          <w:sz w:val="22"/>
          <w:szCs w:val="22"/>
        </w:rPr>
        <w:t xml:space="preserve"> </w:t>
      </w:r>
      <w:r w:rsidRPr="00FC082E">
        <w:rPr>
          <w:rFonts w:ascii="Poppins" w:eastAsiaTheme="minorEastAsia" w:hAnsi="Poppins" w:cs="Poppins"/>
          <w:sz w:val="22"/>
          <w:szCs w:val="22"/>
        </w:rPr>
        <w:t>He's</w:t>
      </w:r>
      <w:proofErr w:type="gramEnd"/>
      <w:r w:rsidRPr="00FC082E">
        <w:rPr>
          <w:rFonts w:ascii="Poppins" w:eastAsiaTheme="minorEastAsia" w:hAnsi="Poppins" w:cs="Poppins"/>
          <w:sz w:val="22"/>
          <w:szCs w:val="22"/>
        </w:rPr>
        <w:t xml:space="preserve"> not as smart as she is. </w:t>
      </w:r>
    </w:p>
    <w:p w14:paraId="002306E3" w14:textId="77777777" w:rsidR="008B2BFB" w:rsidRPr="00FC082E" w:rsidRDefault="008B2BFB" w:rsidP="00AE578C">
      <w:pPr>
        <w:adjustRightInd w:val="0"/>
        <w:spacing w:line="360" w:lineRule="auto"/>
        <w:rPr>
          <w:rFonts w:ascii="Poppins" w:eastAsiaTheme="minorEastAsia" w:hAnsi="Poppins" w:cs="Poppins"/>
          <w:sz w:val="22"/>
          <w:szCs w:val="22"/>
        </w:rPr>
      </w:pPr>
      <w:proofErr w:type="gramStart"/>
      <w:r w:rsidRPr="00FC082E">
        <w:rPr>
          <w:rFonts w:ascii="Poppins" w:eastAsiaTheme="minorEastAsia" w:hAnsi="Poppins" w:cs="Poppins"/>
          <w:b/>
          <w:bCs/>
          <w:sz w:val="22"/>
          <w:szCs w:val="22"/>
        </w:rPr>
        <w:t>or</w:t>
      </w:r>
      <w:r w:rsidRPr="00FC082E">
        <w:rPr>
          <w:rFonts w:ascii="Poppins" w:eastAsiaTheme="minorEastAsia" w:hAnsi="Poppins" w:cs="Poppins"/>
          <w:sz w:val="22"/>
          <w:szCs w:val="22"/>
        </w:rPr>
        <w:t xml:space="preserve"> </w:t>
      </w:r>
      <w:r>
        <w:rPr>
          <w:rFonts w:ascii="Poppins" w:eastAsiaTheme="minorEastAsia" w:hAnsi="Poppins" w:cs="Poppins"/>
          <w:sz w:val="22"/>
          <w:szCs w:val="22"/>
        </w:rPr>
        <w:t xml:space="preserve"> </w:t>
      </w:r>
      <w:r w:rsidRPr="00FC082E">
        <w:rPr>
          <w:rFonts w:ascii="Poppins" w:eastAsiaTheme="minorEastAsia" w:hAnsi="Poppins" w:cs="Poppins"/>
          <w:sz w:val="22"/>
          <w:szCs w:val="22"/>
        </w:rPr>
        <w:t>They</w:t>
      </w:r>
      <w:proofErr w:type="gramEnd"/>
      <w:r w:rsidRPr="00FC082E">
        <w:rPr>
          <w:rFonts w:ascii="Poppins" w:eastAsiaTheme="minorEastAsia" w:hAnsi="Poppins" w:cs="Poppins"/>
          <w:sz w:val="22"/>
          <w:szCs w:val="22"/>
        </w:rPr>
        <w:t xml:space="preserve"> have more money than we have. </w:t>
      </w:r>
    </w:p>
    <w:p w14:paraId="676E5265" w14:textId="50B2DAA9" w:rsidR="008B2BFB" w:rsidRPr="00F70180" w:rsidRDefault="008B2BFB" w:rsidP="00AE578C">
      <w:pPr>
        <w:adjustRightInd w:val="0"/>
        <w:spacing w:line="360" w:lineRule="auto"/>
        <w:rPr>
          <w:rFonts w:ascii="Poppins" w:eastAsiaTheme="minorEastAsia" w:hAnsi="Poppins" w:cs="Poppins"/>
          <w:sz w:val="22"/>
          <w:szCs w:val="22"/>
          <w:lang w:eastAsia="ko-Kore-KR"/>
        </w:rPr>
        <w:sectPr w:rsidR="008B2BFB" w:rsidRPr="00F70180" w:rsidSect="00676AC7">
          <w:type w:val="continuous"/>
          <w:pgSz w:w="11900" w:h="16840"/>
          <w:pgMar w:top="720" w:right="720" w:bottom="720" w:left="720" w:header="851" w:footer="992" w:gutter="0"/>
          <w:cols w:num="2" w:sep="1" w:space="360"/>
          <w:docGrid w:linePitch="360"/>
        </w:sectPr>
      </w:pPr>
      <w:proofErr w:type="gramStart"/>
      <w:r w:rsidRPr="00FC082E">
        <w:rPr>
          <w:rFonts w:ascii="Poppins" w:eastAsiaTheme="minorEastAsia" w:hAnsi="Poppins" w:cs="Poppins"/>
          <w:b/>
          <w:bCs/>
          <w:sz w:val="22"/>
          <w:szCs w:val="22"/>
        </w:rPr>
        <w:t>or</w:t>
      </w:r>
      <w:r w:rsidRPr="00FC082E">
        <w:rPr>
          <w:rFonts w:ascii="Poppins" w:eastAsiaTheme="minorEastAsia" w:hAnsi="Poppins" w:cs="Poppins"/>
          <w:sz w:val="22"/>
          <w:szCs w:val="22"/>
        </w:rPr>
        <w:t xml:space="preserve"> </w:t>
      </w:r>
      <w:r>
        <w:rPr>
          <w:rFonts w:ascii="Poppins" w:eastAsiaTheme="minorEastAsia" w:hAnsi="Poppins" w:cs="Poppins"/>
          <w:sz w:val="22"/>
          <w:szCs w:val="22"/>
        </w:rPr>
        <w:t xml:space="preserve"> </w:t>
      </w:r>
      <w:r w:rsidRPr="00FC082E">
        <w:rPr>
          <w:rFonts w:ascii="Poppins" w:eastAsiaTheme="minorEastAsia" w:hAnsi="Poppins" w:cs="Poppins"/>
          <w:sz w:val="22"/>
          <w:szCs w:val="22"/>
        </w:rPr>
        <w:t>I</w:t>
      </w:r>
      <w:proofErr w:type="gramEnd"/>
      <w:r w:rsidRPr="00FC082E">
        <w:rPr>
          <w:rFonts w:ascii="Poppins" w:eastAsiaTheme="minorEastAsia" w:hAnsi="Poppins" w:cs="Poppins"/>
          <w:sz w:val="22"/>
          <w:szCs w:val="22"/>
        </w:rPr>
        <w:t xml:space="preserve"> can't run as fast as he can.</w:t>
      </w:r>
    </w:p>
    <w:p w14:paraId="07AE116E" w14:textId="77777777" w:rsidR="0087557D" w:rsidRPr="00F70180" w:rsidRDefault="0087557D" w:rsidP="00AE578C">
      <w:pPr>
        <w:autoSpaceDE w:val="0"/>
        <w:autoSpaceDN w:val="0"/>
        <w:adjustRightInd w:val="0"/>
        <w:spacing w:line="360" w:lineRule="auto"/>
        <w:rPr>
          <w:rFonts w:ascii="Poppins" w:eastAsiaTheme="minorEastAsia" w:hAnsi="Poppins" w:cs="Poppins"/>
          <w:sz w:val="18"/>
          <w:szCs w:val="18"/>
          <w:lang w:eastAsia="ko-Kore-KR"/>
        </w:rPr>
      </w:pPr>
    </w:p>
    <w:p w14:paraId="5EAEEC87" w14:textId="77777777" w:rsidR="00BD2F7A" w:rsidRPr="00366731" w:rsidRDefault="00BD2F7A" w:rsidP="00AE578C">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lastRenderedPageBreak/>
        <w:t>ㅡㅡㅡㅡㅡㅡㅡㅡㅡㅡㅡㅡㅡㅡㅡㅡㅡㅡㅡㅡㅡㅡㅡㅡㅡㅡㅡㅡㅡㅡㅡㅡㅡㅡㅡㅡㅡㅡㅡㅡㅡㅡㅡㅡㅡㅡㅡㅡㅡㅡㅡㅡ</w:t>
      </w:r>
      <w:proofErr w:type="spellEnd"/>
    </w:p>
    <w:p w14:paraId="0DBB690B" w14:textId="59E45DB8" w:rsidR="0076179F" w:rsidRPr="006F0E07" w:rsidRDefault="00BD2F7A" w:rsidP="00AE578C">
      <w:pPr>
        <w:autoSpaceDE w:val="0"/>
        <w:autoSpaceDN w:val="0"/>
        <w:adjustRightInd w:val="0"/>
        <w:spacing w:line="360" w:lineRule="auto"/>
        <w:jc w:val="center"/>
        <w:rPr>
          <w:rFonts w:ascii="Poppins" w:eastAsia="Noto Sans CJK KR Regular" w:hAnsi="Poppins" w:cs="Poppins" w:hint="eastAsia"/>
          <w:b/>
          <w:bCs/>
          <w:sz w:val="32"/>
          <w:szCs w:val="32"/>
          <w:lang w:eastAsia="ko-KR"/>
        </w:rPr>
      </w:pPr>
      <w:proofErr w:type="gramStart"/>
      <w:r w:rsidRPr="00671281">
        <w:rPr>
          <w:rFonts w:ascii="Poppins" w:eastAsia="Noto Sans CJK KR Regular" w:hAnsi="Poppins" w:cs="Poppins"/>
          <w:b/>
          <w:bCs/>
          <w:sz w:val="32"/>
          <w:szCs w:val="32"/>
          <w:highlight w:val="yellow"/>
          <w:lang w:eastAsia="ko-KR"/>
        </w:rPr>
        <w:t>as</w:t>
      </w:r>
      <w:r>
        <w:rPr>
          <w:rFonts w:ascii="Poppins" w:eastAsia="Noto Sans CJK KR Regular" w:hAnsi="Poppins" w:cs="Poppins"/>
          <w:b/>
          <w:bCs/>
          <w:sz w:val="32"/>
          <w:szCs w:val="32"/>
          <w:lang w:eastAsia="ko-KR"/>
        </w:rPr>
        <w:t xml:space="preserve"> :</w:t>
      </w:r>
      <w:proofErr w:type="gramEnd"/>
      <w:r>
        <w:rPr>
          <w:rFonts w:ascii="Poppins" w:eastAsia="Noto Sans CJK KR Regular" w:hAnsi="Poppins" w:cs="Poppins"/>
          <w:b/>
          <w:bCs/>
          <w:sz w:val="32"/>
          <w:szCs w:val="32"/>
          <w:lang w:eastAsia="ko-KR"/>
        </w:rPr>
        <w:t xml:space="preserve"> </w:t>
      </w:r>
      <w:r w:rsidRPr="00671281">
        <w:rPr>
          <w:rFonts w:ascii="Poppins" w:eastAsia="Noto Sans CJK KR Regular" w:hAnsi="Poppins" w:cs="Poppins"/>
          <w:b/>
          <w:bCs/>
          <w:color w:val="FF0000"/>
          <w:sz w:val="32"/>
          <w:szCs w:val="32"/>
          <w:lang w:eastAsia="ko-KR"/>
        </w:rPr>
        <w:t xml:space="preserve">at the same time </w:t>
      </w:r>
      <w:r>
        <w:rPr>
          <w:rFonts w:ascii="Poppins" w:eastAsia="Noto Sans CJK KR Regular" w:hAnsi="Poppins" w:cs="Poppins"/>
          <w:b/>
          <w:bCs/>
          <w:sz w:val="32"/>
          <w:szCs w:val="32"/>
          <w:lang w:eastAsia="ko-KR"/>
        </w:rPr>
        <w:t xml:space="preserve">/ </w:t>
      </w:r>
      <w:r w:rsidRPr="00671281">
        <w:rPr>
          <w:rFonts w:ascii="Poppins" w:eastAsia="Noto Sans CJK KR Regular" w:hAnsi="Poppins" w:cs="Poppins"/>
          <w:b/>
          <w:bCs/>
          <w:color w:val="FF0000"/>
          <w:sz w:val="32"/>
          <w:szCs w:val="32"/>
          <w:lang w:eastAsia="ko-KR"/>
        </w:rPr>
        <w:t>because</w:t>
      </w:r>
    </w:p>
    <w:p w14:paraId="29151CA3" w14:textId="20B812B8"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We all waved goodbye to Liz as she drove away.</w:t>
      </w:r>
      <w:r w:rsidR="00F70180">
        <w:rPr>
          <w:rFonts w:ascii="Poppins" w:hAnsi="Poppins" w:cs="Poppins"/>
          <w:sz w:val="22"/>
          <w:szCs w:val="22"/>
        </w:rPr>
        <w:t xml:space="preserve"> </w:t>
      </w:r>
      <w:r w:rsidRPr="00EB0F68">
        <w:rPr>
          <w:rFonts w:ascii="Poppins" w:hAnsi="Poppins" w:cs="Poppins"/>
          <w:sz w:val="22"/>
          <w:szCs w:val="22"/>
        </w:rPr>
        <w:t>(</w:t>
      </w:r>
      <w:r w:rsidRPr="00EB0F68">
        <w:rPr>
          <w:rFonts w:ascii="Poppins" w:hAnsi="Poppins" w:cs="Poppins"/>
          <w:sz w:val="22"/>
          <w:szCs w:val="22"/>
        </w:rPr>
        <w:t>W</w:t>
      </w:r>
      <w:r w:rsidRPr="00EB0F68">
        <w:rPr>
          <w:rFonts w:ascii="Poppins" w:hAnsi="Poppins" w:cs="Poppins"/>
          <w:sz w:val="22"/>
          <w:szCs w:val="22"/>
        </w:rPr>
        <w:t>e waved and she drove away at the same time)</w:t>
      </w:r>
    </w:p>
    <w:p w14:paraId="29F86E43" w14:textId="77777777"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As I walked along the street, I looked in the store windows.</w:t>
      </w:r>
    </w:p>
    <w:p w14:paraId="3AAABA09" w14:textId="7DD9842A"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Can you turn off the light as you go out, please?</w:t>
      </w:r>
    </w:p>
    <w:p w14:paraId="6B605DE5" w14:textId="1CB04695"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Kate slipped as she was getting off the bus.</w:t>
      </w:r>
    </w:p>
    <w:p w14:paraId="6AFF0782" w14:textId="31907767"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We met Paul as we were leaving the hotel.</w:t>
      </w:r>
    </w:p>
    <w:p w14:paraId="6630FE3C" w14:textId="0D67F064"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Just as I sat down, the doorbell rang.</w:t>
      </w:r>
    </w:p>
    <w:p w14:paraId="1DD2DBA9" w14:textId="2BC9247F"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I had to leave just as the conversation was getting</w:t>
      </w:r>
      <w:r w:rsidRPr="00EB0F68">
        <w:rPr>
          <w:rFonts w:ascii="Poppins" w:hAnsi="Poppins" w:cs="Poppins"/>
          <w:sz w:val="22"/>
          <w:szCs w:val="22"/>
          <w:lang w:eastAsia="ko-Kore-KR"/>
        </w:rPr>
        <w:t xml:space="preserve"> </w:t>
      </w:r>
      <w:r w:rsidRPr="00EB0F68">
        <w:rPr>
          <w:rFonts w:ascii="Poppins" w:hAnsi="Poppins" w:cs="Poppins"/>
          <w:sz w:val="22"/>
          <w:szCs w:val="22"/>
        </w:rPr>
        <w:t>interesting.</w:t>
      </w:r>
    </w:p>
    <w:p w14:paraId="2B480A15" w14:textId="6A670642"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As the day went on, the weather got worse.</w:t>
      </w:r>
    </w:p>
    <w:p w14:paraId="18C4CADA" w14:textId="623C3C4D" w:rsidR="002D05F9" w:rsidRPr="00EB0F68" w:rsidRDefault="002D05F9" w:rsidP="00AE578C">
      <w:pPr>
        <w:pStyle w:val="a3"/>
        <w:widowControl/>
        <w:numPr>
          <w:ilvl w:val="0"/>
          <w:numId w:val="43"/>
        </w:numPr>
        <w:wordWrap/>
        <w:adjustRightInd w:val="0"/>
        <w:spacing w:line="360" w:lineRule="auto"/>
        <w:ind w:leftChars="0"/>
        <w:jc w:val="left"/>
        <w:rPr>
          <w:rFonts w:ascii="Poppins" w:hAnsi="Poppins" w:cs="Poppins"/>
          <w:sz w:val="22"/>
          <w:szCs w:val="22"/>
          <w:lang w:eastAsia="ko-Kore-KR"/>
        </w:rPr>
      </w:pPr>
      <w:r w:rsidRPr="00EB0F68">
        <w:rPr>
          <w:rFonts w:ascii="Poppins" w:hAnsi="Poppins" w:cs="Poppins"/>
          <w:sz w:val="22"/>
          <w:szCs w:val="22"/>
        </w:rPr>
        <w:t>I began to enjoy the job more as I got used to it.</w:t>
      </w:r>
    </w:p>
    <w:p w14:paraId="449AF4AA" w14:textId="031AC044" w:rsidR="0076179F" w:rsidRPr="00EB0F68" w:rsidRDefault="002D05F9" w:rsidP="00AE578C">
      <w:pPr>
        <w:pStyle w:val="a3"/>
        <w:widowControl/>
        <w:numPr>
          <w:ilvl w:val="0"/>
          <w:numId w:val="43"/>
        </w:numPr>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As I drove home, I listened to music.</w:t>
      </w:r>
      <w:r w:rsidRPr="00EB0F68">
        <w:rPr>
          <w:rFonts w:ascii="MS Mincho" w:eastAsia="MS Mincho" w:hAnsi="MS Mincho" w:cs="MS Mincho" w:hint="eastAsia"/>
          <w:sz w:val="22"/>
          <w:szCs w:val="22"/>
        </w:rPr>
        <w:t> </w:t>
      </w:r>
      <w:r w:rsidRPr="00EB0F68">
        <w:rPr>
          <w:rFonts w:ascii="Poppins" w:hAnsi="Poppins" w:cs="Poppins"/>
          <w:sz w:val="22"/>
          <w:szCs w:val="22"/>
        </w:rPr>
        <w:t>(=at the same time)</w:t>
      </w:r>
    </w:p>
    <w:p w14:paraId="11EB8F89" w14:textId="6D9A1D84" w:rsidR="0076179F" w:rsidRPr="00EB0F68" w:rsidRDefault="002D05F9" w:rsidP="00AE578C">
      <w:pPr>
        <w:pStyle w:val="a3"/>
        <w:widowControl/>
        <w:numPr>
          <w:ilvl w:val="0"/>
          <w:numId w:val="43"/>
        </w:numPr>
        <w:wordWrap/>
        <w:adjustRightInd w:val="0"/>
        <w:spacing w:line="360" w:lineRule="auto"/>
        <w:ind w:leftChars="0"/>
        <w:jc w:val="left"/>
        <w:rPr>
          <w:rFonts w:ascii="Poppins" w:hAnsi="Poppins" w:cs="Poppins"/>
          <w:sz w:val="22"/>
          <w:szCs w:val="22"/>
          <w:lang w:eastAsia="ko-Kore-KR"/>
        </w:rPr>
      </w:pPr>
      <w:r w:rsidRPr="00EB0F68">
        <w:rPr>
          <w:rFonts w:ascii="Poppins" w:hAnsi="Poppins" w:cs="Poppins"/>
          <w:sz w:val="22"/>
          <w:szCs w:val="22"/>
        </w:rPr>
        <w:t>When I got home, I had something to eat.</w:t>
      </w:r>
      <w:r w:rsidRPr="00EB0F68">
        <w:rPr>
          <w:rFonts w:ascii="MS Mincho" w:eastAsia="MS Mincho" w:hAnsi="MS Mincho" w:cs="MS Mincho" w:hint="eastAsia"/>
          <w:sz w:val="22"/>
          <w:szCs w:val="22"/>
        </w:rPr>
        <w:t> </w:t>
      </w:r>
      <w:r w:rsidRPr="00EB0F68">
        <w:rPr>
          <w:rFonts w:ascii="Poppins" w:hAnsi="Poppins" w:cs="Poppins"/>
          <w:sz w:val="22"/>
          <w:szCs w:val="22"/>
        </w:rPr>
        <w:t>(not as I got home)</w:t>
      </w:r>
    </w:p>
    <w:p w14:paraId="76D2B0E5" w14:textId="3B56918E"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 xml:space="preserve">As I was hungry, I decided to find somewhere to </w:t>
      </w:r>
      <w:proofErr w:type="gramStart"/>
      <w:r w:rsidRPr="00EB0F68">
        <w:rPr>
          <w:rFonts w:ascii="Poppins" w:hAnsi="Poppins" w:cs="Poppins"/>
          <w:sz w:val="22"/>
          <w:szCs w:val="22"/>
        </w:rPr>
        <w:t>eat.(</w:t>
      </w:r>
      <w:proofErr w:type="gramEnd"/>
      <w:r w:rsidRPr="00EB0F68">
        <w:rPr>
          <w:rFonts w:ascii="Poppins" w:hAnsi="Poppins" w:cs="Poppins"/>
          <w:sz w:val="22"/>
          <w:szCs w:val="22"/>
        </w:rPr>
        <w:t>=because I was hungry)</w:t>
      </w:r>
    </w:p>
    <w:p w14:paraId="0BD92872" w14:textId="59E18274"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As it's late and we're tired, let's get a taxi home. (=because it's late...)</w:t>
      </w:r>
    </w:p>
    <w:p w14:paraId="24F15C95" w14:textId="4A0F734D"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We watched TV all evening as we didn't have anything better to do.</w:t>
      </w:r>
    </w:p>
    <w:p w14:paraId="13B572EE" w14:textId="4DC73ED1" w:rsidR="0076179F" w:rsidRPr="00EB0F68" w:rsidRDefault="002D05F9" w:rsidP="00AE578C">
      <w:pPr>
        <w:pStyle w:val="a3"/>
        <w:widowControl/>
        <w:numPr>
          <w:ilvl w:val="0"/>
          <w:numId w:val="43"/>
        </w:numPr>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As I don't watch TV anymore, I gave my television to a friend of mine.</w:t>
      </w:r>
    </w:p>
    <w:p w14:paraId="78BA5820" w14:textId="16F8D133" w:rsidR="002D05F9" w:rsidRPr="00EB0F68" w:rsidRDefault="002D05F9" w:rsidP="00AE578C">
      <w:pPr>
        <w:pStyle w:val="a3"/>
        <w:widowControl/>
        <w:numPr>
          <w:ilvl w:val="0"/>
          <w:numId w:val="43"/>
        </w:numPr>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Since it's late and we're tired, let's get a taxi home.</w:t>
      </w:r>
    </w:p>
    <w:p w14:paraId="24A185D6" w14:textId="344EB5B7" w:rsidR="0076179F"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David wasn't in the office as he was on a</w:t>
      </w:r>
      <w:r w:rsidRPr="00EB0F68">
        <w:rPr>
          <w:rFonts w:ascii="Poppins" w:hAnsi="Poppins" w:cs="Poppins"/>
          <w:sz w:val="22"/>
          <w:szCs w:val="22"/>
          <w:lang w:eastAsia="ko-Kore-KR"/>
        </w:rPr>
        <w:t xml:space="preserve"> </w:t>
      </w:r>
      <w:r w:rsidRPr="00EB0F68">
        <w:rPr>
          <w:rFonts w:ascii="Poppins" w:hAnsi="Poppins" w:cs="Poppins"/>
          <w:sz w:val="22"/>
          <w:szCs w:val="22"/>
        </w:rPr>
        <w:t xml:space="preserve">business </w:t>
      </w:r>
      <w:proofErr w:type="gramStart"/>
      <w:r w:rsidRPr="00EB0F68">
        <w:rPr>
          <w:rFonts w:ascii="Poppins" w:hAnsi="Poppins" w:cs="Poppins"/>
          <w:sz w:val="22"/>
          <w:szCs w:val="22"/>
        </w:rPr>
        <w:t>trip.(</w:t>
      </w:r>
      <w:proofErr w:type="gramEnd"/>
      <w:r w:rsidRPr="00EB0F68">
        <w:rPr>
          <w:rFonts w:ascii="Poppins" w:hAnsi="Poppins" w:cs="Poppins"/>
          <w:sz w:val="22"/>
          <w:szCs w:val="22"/>
        </w:rPr>
        <w:t>=because he was on a trip)</w:t>
      </w:r>
    </w:p>
    <w:p w14:paraId="431B42A2" w14:textId="4A9DEC1F"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David lost his passport when he was on</w:t>
      </w:r>
      <w:r w:rsidRPr="00EB0F68">
        <w:rPr>
          <w:rFonts w:ascii="Poppins" w:hAnsi="Poppins" w:cs="Poppins"/>
          <w:sz w:val="22"/>
          <w:szCs w:val="22"/>
          <w:lang w:eastAsia="ko-Kore-KR"/>
        </w:rPr>
        <w:t xml:space="preserve"> </w:t>
      </w:r>
      <w:r w:rsidRPr="00EB0F68">
        <w:rPr>
          <w:rFonts w:ascii="Poppins" w:hAnsi="Poppins" w:cs="Poppins"/>
          <w:sz w:val="22"/>
          <w:szCs w:val="22"/>
        </w:rPr>
        <w:t xml:space="preserve">a business </w:t>
      </w:r>
      <w:proofErr w:type="gramStart"/>
      <w:r w:rsidRPr="00EB0F68">
        <w:rPr>
          <w:rFonts w:ascii="Poppins" w:hAnsi="Poppins" w:cs="Poppins"/>
          <w:sz w:val="22"/>
          <w:szCs w:val="22"/>
        </w:rPr>
        <w:t>trip.(</w:t>
      </w:r>
      <w:proofErr w:type="gramEnd"/>
      <w:r w:rsidRPr="00EB0F68">
        <w:rPr>
          <w:rFonts w:ascii="Poppins" w:hAnsi="Poppins" w:cs="Poppins"/>
          <w:sz w:val="22"/>
          <w:szCs w:val="22"/>
        </w:rPr>
        <w:t>=during the time he was away)</w:t>
      </w:r>
    </w:p>
    <w:p w14:paraId="630B1710" w14:textId="2CEE8382" w:rsidR="002D05F9" w:rsidRPr="00EB0F68" w:rsidRDefault="002D05F9" w:rsidP="00AE578C">
      <w:pPr>
        <w:pStyle w:val="a3"/>
        <w:widowControl/>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As they lived near us, we used to see</w:t>
      </w:r>
      <w:r w:rsidRPr="00EB0F68">
        <w:rPr>
          <w:rFonts w:ascii="Poppins" w:hAnsi="Poppins" w:cs="Poppins"/>
          <w:sz w:val="22"/>
          <w:szCs w:val="22"/>
          <w:lang w:eastAsia="ko-Kore-KR"/>
        </w:rPr>
        <w:t xml:space="preserve"> </w:t>
      </w:r>
      <w:r w:rsidRPr="00EB0F68">
        <w:rPr>
          <w:rFonts w:ascii="Poppins" w:hAnsi="Poppins" w:cs="Poppins"/>
          <w:sz w:val="22"/>
          <w:szCs w:val="22"/>
        </w:rPr>
        <w:t>them quite often.</w:t>
      </w:r>
      <w:r w:rsidRPr="00EB0F68">
        <w:rPr>
          <w:rFonts w:ascii="Poppins" w:hAnsi="Poppins" w:cs="Poppins"/>
          <w:sz w:val="22"/>
          <w:szCs w:val="22"/>
          <w:lang w:eastAsia="ko-Kore-KR"/>
        </w:rPr>
        <w:t xml:space="preserve"> </w:t>
      </w:r>
      <w:r w:rsidRPr="00EB0F68">
        <w:rPr>
          <w:rFonts w:ascii="Poppins" w:hAnsi="Poppins" w:cs="Poppins"/>
          <w:sz w:val="22"/>
          <w:szCs w:val="22"/>
        </w:rPr>
        <w:t>(=because they lived near us)</w:t>
      </w:r>
    </w:p>
    <w:p w14:paraId="5583C29A" w14:textId="17161FE7" w:rsidR="002D05F9" w:rsidRPr="001F5403" w:rsidRDefault="002D05F9" w:rsidP="00AE578C">
      <w:pPr>
        <w:pStyle w:val="a3"/>
        <w:widowControl/>
        <w:numPr>
          <w:ilvl w:val="0"/>
          <w:numId w:val="43"/>
        </w:numPr>
        <w:wordWrap/>
        <w:adjustRightInd w:val="0"/>
        <w:spacing w:line="360" w:lineRule="auto"/>
        <w:ind w:leftChars="0"/>
        <w:jc w:val="left"/>
        <w:rPr>
          <w:rFonts w:ascii="Poppins" w:hAnsi="Poppins" w:cs="Poppins"/>
          <w:sz w:val="22"/>
          <w:szCs w:val="22"/>
        </w:rPr>
      </w:pPr>
      <w:r w:rsidRPr="00EB0F68">
        <w:rPr>
          <w:rFonts w:ascii="Poppins" w:hAnsi="Poppins" w:cs="Poppins"/>
          <w:sz w:val="22"/>
          <w:szCs w:val="22"/>
        </w:rPr>
        <w:t>When they lived near us, we used to see them quite often.</w:t>
      </w:r>
      <w:r w:rsidRPr="00EB0F68">
        <w:rPr>
          <w:rFonts w:ascii="MS Mincho" w:eastAsia="MS Mincho" w:hAnsi="MS Mincho" w:cs="MS Mincho" w:hint="eastAsia"/>
          <w:sz w:val="22"/>
          <w:szCs w:val="22"/>
        </w:rPr>
        <w:t> </w:t>
      </w:r>
      <w:r w:rsidRPr="00EB0F68">
        <w:rPr>
          <w:rFonts w:ascii="Poppins" w:hAnsi="Poppins" w:cs="Poppins"/>
          <w:sz w:val="22"/>
          <w:szCs w:val="22"/>
        </w:rPr>
        <w:t>(=at the time they lived near us)</w:t>
      </w:r>
    </w:p>
    <w:p w14:paraId="7EDCBDEB"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36575F6E"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5C000436"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4C879C5C"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0131084A"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17726A75"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69EFED61"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28B569EE" w14:textId="77777777" w:rsidR="001F5403" w:rsidRDefault="001F5403" w:rsidP="00AE578C">
      <w:pPr>
        <w:autoSpaceDE w:val="0"/>
        <w:autoSpaceDN w:val="0"/>
        <w:adjustRightInd w:val="0"/>
        <w:spacing w:line="360" w:lineRule="auto"/>
        <w:jc w:val="center"/>
        <w:rPr>
          <w:rFonts w:ascii="Poppins" w:eastAsia="Noto Sans CJK KR Regular" w:hAnsi="Poppins" w:cs="Poppins"/>
          <w:sz w:val="20"/>
          <w:szCs w:val="20"/>
          <w:lang w:eastAsia="ko-KR"/>
        </w:rPr>
      </w:pPr>
    </w:p>
    <w:p w14:paraId="2254E408" w14:textId="34728718" w:rsidR="002F5996" w:rsidRPr="00366731" w:rsidRDefault="002F5996" w:rsidP="00AE578C">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lastRenderedPageBreak/>
        <w:t>ㅡㅡㅡㅡㅡㅡㅡㅡㅡㅡㅡㅡㅡㅡㅡㅡㅡㅡㅡㅡㅡㅡㅡㅡㅡㅡㅡㅡㅡㅡㅡㅡㅡㅡㅡㅡㅡㅡㅡㅡㅡㅡㅡㅡㅡㅡㅡㅡㅡㅡㅡㅡ</w:t>
      </w:r>
      <w:proofErr w:type="spellEnd"/>
    </w:p>
    <w:p w14:paraId="1B62ED79" w14:textId="5B5C5996" w:rsidR="002F5996" w:rsidRDefault="002F5996" w:rsidP="00AE578C">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proofErr w:type="gramStart"/>
      <w:r w:rsidRPr="002F5996">
        <w:rPr>
          <w:rFonts w:ascii="Poppins" w:eastAsia="Noto Sans CJK KR Regular" w:hAnsi="Poppins" w:cs="Poppins"/>
          <w:b/>
          <w:bCs/>
          <w:color w:val="000000" w:themeColor="text1"/>
          <w:sz w:val="32"/>
          <w:szCs w:val="32"/>
          <w:highlight w:val="yellow"/>
          <w:lang w:eastAsia="ko-KR"/>
        </w:rPr>
        <w:t>like</w:t>
      </w:r>
      <w:r>
        <w:rPr>
          <w:rFonts w:ascii="Poppins" w:eastAsia="Noto Sans CJK KR Regular" w:hAnsi="Poppins" w:cs="Poppins"/>
          <w:b/>
          <w:bCs/>
          <w:color w:val="000000" w:themeColor="text1"/>
          <w:sz w:val="32"/>
          <w:szCs w:val="32"/>
          <w:lang w:eastAsia="ko-KR"/>
        </w:rPr>
        <w:t xml:space="preserve"> :</w:t>
      </w:r>
      <w:proofErr w:type="gramEnd"/>
      <w:r>
        <w:rPr>
          <w:rFonts w:ascii="Poppins" w:eastAsia="Noto Sans CJK KR Regular" w:hAnsi="Poppins" w:cs="Poppins"/>
          <w:b/>
          <w:bCs/>
          <w:color w:val="000000" w:themeColor="text1"/>
          <w:sz w:val="32"/>
          <w:szCs w:val="32"/>
          <w:lang w:eastAsia="ko-KR"/>
        </w:rPr>
        <w:t xml:space="preserve"> </w:t>
      </w:r>
      <w:r w:rsidRPr="002F5996">
        <w:rPr>
          <w:rFonts w:ascii="Poppins" w:eastAsia="Noto Sans CJK KR Regular" w:hAnsi="Poppins" w:cs="Poppins"/>
          <w:b/>
          <w:bCs/>
          <w:color w:val="FF0000"/>
          <w:sz w:val="32"/>
          <w:szCs w:val="32"/>
          <w:lang w:eastAsia="ko-KR"/>
        </w:rPr>
        <w:t>similar to</w:t>
      </w:r>
      <w:r w:rsidR="00EA4959">
        <w:rPr>
          <w:rFonts w:ascii="Poppins" w:eastAsia="Noto Sans CJK KR Regular" w:hAnsi="Poppins" w:cs="Poppins"/>
          <w:b/>
          <w:bCs/>
          <w:color w:val="FF0000"/>
          <w:sz w:val="32"/>
          <w:szCs w:val="32"/>
          <w:lang w:eastAsia="ko-KR"/>
        </w:rPr>
        <w:t xml:space="preserve"> </w:t>
      </w:r>
      <w:r w:rsidR="00EA4959">
        <w:rPr>
          <w:rFonts w:ascii="Poppins" w:eastAsia="Noto Sans CJK KR Regular" w:hAnsi="Poppins" w:cs="Poppins"/>
          <w:b/>
          <w:bCs/>
          <w:sz w:val="32"/>
          <w:szCs w:val="32"/>
          <w:lang w:eastAsia="ko-KR"/>
        </w:rPr>
        <w:t>/</w:t>
      </w:r>
      <w:r w:rsidR="00EA4959">
        <w:rPr>
          <w:rFonts w:ascii="Poppins" w:eastAsia="Noto Sans CJK KR Regular" w:hAnsi="Poppins" w:cs="Poppins"/>
          <w:b/>
          <w:bCs/>
          <w:sz w:val="32"/>
          <w:szCs w:val="32"/>
          <w:lang w:eastAsia="ko-KR"/>
        </w:rPr>
        <w:t xml:space="preserve"> </w:t>
      </w:r>
      <w:r w:rsidRPr="002F5996">
        <w:rPr>
          <w:rFonts w:ascii="Poppins" w:eastAsia="Noto Sans CJK KR Regular" w:hAnsi="Poppins" w:cs="Poppins"/>
          <w:b/>
          <w:bCs/>
          <w:color w:val="FF0000"/>
          <w:sz w:val="32"/>
          <w:szCs w:val="32"/>
          <w:lang w:eastAsia="ko-KR"/>
        </w:rPr>
        <w:t>the same as</w:t>
      </w:r>
    </w:p>
    <w:p w14:paraId="2DBCCF37" w14:textId="41798C5B" w:rsidR="002F5996" w:rsidRPr="002F5996" w:rsidRDefault="002F5996" w:rsidP="00AE578C">
      <w:pPr>
        <w:autoSpaceDE w:val="0"/>
        <w:autoSpaceDN w:val="0"/>
        <w:adjustRightInd w:val="0"/>
        <w:spacing w:line="360" w:lineRule="auto"/>
        <w:jc w:val="center"/>
        <w:rPr>
          <w:rFonts w:ascii="Poppins" w:eastAsia="Noto Sans CJK KR Regular" w:hAnsi="Poppins" w:cs="Poppins" w:hint="eastAsia"/>
          <w:b/>
          <w:bCs/>
          <w:color w:val="000000" w:themeColor="text1"/>
          <w:sz w:val="32"/>
          <w:szCs w:val="32"/>
          <w:lang w:eastAsia="ko-KR"/>
        </w:rPr>
      </w:pPr>
      <w:proofErr w:type="gramStart"/>
      <w:r w:rsidRPr="002F5996">
        <w:rPr>
          <w:rFonts w:ascii="Poppins" w:eastAsia="Noto Sans CJK KR Regular" w:hAnsi="Poppins" w:cs="Poppins"/>
          <w:b/>
          <w:bCs/>
          <w:color w:val="000000" w:themeColor="text1"/>
          <w:sz w:val="32"/>
          <w:szCs w:val="32"/>
          <w:highlight w:val="yellow"/>
          <w:lang w:eastAsia="ko-KR"/>
        </w:rPr>
        <w:t>as</w:t>
      </w:r>
      <w:r>
        <w:rPr>
          <w:rFonts w:ascii="Poppins" w:eastAsia="Noto Sans CJK KR Regular" w:hAnsi="Poppins" w:cs="Poppins"/>
          <w:b/>
          <w:bCs/>
          <w:color w:val="000000" w:themeColor="text1"/>
          <w:sz w:val="32"/>
          <w:szCs w:val="32"/>
          <w:lang w:eastAsia="ko-KR"/>
        </w:rPr>
        <w:t xml:space="preserve"> :</w:t>
      </w:r>
      <w:proofErr w:type="gramEnd"/>
      <w:r>
        <w:rPr>
          <w:rFonts w:ascii="Poppins" w:eastAsia="Noto Sans CJK KR Regular" w:hAnsi="Poppins" w:cs="Poppins"/>
          <w:b/>
          <w:bCs/>
          <w:color w:val="000000" w:themeColor="text1"/>
          <w:sz w:val="32"/>
          <w:szCs w:val="32"/>
          <w:lang w:eastAsia="ko-KR"/>
        </w:rPr>
        <w:t xml:space="preserve"> </w:t>
      </w:r>
      <w:r w:rsidRPr="002F5996">
        <w:rPr>
          <w:rFonts w:ascii="Poppins" w:eastAsia="Noto Sans CJK KR Regular" w:hAnsi="Poppins" w:cs="Poppins"/>
          <w:b/>
          <w:bCs/>
          <w:color w:val="FF0000"/>
          <w:sz w:val="32"/>
          <w:szCs w:val="32"/>
          <w:lang w:eastAsia="ko-KR"/>
        </w:rPr>
        <w:t>in the same way</w:t>
      </w:r>
      <w:r w:rsidR="00EA4959">
        <w:rPr>
          <w:rFonts w:ascii="Poppins" w:eastAsia="Noto Sans CJK KR Regular" w:hAnsi="Poppins" w:cs="Poppins"/>
          <w:b/>
          <w:bCs/>
          <w:color w:val="FF0000"/>
          <w:sz w:val="32"/>
          <w:szCs w:val="32"/>
          <w:lang w:eastAsia="ko-KR"/>
        </w:rPr>
        <w:t xml:space="preserve"> </w:t>
      </w:r>
      <w:r w:rsidR="00EA4959">
        <w:rPr>
          <w:rFonts w:ascii="Poppins" w:eastAsia="Noto Sans CJK KR Regular" w:hAnsi="Poppins" w:cs="Poppins"/>
          <w:b/>
          <w:bCs/>
          <w:sz w:val="32"/>
          <w:szCs w:val="32"/>
          <w:lang w:eastAsia="ko-KR"/>
        </w:rPr>
        <w:t>/</w:t>
      </w:r>
      <w:r w:rsidR="00EA4959">
        <w:rPr>
          <w:rFonts w:ascii="Poppins" w:eastAsia="Noto Sans CJK KR Regular" w:hAnsi="Poppins" w:cs="Poppins"/>
          <w:b/>
          <w:bCs/>
          <w:sz w:val="32"/>
          <w:szCs w:val="32"/>
          <w:lang w:eastAsia="ko-KR"/>
        </w:rPr>
        <w:t xml:space="preserve"> </w:t>
      </w:r>
      <w:r w:rsidRPr="002F5996">
        <w:rPr>
          <w:rFonts w:ascii="Poppins" w:eastAsia="Noto Sans CJK KR Regular" w:hAnsi="Poppins" w:cs="Poppins"/>
          <w:b/>
          <w:bCs/>
          <w:color w:val="FF0000"/>
          <w:sz w:val="32"/>
          <w:szCs w:val="32"/>
          <w:lang w:eastAsia="ko-KR"/>
        </w:rPr>
        <w:t>in the same condition</w:t>
      </w:r>
    </w:p>
    <w:p w14:paraId="0770F5DB" w14:textId="0504FA15"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What a beautiful housel It's like a palace. (not as a palace)</w:t>
      </w:r>
    </w:p>
    <w:p w14:paraId="139488A9" w14:textId="78518800"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 xml:space="preserve">Be careful! The </w:t>
      </w:r>
      <w:proofErr w:type="spellStart"/>
      <w:r w:rsidRPr="00C85FFD">
        <w:rPr>
          <w:rFonts w:ascii="Poppins" w:hAnsi="Poppins" w:cs="Poppins"/>
          <w:sz w:val="22"/>
          <w:szCs w:val="22"/>
        </w:rPr>
        <w:t>Aoor</w:t>
      </w:r>
      <w:proofErr w:type="spellEnd"/>
      <w:r w:rsidRPr="00C85FFD">
        <w:rPr>
          <w:rFonts w:ascii="Poppins" w:hAnsi="Poppins" w:cs="Poppins"/>
          <w:sz w:val="22"/>
          <w:szCs w:val="22"/>
        </w:rPr>
        <w:t xml:space="preserve"> has been polished. </w:t>
      </w:r>
      <w:r w:rsidR="00BC2032" w:rsidRPr="00C85FFD">
        <w:rPr>
          <w:rFonts w:ascii="Poppins" w:hAnsi="Poppins" w:cs="Poppins"/>
          <w:sz w:val="22"/>
          <w:szCs w:val="22"/>
        </w:rPr>
        <w:t>It’s</w:t>
      </w:r>
      <w:r w:rsidRPr="00C85FFD">
        <w:rPr>
          <w:rFonts w:ascii="Poppins" w:hAnsi="Poppins" w:cs="Poppins"/>
          <w:sz w:val="22"/>
          <w:szCs w:val="22"/>
        </w:rPr>
        <w:t xml:space="preserve"> like walking on ice. (not as walking)</w:t>
      </w:r>
    </w:p>
    <w:p w14:paraId="444B746A" w14:textId="6F9C844B"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It's raining again. I hate weather like this. (not as this)</w:t>
      </w:r>
    </w:p>
    <w:p w14:paraId="73D44A0B" w14:textId="47211081" w:rsidR="002D05F9"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'What's that noise?"</w:t>
      </w:r>
      <w:r w:rsidRPr="00C85FFD">
        <w:rPr>
          <w:rFonts w:ascii="Poppins" w:hAnsi="Poppins" w:cs="Poppins"/>
          <w:sz w:val="22"/>
          <w:szCs w:val="22"/>
          <w:lang w:eastAsia="ko-Kore-KR"/>
        </w:rPr>
        <w:t xml:space="preserve"> </w:t>
      </w:r>
      <w:r w:rsidRPr="00C85FFD">
        <w:rPr>
          <w:rFonts w:ascii="Poppins" w:hAnsi="Poppins" w:cs="Poppins"/>
          <w:sz w:val="22"/>
          <w:szCs w:val="22"/>
        </w:rPr>
        <w:t>"It sounds like a baby crying" (not as a baby crying)</w:t>
      </w:r>
    </w:p>
    <w:p w14:paraId="17215D53" w14:textId="2A52F1B3"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I enjoy water sports, like surfing, scuba diving, and water-</w:t>
      </w:r>
      <w:proofErr w:type="spellStart"/>
      <w:r w:rsidRPr="00C85FFD">
        <w:rPr>
          <w:rFonts w:ascii="Poppins" w:hAnsi="Poppins" w:cs="Poppins"/>
          <w:sz w:val="22"/>
          <w:szCs w:val="22"/>
        </w:rPr>
        <w:t>sking</w:t>
      </w:r>
      <w:proofErr w:type="spellEnd"/>
      <w:r w:rsidRPr="00C85FFD">
        <w:rPr>
          <w:rFonts w:ascii="Poppins" w:hAnsi="Poppins" w:cs="Poppins"/>
          <w:sz w:val="22"/>
          <w:szCs w:val="22"/>
        </w:rPr>
        <w:t xml:space="preserve">. </w:t>
      </w:r>
      <w:r w:rsidRPr="00C85FFD">
        <w:rPr>
          <w:rFonts w:ascii="Poppins" w:hAnsi="Poppins" w:cs="Poppins"/>
          <w:sz w:val="22"/>
          <w:szCs w:val="22"/>
        </w:rPr>
        <w:t>(</w:t>
      </w:r>
      <w:r w:rsidRPr="00C85FFD">
        <w:rPr>
          <w:rFonts w:ascii="Poppins" w:hAnsi="Poppins" w:cs="Poppins"/>
          <w:sz w:val="22"/>
          <w:szCs w:val="22"/>
        </w:rPr>
        <w:t>I enjoy water sports, such as surfing</w:t>
      </w:r>
      <w:r w:rsidRPr="00C85FFD">
        <w:rPr>
          <w:rFonts w:ascii="Poppins" w:hAnsi="Poppins" w:cs="Poppins"/>
          <w:sz w:val="22"/>
          <w:szCs w:val="22"/>
        </w:rPr>
        <w:t>…)</w:t>
      </w:r>
    </w:p>
    <w:p w14:paraId="2C0787AD" w14:textId="36BF410C"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I didn't move anything. I left everything as it was</w:t>
      </w:r>
      <w:r w:rsidRPr="00C85FFD">
        <w:rPr>
          <w:rFonts w:ascii="Poppins" w:hAnsi="Poppins" w:cs="Poppins"/>
          <w:sz w:val="22"/>
          <w:szCs w:val="22"/>
        </w:rPr>
        <w:t>.</w:t>
      </w:r>
    </w:p>
    <w:p w14:paraId="4A6141BF" w14:textId="0AD6898A"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You should have done it as I showed you.</w:t>
      </w:r>
    </w:p>
    <w:p w14:paraId="545AE780" w14:textId="6969902B"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I left everything like it was.</w:t>
      </w:r>
    </w:p>
    <w:p w14:paraId="1204D321" w14:textId="77777777"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You should have done it as I showed you. or like I showed you.</w:t>
      </w:r>
    </w:p>
    <w:p w14:paraId="536155C8" w14:textId="34B55EF3"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You should have done it like this. (not as this)</w:t>
      </w:r>
    </w:p>
    <w:p w14:paraId="04B7AA1C" w14:textId="77777777"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You're late as usual.</w:t>
      </w:r>
    </w:p>
    <w:p w14:paraId="2E9C2996" w14:textId="0B68840E"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As always, Nick was the first to complain.</w:t>
      </w:r>
    </w:p>
    <w:p w14:paraId="6CFC8E07" w14:textId="7C25029D"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 xml:space="preserve">Your phone is the same as mine. (not the same </w:t>
      </w:r>
      <w:proofErr w:type="gramStart"/>
      <w:r w:rsidRPr="00C85FFD">
        <w:rPr>
          <w:rFonts w:ascii="Poppins" w:hAnsi="Poppins" w:cs="Poppins"/>
          <w:sz w:val="22"/>
          <w:szCs w:val="22"/>
        </w:rPr>
        <w:t>like</w:t>
      </w:r>
      <w:proofErr w:type="gramEnd"/>
      <w:r w:rsidRPr="00C85FFD">
        <w:rPr>
          <w:rFonts w:ascii="Poppins" w:hAnsi="Poppins" w:cs="Poppins"/>
          <w:sz w:val="22"/>
          <w:szCs w:val="22"/>
        </w:rPr>
        <w:t>)</w:t>
      </w:r>
    </w:p>
    <w:p w14:paraId="63D1F990" w14:textId="77777777"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You can do as you like. (= do what you like)</w:t>
      </w:r>
    </w:p>
    <w:p w14:paraId="00952211" w14:textId="106B9CBC"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They did as they promised. (= They did what they promised.)</w:t>
      </w:r>
    </w:p>
    <w:p w14:paraId="5F2817C3" w14:textId="77777777"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As you know, it's Emma's birthday next week. (= you know this already)</w:t>
      </w:r>
    </w:p>
    <w:p w14:paraId="5946F430" w14:textId="00030F39"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Andy failed his driving test, as he expected. (= he expected this before)</w:t>
      </w:r>
    </w:p>
    <w:p w14:paraId="0A909F1D" w14:textId="5DF4CD3D" w:rsidR="00C85FFD" w:rsidRPr="00C85FFD" w:rsidRDefault="00C85FFD" w:rsidP="00AE578C">
      <w:pPr>
        <w:pStyle w:val="a3"/>
        <w:widowControl/>
        <w:numPr>
          <w:ilvl w:val="0"/>
          <w:numId w:val="44"/>
        </w:numPr>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 xml:space="preserve">As I said yesterday, I'm sure we can solve the problem. or Like I said </w:t>
      </w:r>
      <w:r w:rsidR="00BC2032" w:rsidRPr="00C85FFD">
        <w:rPr>
          <w:rFonts w:ascii="Poppins" w:hAnsi="Poppins" w:cs="Poppins"/>
          <w:sz w:val="22"/>
          <w:szCs w:val="22"/>
        </w:rPr>
        <w:t>yesterday.</w:t>
      </w:r>
    </w:p>
    <w:p w14:paraId="51034A47" w14:textId="50ACDFA2"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As a taxi driver, I spend most of my working life in a car.</w:t>
      </w:r>
      <w:r w:rsidRPr="00C85FFD">
        <w:rPr>
          <w:rFonts w:ascii="Poppins" w:hAnsi="Poppins" w:cs="Poppins"/>
          <w:sz w:val="22"/>
          <w:szCs w:val="22"/>
          <w:lang w:eastAsia="ko-Kore-KR"/>
        </w:rPr>
        <w:t xml:space="preserve"> </w:t>
      </w:r>
      <w:r w:rsidRPr="00C85FFD">
        <w:rPr>
          <w:rFonts w:ascii="Poppins" w:hAnsi="Poppins" w:cs="Poppins"/>
          <w:sz w:val="22"/>
          <w:szCs w:val="22"/>
        </w:rPr>
        <w:t>(I am a taxi driver. It's my job)</w:t>
      </w:r>
    </w:p>
    <w:p w14:paraId="29B12923" w14:textId="51004870"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Everyone in the family wants me to them places. I'm like a taxi driver (I'm not a taxi driver, but I'm like o</w:t>
      </w:r>
      <w:r w:rsidRPr="00C85FFD">
        <w:rPr>
          <w:rFonts w:ascii="Poppins" w:hAnsi="Poppins" w:cs="Poppins"/>
          <w:sz w:val="22"/>
          <w:szCs w:val="22"/>
        </w:rPr>
        <w:t>ne.)</w:t>
      </w:r>
    </w:p>
    <w:p w14:paraId="61FF2714" w14:textId="77777777"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 xml:space="preserve">Many years </w:t>
      </w:r>
      <w:proofErr w:type="gramStart"/>
      <w:r w:rsidRPr="00C85FFD">
        <w:rPr>
          <w:rFonts w:ascii="Poppins" w:hAnsi="Poppins" w:cs="Poppins"/>
          <w:sz w:val="22"/>
          <w:szCs w:val="22"/>
        </w:rPr>
        <w:t>ago</w:t>
      </w:r>
      <w:proofErr w:type="gramEnd"/>
      <w:r w:rsidRPr="00C85FFD">
        <w:rPr>
          <w:rFonts w:ascii="Poppins" w:hAnsi="Poppins" w:cs="Poppins"/>
          <w:sz w:val="22"/>
          <w:szCs w:val="22"/>
        </w:rPr>
        <w:t xml:space="preserve"> I worked as a photographer. (</w:t>
      </w:r>
      <w:proofErr w:type="gramStart"/>
      <w:r w:rsidRPr="00C85FFD">
        <w:rPr>
          <w:rFonts w:ascii="Poppins" w:hAnsi="Poppins" w:cs="Poppins"/>
          <w:sz w:val="22"/>
          <w:szCs w:val="22"/>
        </w:rPr>
        <w:t>so</w:t>
      </w:r>
      <w:proofErr w:type="gramEnd"/>
      <w:r w:rsidRPr="00C85FFD">
        <w:rPr>
          <w:rFonts w:ascii="Poppins" w:hAnsi="Poppins" w:cs="Poppins"/>
          <w:sz w:val="22"/>
          <w:szCs w:val="22"/>
        </w:rPr>
        <w:t xml:space="preserve"> I was a photographer)</w:t>
      </w:r>
    </w:p>
    <w:p w14:paraId="148B0FCC" w14:textId="694C8259"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Many words-for example, "work" and "rain"-can be used as verbs or nouns.</w:t>
      </w:r>
    </w:p>
    <w:p w14:paraId="35E9BD4E" w14:textId="021879BE"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Poppins" w:hAnsi="Poppins" w:cs="Poppins"/>
          <w:sz w:val="22"/>
          <w:szCs w:val="22"/>
        </w:rPr>
        <w:t>New York is fine as a place to visit, but I wouldn't want to live there.</w:t>
      </w:r>
    </w:p>
    <w:p w14:paraId="61FCC920" w14:textId="63103C04" w:rsidR="00C85FFD" w:rsidRPr="00C85FFD" w:rsidRDefault="00C85FFD" w:rsidP="00AE578C">
      <w:pPr>
        <w:pStyle w:val="a3"/>
        <w:widowControl/>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17" w:left="399"/>
        <w:jc w:val="left"/>
        <w:rPr>
          <w:rFonts w:ascii="Poppins" w:hAnsi="Poppins" w:cs="Poppins"/>
          <w:sz w:val="22"/>
          <w:szCs w:val="22"/>
        </w:rPr>
      </w:pPr>
      <w:r w:rsidRPr="00C85FFD">
        <w:rPr>
          <w:rFonts w:ascii="Calibri" w:hAnsi="Calibri" w:cs="Calibri"/>
          <w:sz w:val="22"/>
          <w:szCs w:val="22"/>
        </w:rPr>
        <w:t>﻿﻿</w:t>
      </w:r>
      <w:r w:rsidRPr="00C85FFD">
        <w:rPr>
          <w:rFonts w:ascii="Poppins" w:hAnsi="Poppins" w:cs="Poppins"/>
          <w:sz w:val="22"/>
          <w:szCs w:val="22"/>
        </w:rPr>
        <w:t>The news of the tragedy came as a great shock.</w:t>
      </w:r>
    </w:p>
    <w:p w14:paraId="60A4F679" w14:textId="77777777" w:rsidR="00C85FFD" w:rsidRPr="00C85FFD" w:rsidRDefault="00C85FFD"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4C77150E" w14:textId="77777777" w:rsidR="00B12EDD" w:rsidRPr="00366731" w:rsidRDefault="00B12EDD" w:rsidP="00AE578C">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lastRenderedPageBreak/>
        <w:t>ㅡㅡㅡㅡㅡㅡㅡㅡㅡㅡㅡㅡㅡㅡㅡㅡㅡㅡㅡㅡㅡㅡㅡㅡㅡㅡㅡㅡㅡㅡㅡㅡㅡㅡㅡㅡㅡㅡㅡㅡㅡㅡㅡㅡㅡㅡㅡㅡㅡㅡㅡㅡ</w:t>
      </w:r>
      <w:proofErr w:type="spellEnd"/>
    </w:p>
    <w:p w14:paraId="464FDC12" w14:textId="43B25C49" w:rsidR="00C85FFD" w:rsidRDefault="00B12EDD" w:rsidP="00AE578C">
      <w:pPr>
        <w:autoSpaceDE w:val="0"/>
        <w:autoSpaceDN w:val="0"/>
        <w:adjustRightInd w:val="0"/>
        <w:spacing w:line="360" w:lineRule="auto"/>
        <w:jc w:val="center"/>
        <w:rPr>
          <w:rFonts w:ascii="Poppins" w:eastAsia="Noto Sans CJK KR Regular" w:hAnsi="Poppins" w:cs="Poppins"/>
          <w:b/>
          <w:bCs/>
          <w:color w:val="FF0000"/>
          <w:sz w:val="32"/>
          <w:szCs w:val="32"/>
          <w:lang w:eastAsia="ko-KR"/>
        </w:rPr>
      </w:pPr>
      <w:proofErr w:type="gramStart"/>
      <w:r w:rsidRPr="00411658">
        <w:rPr>
          <w:rFonts w:ascii="Poppins" w:eastAsia="Noto Sans CJK KR Regular" w:hAnsi="Poppins" w:cs="Poppins"/>
          <w:b/>
          <w:bCs/>
          <w:color w:val="000000" w:themeColor="text1"/>
          <w:sz w:val="32"/>
          <w:szCs w:val="32"/>
          <w:highlight w:val="yellow"/>
          <w:lang w:eastAsia="ko-KR"/>
        </w:rPr>
        <w:t>L</w:t>
      </w:r>
      <w:r w:rsidRPr="00411658">
        <w:rPr>
          <w:rFonts w:ascii="Poppins" w:eastAsia="Noto Sans CJK KR Regular" w:hAnsi="Poppins" w:cs="Poppins"/>
          <w:b/>
          <w:bCs/>
          <w:color w:val="000000" w:themeColor="text1"/>
          <w:sz w:val="32"/>
          <w:szCs w:val="32"/>
          <w:highlight w:val="yellow"/>
          <w:lang w:eastAsia="ko-KR"/>
        </w:rPr>
        <w:t>ike</w:t>
      </w:r>
      <w:r w:rsidRPr="00411658">
        <w:rPr>
          <w:rFonts w:ascii="Poppins" w:eastAsia="Noto Sans CJK KR Regular" w:hAnsi="Poppins" w:cs="Poppins"/>
          <w:b/>
          <w:bCs/>
          <w:color w:val="000000" w:themeColor="text1"/>
          <w:sz w:val="32"/>
          <w:szCs w:val="32"/>
          <w:highlight w:val="yellow"/>
          <w:lang w:eastAsia="ko-KR"/>
        </w:rPr>
        <w:t xml:space="preserve"> </w:t>
      </w:r>
      <w:r w:rsidR="00411658">
        <w:rPr>
          <w:rFonts w:ascii="Poppins" w:eastAsia="Noto Sans CJK KR Regular" w:hAnsi="Poppins" w:cs="Poppins"/>
          <w:b/>
          <w:bCs/>
          <w:color w:val="000000" w:themeColor="text1"/>
          <w:sz w:val="32"/>
          <w:szCs w:val="32"/>
          <w:highlight w:val="yellow"/>
          <w:lang w:eastAsia="ko-KR"/>
        </w:rPr>
        <w:t>,</w:t>
      </w:r>
      <w:proofErr w:type="gramEnd"/>
      <w:r w:rsidRPr="00411658">
        <w:rPr>
          <w:rFonts w:ascii="Poppins" w:eastAsia="Noto Sans CJK KR Regular" w:hAnsi="Poppins" w:cs="Poppins"/>
          <w:b/>
          <w:bCs/>
          <w:color w:val="000000" w:themeColor="text1"/>
          <w:sz w:val="32"/>
          <w:szCs w:val="32"/>
          <w:highlight w:val="yellow"/>
          <w:lang w:eastAsia="ko-KR"/>
        </w:rPr>
        <w:t xml:space="preserve"> as if </w:t>
      </w:r>
      <w:r w:rsidR="00411658">
        <w:rPr>
          <w:rFonts w:ascii="Poppins" w:eastAsia="Noto Sans CJK KR Regular" w:hAnsi="Poppins" w:cs="Poppins"/>
          <w:b/>
          <w:bCs/>
          <w:color w:val="000000" w:themeColor="text1"/>
          <w:sz w:val="32"/>
          <w:szCs w:val="32"/>
          <w:highlight w:val="yellow"/>
          <w:lang w:eastAsia="ko-KR"/>
        </w:rPr>
        <w:t>,</w:t>
      </w:r>
      <w:r w:rsidRPr="00411658">
        <w:rPr>
          <w:rFonts w:ascii="Poppins" w:eastAsia="Noto Sans CJK KR Regular" w:hAnsi="Poppins" w:cs="Poppins"/>
          <w:b/>
          <w:bCs/>
          <w:color w:val="000000" w:themeColor="text1"/>
          <w:sz w:val="32"/>
          <w:szCs w:val="32"/>
          <w:highlight w:val="yellow"/>
          <w:lang w:eastAsia="ko-KR"/>
        </w:rPr>
        <w:t xml:space="preserve"> as though</w:t>
      </w:r>
      <w:r>
        <w:rPr>
          <w:rFonts w:ascii="Poppins" w:eastAsia="Noto Sans CJK KR Regular" w:hAnsi="Poppins" w:cs="Poppins"/>
          <w:b/>
          <w:bCs/>
          <w:color w:val="000000" w:themeColor="text1"/>
          <w:sz w:val="32"/>
          <w:szCs w:val="32"/>
          <w:lang w:eastAsia="ko-KR"/>
        </w:rPr>
        <w:br/>
      </w:r>
      <w:r>
        <w:rPr>
          <w:rFonts w:ascii="Poppins" w:eastAsia="Noto Sans CJK KR Regular" w:hAnsi="Poppins" w:cs="Poppins"/>
          <w:b/>
          <w:bCs/>
          <w:color w:val="000000" w:themeColor="text1"/>
          <w:sz w:val="32"/>
          <w:szCs w:val="32"/>
          <w:lang w:eastAsia="ko-KR"/>
        </w:rPr>
        <w:t xml:space="preserve">: </w:t>
      </w:r>
      <w:r>
        <w:rPr>
          <w:rFonts w:ascii="Poppins" w:eastAsia="Noto Sans CJK KR Regular" w:hAnsi="Poppins" w:cs="Poppins"/>
          <w:b/>
          <w:bCs/>
          <w:color w:val="FF0000"/>
          <w:sz w:val="32"/>
          <w:szCs w:val="32"/>
          <w:lang w:eastAsia="ko-KR"/>
        </w:rPr>
        <w:t xml:space="preserve">How </w:t>
      </w:r>
      <w:r w:rsidRPr="00D46A1F">
        <w:rPr>
          <w:rFonts w:ascii="Poppins" w:eastAsia="Noto Sans CJK KR Regular" w:hAnsi="Poppins" w:cs="Poppins"/>
          <w:b/>
          <w:bCs/>
          <w:color w:val="000000" w:themeColor="text1"/>
          <w:sz w:val="32"/>
          <w:szCs w:val="32"/>
          <w:lang w:eastAsia="ko-KR"/>
        </w:rPr>
        <w:t xml:space="preserve">somebody or something </w:t>
      </w:r>
      <w:r>
        <w:rPr>
          <w:rFonts w:ascii="Poppins" w:eastAsia="Noto Sans CJK KR Regular" w:hAnsi="Poppins" w:cs="Poppins"/>
          <w:b/>
          <w:bCs/>
          <w:color w:val="FF0000"/>
          <w:sz w:val="32"/>
          <w:szCs w:val="32"/>
          <w:lang w:eastAsia="ko-KR"/>
        </w:rPr>
        <w:t xml:space="preserve">looks </w:t>
      </w:r>
      <w:r w:rsidRPr="00D46A1F">
        <w:rPr>
          <w:rFonts w:ascii="Poppins" w:eastAsia="Noto Sans CJK KR Regular" w:hAnsi="Poppins" w:cs="Poppins"/>
          <w:b/>
          <w:bCs/>
          <w:color w:val="000000" w:themeColor="text1"/>
          <w:sz w:val="32"/>
          <w:szCs w:val="32"/>
          <w:lang w:eastAsia="ko-KR"/>
        </w:rPr>
        <w:t>/</w:t>
      </w:r>
      <w:r>
        <w:rPr>
          <w:rFonts w:ascii="Poppins" w:eastAsia="Noto Sans CJK KR Regular" w:hAnsi="Poppins" w:cs="Poppins"/>
          <w:b/>
          <w:bCs/>
          <w:color w:val="FF0000"/>
          <w:sz w:val="32"/>
          <w:szCs w:val="32"/>
          <w:lang w:eastAsia="ko-KR"/>
        </w:rPr>
        <w:t xml:space="preserve"> sounds </w:t>
      </w:r>
      <w:r w:rsidRPr="00D46A1F">
        <w:rPr>
          <w:rFonts w:ascii="Poppins" w:eastAsia="Noto Sans CJK KR Regular" w:hAnsi="Poppins" w:cs="Poppins"/>
          <w:b/>
          <w:bCs/>
          <w:color w:val="000000" w:themeColor="text1"/>
          <w:sz w:val="32"/>
          <w:szCs w:val="32"/>
          <w:lang w:eastAsia="ko-KR"/>
        </w:rPr>
        <w:t>/</w:t>
      </w:r>
      <w:r>
        <w:rPr>
          <w:rFonts w:ascii="Poppins" w:eastAsia="Noto Sans CJK KR Regular" w:hAnsi="Poppins" w:cs="Poppins"/>
          <w:b/>
          <w:bCs/>
          <w:color w:val="FF0000"/>
          <w:sz w:val="32"/>
          <w:szCs w:val="32"/>
          <w:lang w:eastAsia="ko-KR"/>
        </w:rPr>
        <w:t xml:space="preserve"> feel</w:t>
      </w:r>
      <w:r w:rsidR="00845A3E">
        <w:rPr>
          <w:rFonts w:ascii="Poppins" w:eastAsia="Noto Sans CJK KR Regular" w:hAnsi="Poppins" w:cs="Poppins"/>
          <w:b/>
          <w:bCs/>
          <w:color w:val="FF0000"/>
          <w:sz w:val="32"/>
          <w:szCs w:val="32"/>
          <w:lang w:eastAsia="ko-KR"/>
        </w:rPr>
        <w:t>s</w:t>
      </w:r>
    </w:p>
    <w:p w14:paraId="140D0ABC" w14:textId="77777777" w:rsidR="00BF0FC5" w:rsidRDefault="00BF0FC5" w:rsidP="003E7B9E">
      <w:pPr>
        <w:adjustRightInd w:val="0"/>
        <w:spacing w:line="360" w:lineRule="auto"/>
        <w:rPr>
          <w:rFonts w:ascii="Poppins" w:eastAsiaTheme="minorEastAsia" w:hAnsi="Poppins" w:cs="Poppins"/>
          <w:b/>
          <w:bCs/>
          <w:color w:val="000000" w:themeColor="text1"/>
          <w:sz w:val="22"/>
          <w:szCs w:val="22"/>
        </w:rPr>
      </w:pPr>
    </w:p>
    <w:p w14:paraId="267FC9CE" w14:textId="69845064" w:rsidR="00B16FDC" w:rsidRPr="003E7B9E" w:rsidRDefault="00B16FDC" w:rsidP="003E7B9E">
      <w:pPr>
        <w:adjustRightInd w:val="0"/>
        <w:spacing w:line="360" w:lineRule="auto"/>
        <w:rPr>
          <w:rFonts w:ascii="Poppins" w:eastAsiaTheme="minorEastAsia" w:hAnsi="Poppins" w:cs="Poppins" w:hint="eastAsia"/>
          <w:b/>
          <w:bCs/>
          <w:color w:val="000000" w:themeColor="text1"/>
          <w:sz w:val="22"/>
          <w:szCs w:val="22"/>
        </w:rPr>
      </w:pPr>
      <w:r w:rsidRPr="003E7B9E">
        <w:rPr>
          <w:rFonts w:ascii="Poppins" w:eastAsiaTheme="minorEastAsia" w:hAnsi="Poppins" w:cs="Poppins"/>
          <w:b/>
          <w:bCs/>
          <w:color w:val="000000" w:themeColor="text1"/>
          <w:sz w:val="22"/>
          <w:szCs w:val="22"/>
        </w:rPr>
        <w:t>it looks like</w:t>
      </w:r>
      <w:r w:rsidRPr="003E7B9E">
        <w:rPr>
          <w:rFonts w:ascii="Poppins" w:eastAsiaTheme="minorEastAsia" w:hAnsi="Poppins" w:cs="Poppins"/>
          <w:b/>
          <w:bCs/>
          <w:color w:val="000000" w:themeColor="text1"/>
          <w:sz w:val="22"/>
          <w:szCs w:val="22"/>
        </w:rPr>
        <w:t xml:space="preserve"> =</w:t>
      </w:r>
      <w:r w:rsidRPr="003E7B9E">
        <w:rPr>
          <w:rFonts w:ascii="Poppins" w:eastAsiaTheme="minorEastAsia" w:hAnsi="Poppins" w:cs="Poppins"/>
          <w:b/>
          <w:bCs/>
          <w:color w:val="000000" w:themeColor="text1"/>
          <w:sz w:val="22"/>
          <w:szCs w:val="22"/>
        </w:rPr>
        <w:t xml:space="preserve"> it looks as </w:t>
      </w:r>
      <w:proofErr w:type="gramStart"/>
      <w:r w:rsidRPr="003E7B9E">
        <w:rPr>
          <w:rFonts w:ascii="Poppins" w:eastAsiaTheme="minorEastAsia" w:hAnsi="Poppins" w:cs="Poppins"/>
          <w:b/>
          <w:bCs/>
          <w:color w:val="000000" w:themeColor="text1"/>
          <w:sz w:val="22"/>
          <w:szCs w:val="22"/>
        </w:rPr>
        <w:t>if</w:t>
      </w:r>
      <w:r w:rsidR="003E7B9E">
        <w:rPr>
          <w:rFonts w:ascii="Poppins" w:eastAsiaTheme="minorEastAsia" w:hAnsi="Poppins" w:cs="Poppins"/>
          <w:b/>
          <w:bCs/>
          <w:color w:val="000000" w:themeColor="text1"/>
          <w:sz w:val="22"/>
          <w:szCs w:val="22"/>
          <w:lang w:eastAsia="ko-Kore-KR"/>
        </w:rPr>
        <w:t xml:space="preserve">  /</w:t>
      </w:r>
      <w:proofErr w:type="gramEnd"/>
      <w:r w:rsidR="003E7B9E">
        <w:rPr>
          <w:rFonts w:ascii="Poppins" w:eastAsiaTheme="minorEastAsia" w:hAnsi="Poppins" w:cs="Poppins"/>
          <w:b/>
          <w:bCs/>
          <w:color w:val="000000" w:themeColor="text1"/>
          <w:sz w:val="22"/>
          <w:szCs w:val="22"/>
          <w:lang w:eastAsia="ko-Kore-KR"/>
        </w:rPr>
        <w:t xml:space="preserve"> </w:t>
      </w:r>
      <w:r w:rsidRPr="003E7B9E">
        <w:rPr>
          <w:rFonts w:ascii="Poppins" w:eastAsiaTheme="minorEastAsia" w:hAnsi="Poppins" w:cs="Poppins"/>
          <w:b/>
          <w:bCs/>
          <w:color w:val="000000" w:themeColor="text1"/>
          <w:sz w:val="22"/>
          <w:szCs w:val="22"/>
        </w:rPr>
        <w:t>it sounds like</w:t>
      </w:r>
      <w:r w:rsidRPr="003E7B9E">
        <w:rPr>
          <w:rFonts w:ascii="Poppins" w:eastAsiaTheme="minorEastAsia" w:hAnsi="Poppins" w:cs="Poppins"/>
          <w:b/>
          <w:bCs/>
          <w:color w:val="000000" w:themeColor="text1"/>
          <w:sz w:val="22"/>
          <w:szCs w:val="22"/>
        </w:rPr>
        <w:t xml:space="preserve"> =</w:t>
      </w:r>
      <w:r w:rsidRPr="003E7B9E">
        <w:rPr>
          <w:rFonts w:ascii="Poppins" w:eastAsiaTheme="minorEastAsia" w:hAnsi="Poppins" w:cs="Poppins"/>
          <w:b/>
          <w:bCs/>
          <w:color w:val="000000" w:themeColor="text1"/>
          <w:sz w:val="22"/>
          <w:szCs w:val="22"/>
        </w:rPr>
        <w:t xml:space="preserve"> it sounds as if</w:t>
      </w:r>
    </w:p>
    <w:p w14:paraId="389A2613" w14:textId="1AA6DCD2"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 xml:space="preserve">That house looks like it's going to </w:t>
      </w:r>
      <w:proofErr w:type="gramStart"/>
      <w:r w:rsidRPr="005F7774">
        <w:rPr>
          <w:rFonts w:ascii="Poppins" w:hAnsi="Poppins" w:cs="Poppins"/>
          <w:sz w:val="22"/>
          <w:szCs w:val="22"/>
        </w:rPr>
        <w:t>fall down</w:t>
      </w:r>
      <w:proofErr w:type="gramEnd"/>
      <w:r w:rsidRPr="005F7774">
        <w:rPr>
          <w:rFonts w:ascii="Poppins" w:hAnsi="Poppins" w:cs="Poppins"/>
          <w:sz w:val="22"/>
          <w:szCs w:val="22"/>
        </w:rPr>
        <w:t xml:space="preserve">. </w:t>
      </w:r>
      <w:r w:rsidR="00A070DA">
        <w:rPr>
          <w:rFonts w:ascii="Poppins" w:hAnsi="Poppins" w:cs="Poppins"/>
          <w:sz w:val="22"/>
          <w:szCs w:val="22"/>
        </w:rPr>
        <w:br/>
      </w:r>
      <w:r w:rsidRPr="005F7774">
        <w:rPr>
          <w:rFonts w:ascii="Poppins" w:hAnsi="Poppins" w:cs="Poppins"/>
          <w:sz w:val="22"/>
          <w:szCs w:val="22"/>
        </w:rPr>
        <w:t xml:space="preserve">Or That house looks as if it's going to </w:t>
      </w:r>
      <w:proofErr w:type="gramStart"/>
      <w:r w:rsidRPr="005F7774">
        <w:rPr>
          <w:rFonts w:ascii="Poppins" w:hAnsi="Poppins" w:cs="Poppins"/>
          <w:sz w:val="22"/>
          <w:szCs w:val="22"/>
        </w:rPr>
        <w:t>fall down</w:t>
      </w:r>
      <w:proofErr w:type="gramEnd"/>
      <w:r w:rsidRPr="005F7774">
        <w:rPr>
          <w:rFonts w:ascii="Poppins" w:hAnsi="Poppins" w:cs="Poppins"/>
          <w:sz w:val="22"/>
          <w:szCs w:val="22"/>
        </w:rPr>
        <w:t>.</w:t>
      </w:r>
    </w:p>
    <w:p w14:paraId="0CB38098" w14:textId="0E72330B"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 xml:space="preserve">Amy sounded like she had a cold, didn't she? </w:t>
      </w:r>
      <w:r w:rsidR="00A070DA">
        <w:rPr>
          <w:rFonts w:ascii="Poppins" w:hAnsi="Poppins" w:cs="Poppins"/>
          <w:sz w:val="22"/>
          <w:szCs w:val="22"/>
        </w:rPr>
        <w:br/>
      </w:r>
      <w:r w:rsidRPr="005F7774">
        <w:rPr>
          <w:rFonts w:ascii="Poppins" w:hAnsi="Poppins" w:cs="Poppins"/>
          <w:sz w:val="22"/>
          <w:szCs w:val="22"/>
        </w:rPr>
        <w:t>or Amy sounded as if she had a cold, didn't she?</w:t>
      </w:r>
    </w:p>
    <w:p w14:paraId="3946F799" w14:textId="4E1CDCCD" w:rsidR="00C85FFD"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I've just had a vacation, but I feel very tired.</w:t>
      </w:r>
      <w:r w:rsidRPr="005F7774">
        <w:rPr>
          <w:rFonts w:ascii="MS Mincho" w:eastAsia="MS Mincho" w:hAnsi="MS Mincho" w:cs="MS Mincho" w:hint="eastAsia"/>
          <w:sz w:val="22"/>
          <w:szCs w:val="22"/>
        </w:rPr>
        <w:t> </w:t>
      </w:r>
      <w:r w:rsidRPr="005F7774">
        <w:rPr>
          <w:rFonts w:ascii="Poppins" w:hAnsi="Poppins" w:cs="Poppins"/>
          <w:sz w:val="22"/>
          <w:szCs w:val="22"/>
        </w:rPr>
        <w:t xml:space="preserve">I don't feel like </w:t>
      </w:r>
      <w:proofErr w:type="spellStart"/>
      <w:r w:rsidRPr="005F7774">
        <w:rPr>
          <w:rFonts w:ascii="Poppins" w:hAnsi="Poppins" w:cs="Poppins"/>
          <w:sz w:val="22"/>
          <w:szCs w:val="22"/>
        </w:rPr>
        <w:t>l've</w:t>
      </w:r>
      <w:proofErr w:type="spellEnd"/>
      <w:r w:rsidRPr="005F7774">
        <w:rPr>
          <w:rFonts w:ascii="Poppins" w:hAnsi="Poppins" w:cs="Poppins"/>
          <w:sz w:val="22"/>
          <w:szCs w:val="22"/>
        </w:rPr>
        <w:t xml:space="preserve"> had a vacation. </w:t>
      </w:r>
      <w:r w:rsidR="00A070DA">
        <w:rPr>
          <w:rFonts w:ascii="Poppins" w:hAnsi="Poppins" w:cs="Poppins"/>
          <w:sz w:val="22"/>
          <w:szCs w:val="22"/>
        </w:rPr>
        <w:br/>
      </w:r>
      <w:r w:rsidRPr="005F7774">
        <w:rPr>
          <w:rFonts w:ascii="Poppins" w:hAnsi="Poppins" w:cs="Poppins"/>
          <w:sz w:val="22"/>
          <w:szCs w:val="22"/>
        </w:rPr>
        <w:t>O</w:t>
      </w:r>
      <w:r w:rsidRPr="005F7774">
        <w:rPr>
          <w:rFonts w:ascii="Poppins" w:hAnsi="Poppins" w:cs="Poppins"/>
          <w:sz w:val="22"/>
          <w:szCs w:val="22"/>
        </w:rPr>
        <w:t>r</w:t>
      </w:r>
      <w:r w:rsidRPr="005F7774">
        <w:rPr>
          <w:rFonts w:ascii="Poppins" w:hAnsi="Poppins" w:cs="Poppins"/>
          <w:sz w:val="22"/>
          <w:szCs w:val="22"/>
          <w:lang w:eastAsia="ko-Kore-KR"/>
        </w:rPr>
        <w:t xml:space="preserve"> </w:t>
      </w:r>
      <w:r w:rsidRPr="005F7774">
        <w:rPr>
          <w:rFonts w:ascii="Poppins" w:hAnsi="Poppins" w:cs="Poppins"/>
          <w:sz w:val="22"/>
          <w:szCs w:val="22"/>
        </w:rPr>
        <w:t xml:space="preserve">I don't feel as if </w:t>
      </w:r>
      <w:proofErr w:type="spellStart"/>
      <w:r w:rsidRPr="005F7774">
        <w:rPr>
          <w:rFonts w:ascii="Poppins" w:hAnsi="Poppins" w:cs="Poppins"/>
          <w:sz w:val="22"/>
          <w:szCs w:val="22"/>
        </w:rPr>
        <w:t>i've</w:t>
      </w:r>
      <w:proofErr w:type="spellEnd"/>
      <w:r w:rsidRPr="005F7774">
        <w:rPr>
          <w:rFonts w:ascii="Poppins" w:hAnsi="Poppins" w:cs="Poppins"/>
          <w:sz w:val="22"/>
          <w:szCs w:val="22"/>
        </w:rPr>
        <w:t xml:space="preserve"> had a vacation.</w:t>
      </w:r>
    </w:p>
    <w:p w14:paraId="36D6C9AA" w14:textId="41C3A7BC"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I don't feel as though I've had a vacation.</w:t>
      </w:r>
    </w:p>
    <w:p w14:paraId="48DA6C4E" w14:textId="784223B1"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You look tired. (look + adjective)</w:t>
      </w:r>
    </w:p>
    <w:p w14:paraId="1D8A9C43" w14:textId="444F79F7"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You look like you haven't slept.</w:t>
      </w:r>
      <w:r w:rsidRPr="005F7774">
        <w:rPr>
          <w:rFonts w:ascii="Poppins" w:hAnsi="Poppins" w:cs="Poppins"/>
          <w:sz w:val="22"/>
          <w:szCs w:val="22"/>
        </w:rPr>
        <w:t xml:space="preserve"> = </w:t>
      </w:r>
      <w:r w:rsidRPr="005F7774">
        <w:rPr>
          <w:rFonts w:ascii="Poppins" w:hAnsi="Poppins" w:cs="Poppins"/>
          <w:sz w:val="22"/>
          <w:szCs w:val="22"/>
        </w:rPr>
        <w:t>You look as if you haven</w:t>
      </w:r>
      <w:r w:rsidRPr="005F7774">
        <w:rPr>
          <w:rFonts w:ascii="Poppins" w:hAnsi="Poppins" w:cs="Poppins"/>
          <w:sz w:val="22"/>
          <w:szCs w:val="22"/>
        </w:rPr>
        <w:t>’</w:t>
      </w:r>
      <w:r w:rsidRPr="005F7774">
        <w:rPr>
          <w:rFonts w:ascii="Poppins" w:hAnsi="Poppins" w:cs="Poppins"/>
          <w:sz w:val="22"/>
          <w:szCs w:val="22"/>
        </w:rPr>
        <w:t>t slept.</w:t>
      </w:r>
      <w:r w:rsidRPr="005F7774">
        <w:rPr>
          <w:rFonts w:ascii="Poppins" w:hAnsi="Poppins" w:cs="Poppins"/>
          <w:sz w:val="22"/>
          <w:szCs w:val="22"/>
        </w:rPr>
        <w:t xml:space="preserve"> </w:t>
      </w:r>
      <w:r w:rsidR="00A070DA">
        <w:rPr>
          <w:rFonts w:ascii="Poppins" w:hAnsi="Poppins" w:cs="Poppins"/>
          <w:sz w:val="22"/>
          <w:szCs w:val="22"/>
        </w:rPr>
        <w:br/>
      </w:r>
      <w:r w:rsidRPr="005F7774">
        <w:rPr>
          <w:rFonts w:ascii="Poppins" w:hAnsi="Poppins" w:cs="Poppins"/>
          <w:sz w:val="22"/>
          <w:szCs w:val="22"/>
        </w:rPr>
        <w:t>(look like / as if + subject + verb)</w:t>
      </w:r>
    </w:p>
    <w:p w14:paraId="4017EEFF" w14:textId="7A3BCC06"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 xml:space="preserve">Sarah is very late. It looks like she isn't coming. </w:t>
      </w:r>
      <w:r w:rsidR="00A070DA">
        <w:rPr>
          <w:rFonts w:ascii="Poppins" w:hAnsi="Poppins" w:cs="Poppins"/>
          <w:sz w:val="22"/>
          <w:szCs w:val="22"/>
        </w:rPr>
        <w:br/>
      </w:r>
      <w:r w:rsidRPr="005F7774">
        <w:rPr>
          <w:rFonts w:ascii="Poppins" w:hAnsi="Poppins" w:cs="Poppins"/>
          <w:sz w:val="22"/>
          <w:szCs w:val="22"/>
        </w:rPr>
        <w:t xml:space="preserve">or </w:t>
      </w:r>
      <w:proofErr w:type="gramStart"/>
      <w:r w:rsidRPr="005F7774">
        <w:rPr>
          <w:rFonts w:ascii="Poppins" w:hAnsi="Poppins" w:cs="Poppins"/>
          <w:sz w:val="22"/>
          <w:szCs w:val="22"/>
        </w:rPr>
        <w:t>It</w:t>
      </w:r>
      <w:proofErr w:type="gramEnd"/>
      <w:r w:rsidRPr="005F7774">
        <w:rPr>
          <w:rFonts w:ascii="Poppins" w:hAnsi="Poppins" w:cs="Poppins"/>
          <w:sz w:val="22"/>
          <w:szCs w:val="22"/>
        </w:rPr>
        <w:t xml:space="preserve"> looks as if she isn't coming.</w:t>
      </w:r>
    </w:p>
    <w:p w14:paraId="185F551E" w14:textId="3806DC3C"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It looked like it was going to rain, so we took</w:t>
      </w:r>
      <w:r w:rsidRPr="005F7774">
        <w:rPr>
          <w:rFonts w:ascii="Poppins" w:hAnsi="Poppins" w:cs="Poppins"/>
          <w:sz w:val="22"/>
          <w:szCs w:val="22"/>
          <w:lang w:eastAsia="ko-Kore-KR"/>
        </w:rPr>
        <w:t xml:space="preserve"> </w:t>
      </w:r>
      <w:r w:rsidRPr="005F7774">
        <w:rPr>
          <w:rFonts w:ascii="Poppins" w:hAnsi="Poppins" w:cs="Poppins"/>
          <w:sz w:val="22"/>
          <w:szCs w:val="22"/>
        </w:rPr>
        <w:t>an umbrella.</w:t>
      </w:r>
      <w:r w:rsidRPr="005F7774">
        <w:rPr>
          <w:rFonts w:ascii="Poppins" w:hAnsi="Poppins" w:cs="Poppins"/>
          <w:sz w:val="22"/>
          <w:szCs w:val="22"/>
          <w:lang w:eastAsia="ko-Kore-KR"/>
        </w:rPr>
        <w:t xml:space="preserve"> </w:t>
      </w:r>
      <w:r w:rsidR="00A070DA">
        <w:rPr>
          <w:rFonts w:ascii="Poppins" w:hAnsi="Poppins" w:cs="Poppins"/>
          <w:sz w:val="22"/>
          <w:szCs w:val="22"/>
          <w:lang w:eastAsia="ko-Kore-KR"/>
        </w:rPr>
        <w:br/>
      </w:r>
      <w:r w:rsidRPr="005F7774">
        <w:rPr>
          <w:rFonts w:ascii="Poppins" w:hAnsi="Poppins" w:cs="Poppins"/>
          <w:sz w:val="22"/>
          <w:szCs w:val="22"/>
        </w:rPr>
        <w:t xml:space="preserve">or </w:t>
      </w:r>
      <w:proofErr w:type="gramStart"/>
      <w:r w:rsidRPr="005F7774">
        <w:rPr>
          <w:rFonts w:ascii="Poppins" w:hAnsi="Poppins" w:cs="Poppins"/>
          <w:sz w:val="22"/>
          <w:szCs w:val="22"/>
        </w:rPr>
        <w:t>It</w:t>
      </w:r>
      <w:proofErr w:type="gramEnd"/>
      <w:r w:rsidRPr="005F7774">
        <w:rPr>
          <w:rFonts w:ascii="Poppins" w:hAnsi="Poppins" w:cs="Poppins"/>
          <w:sz w:val="22"/>
          <w:szCs w:val="22"/>
        </w:rPr>
        <w:t xml:space="preserve"> looked as if it was going to rain ...</w:t>
      </w:r>
    </w:p>
    <w:p w14:paraId="646FD228" w14:textId="797BACD5"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The noise is very loud next door.</w:t>
      </w:r>
      <w:r w:rsidRPr="005F7774">
        <w:rPr>
          <w:rFonts w:ascii="Poppins" w:hAnsi="Poppins" w:cs="Poppins"/>
          <w:sz w:val="22"/>
          <w:szCs w:val="22"/>
          <w:lang w:eastAsia="ko-Kore-KR"/>
        </w:rPr>
        <w:t xml:space="preserve"> </w:t>
      </w:r>
      <w:r w:rsidRPr="005F7774">
        <w:rPr>
          <w:rFonts w:ascii="Poppins" w:hAnsi="Poppins" w:cs="Poppins"/>
          <w:sz w:val="22"/>
          <w:szCs w:val="22"/>
        </w:rPr>
        <w:t xml:space="preserve">It sounds like they're having a party. </w:t>
      </w:r>
      <w:r w:rsidR="00A070DA">
        <w:rPr>
          <w:rFonts w:ascii="Poppins" w:hAnsi="Poppins" w:cs="Poppins"/>
          <w:sz w:val="22"/>
          <w:szCs w:val="22"/>
        </w:rPr>
        <w:br/>
      </w:r>
      <w:r w:rsidRPr="005F7774">
        <w:rPr>
          <w:rFonts w:ascii="Poppins" w:hAnsi="Poppins" w:cs="Poppins"/>
          <w:sz w:val="22"/>
          <w:szCs w:val="22"/>
        </w:rPr>
        <w:t xml:space="preserve">or </w:t>
      </w:r>
      <w:proofErr w:type="gramStart"/>
      <w:r w:rsidRPr="005F7774">
        <w:rPr>
          <w:rFonts w:ascii="Poppins" w:hAnsi="Poppins" w:cs="Poppins"/>
          <w:sz w:val="22"/>
          <w:szCs w:val="22"/>
        </w:rPr>
        <w:t>It</w:t>
      </w:r>
      <w:proofErr w:type="gramEnd"/>
      <w:r w:rsidRPr="005F7774">
        <w:rPr>
          <w:rFonts w:ascii="Poppins" w:hAnsi="Poppins" w:cs="Poppins"/>
          <w:sz w:val="22"/>
          <w:szCs w:val="22"/>
        </w:rPr>
        <w:t xml:space="preserve"> sounds as if they're ...</w:t>
      </w:r>
    </w:p>
    <w:p w14:paraId="7BB4915C" w14:textId="01D2508B"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It sounds as though they're having a party.</w:t>
      </w:r>
    </w:p>
    <w:p w14:paraId="63A1F8E8" w14:textId="77777777"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 xml:space="preserve">He ran like he was running for his </w:t>
      </w:r>
      <w:proofErr w:type="gramStart"/>
      <w:r w:rsidRPr="005F7774">
        <w:rPr>
          <w:rFonts w:ascii="Poppins" w:hAnsi="Poppins" w:cs="Poppins"/>
          <w:sz w:val="22"/>
          <w:szCs w:val="22"/>
        </w:rPr>
        <w:t>life</w:t>
      </w:r>
      <w:proofErr w:type="gramEnd"/>
    </w:p>
    <w:p w14:paraId="57D6D849" w14:textId="33A786B3" w:rsidR="00B16FDC" w:rsidRPr="005F7774"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After the interruption, the speaker went on talking as if nothing had happened.</w:t>
      </w:r>
    </w:p>
    <w:p w14:paraId="30F42C92" w14:textId="4F9491DE" w:rsidR="00B16FDC" w:rsidRPr="00A070DA" w:rsidRDefault="00B16FDC" w:rsidP="00AE578C">
      <w:pPr>
        <w:pStyle w:val="a3"/>
        <w:widowControl/>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When I told them my plan, they looked at me as though I was crazy.</w:t>
      </w:r>
    </w:p>
    <w:p w14:paraId="113A2DB2" w14:textId="77777777" w:rsidR="00B16FDC" w:rsidRDefault="00B16FDC"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66A755CC" w14:textId="77777777" w:rsidR="001F5403" w:rsidRDefault="001F5403"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4019A0B5" w14:textId="77777777" w:rsidR="00BF0FC5" w:rsidRDefault="00BF0FC5"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05DAF989" w14:textId="77777777" w:rsidR="00BF0FC5" w:rsidRDefault="00BF0FC5"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539ED2BE" w14:textId="77777777" w:rsidR="001F5403" w:rsidRPr="005F7774" w:rsidRDefault="001F5403"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24925ED2" w14:textId="7364E14B" w:rsidR="00B16FDC" w:rsidRPr="00A070DA" w:rsidRDefault="00B16FDC" w:rsidP="00A0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oppins SemiBold" w:eastAsiaTheme="minorEastAsia" w:hAnsi="Poppins SemiBold" w:cs="Poppins SemiBold"/>
          <w:b/>
          <w:bCs/>
          <w:sz w:val="22"/>
          <w:szCs w:val="22"/>
        </w:rPr>
      </w:pPr>
      <w:r w:rsidRPr="00A070DA">
        <w:rPr>
          <w:rFonts w:ascii="Poppins SemiBold" w:eastAsiaTheme="minorEastAsia" w:hAnsi="Poppins SemiBold" w:cs="Poppins SemiBold"/>
          <w:b/>
          <w:bCs/>
          <w:sz w:val="22"/>
          <w:szCs w:val="22"/>
        </w:rPr>
        <w:lastRenderedPageBreak/>
        <w:t>After as if, we sometimes use the past when we are talking about the present.</w:t>
      </w:r>
    </w:p>
    <w:p w14:paraId="6CB34951" w14:textId="281ECDB0" w:rsidR="00BF0FC5" w:rsidRDefault="00B16FDC" w:rsidP="00A0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oppins SemiBold" w:eastAsiaTheme="minorEastAsia" w:hAnsi="Poppins SemiBold" w:cs="Poppins SemiBold"/>
          <w:b/>
          <w:bCs/>
          <w:sz w:val="22"/>
          <w:szCs w:val="22"/>
        </w:rPr>
      </w:pPr>
      <w:r w:rsidRPr="00A070DA">
        <w:rPr>
          <w:rFonts w:ascii="Poppins SemiBold" w:eastAsiaTheme="minorEastAsia" w:hAnsi="Poppins SemiBold" w:cs="Poppins SemiBold"/>
          <w:b/>
          <w:bCs/>
          <w:sz w:val="22"/>
          <w:szCs w:val="22"/>
        </w:rPr>
        <w:t>The meaning is not past. We use the past (as if he knew)</w:t>
      </w:r>
      <w:r w:rsidR="00BF0FC5">
        <w:rPr>
          <w:rFonts w:ascii="Poppins SemiBold" w:eastAsiaTheme="minorEastAsia" w:hAnsi="Poppins SemiBold" w:cs="Poppins SemiBold"/>
          <w:b/>
          <w:bCs/>
          <w:sz w:val="22"/>
          <w:szCs w:val="22"/>
        </w:rPr>
        <w:t>.</w:t>
      </w:r>
    </w:p>
    <w:p w14:paraId="791DE858" w14:textId="77777777" w:rsidR="00BF0FC5" w:rsidRDefault="00BF0FC5" w:rsidP="00A0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oppins SemiBold" w:eastAsiaTheme="minorEastAsia" w:hAnsi="Poppins SemiBold" w:cs="Poppins SemiBold"/>
          <w:b/>
          <w:bCs/>
          <w:sz w:val="22"/>
          <w:szCs w:val="22"/>
        </w:rPr>
      </w:pPr>
      <w:r>
        <w:rPr>
          <w:rFonts w:ascii="Poppins SemiBold" w:eastAsiaTheme="minorEastAsia" w:hAnsi="Poppins SemiBold" w:cs="Poppins SemiBold"/>
          <w:b/>
          <w:bCs/>
          <w:sz w:val="22"/>
          <w:szCs w:val="22"/>
        </w:rPr>
        <w:t>B</w:t>
      </w:r>
      <w:r w:rsidR="00B16FDC" w:rsidRPr="00A070DA">
        <w:rPr>
          <w:rFonts w:ascii="Poppins SemiBold" w:eastAsiaTheme="minorEastAsia" w:hAnsi="Poppins SemiBold" w:cs="Poppins SemiBold"/>
          <w:b/>
          <w:bCs/>
          <w:sz w:val="22"/>
          <w:szCs w:val="22"/>
        </w:rPr>
        <w:t xml:space="preserve">ecause the idea is not real: he does not know everything. </w:t>
      </w:r>
    </w:p>
    <w:p w14:paraId="5B4F16FB" w14:textId="40C5A37E" w:rsidR="005F7774" w:rsidRPr="00A070DA" w:rsidRDefault="00B16FDC" w:rsidP="00A0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oppins SemiBold" w:eastAsiaTheme="minorEastAsia" w:hAnsi="Poppins SemiBold" w:cs="Poppins SemiBold"/>
          <w:b/>
          <w:bCs/>
          <w:sz w:val="22"/>
          <w:szCs w:val="22"/>
        </w:rPr>
      </w:pPr>
      <w:r w:rsidRPr="00A070DA">
        <w:rPr>
          <w:rFonts w:ascii="Poppins SemiBold" w:eastAsiaTheme="minorEastAsia" w:hAnsi="Poppins SemiBold" w:cs="Poppins SemiBold"/>
          <w:b/>
          <w:bCs/>
          <w:sz w:val="22"/>
          <w:szCs w:val="22"/>
        </w:rPr>
        <w:t xml:space="preserve">We use the past in the same way with </w:t>
      </w:r>
      <w:proofErr w:type="spellStart"/>
      <w:r w:rsidRPr="00A070DA">
        <w:rPr>
          <w:rFonts w:ascii="Poppins SemiBold" w:eastAsiaTheme="minorEastAsia" w:hAnsi="Poppins SemiBold" w:cs="Poppins SemiBold"/>
          <w:b/>
          <w:bCs/>
          <w:sz w:val="22"/>
          <w:szCs w:val="22"/>
        </w:rPr>
        <w:t>if</w:t>
      </w:r>
      <w:proofErr w:type="spellEnd"/>
      <w:r w:rsidRPr="00A070DA">
        <w:rPr>
          <w:rFonts w:ascii="Poppins SemiBold" w:eastAsiaTheme="minorEastAsia" w:hAnsi="Poppins SemiBold" w:cs="Poppins SemiBold"/>
          <w:b/>
          <w:bCs/>
          <w:sz w:val="22"/>
          <w:szCs w:val="22"/>
        </w:rPr>
        <w:t xml:space="preserve"> and wish (see Unit 37). </w:t>
      </w:r>
    </w:p>
    <w:p w14:paraId="6F6EE049" w14:textId="3813667A" w:rsidR="00B16FDC" w:rsidRPr="00A070DA" w:rsidRDefault="00B16FDC" w:rsidP="00A0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oppins SemiBold" w:eastAsiaTheme="minorEastAsia" w:hAnsi="Poppins SemiBold" w:cs="Poppins SemiBold"/>
          <w:b/>
          <w:bCs/>
          <w:sz w:val="22"/>
          <w:szCs w:val="22"/>
        </w:rPr>
      </w:pPr>
      <w:r w:rsidRPr="00A070DA">
        <w:rPr>
          <w:rFonts w:ascii="Poppins SemiBold" w:eastAsiaTheme="minorEastAsia" w:hAnsi="Poppins SemiBold" w:cs="Poppins SemiBold"/>
          <w:b/>
          <w:bCs/>
          <w:sz w:val="22"/>
          <w:szCs w:val="22"/>
        </w:rPr>
        <w:t>We do not normally use like in this way.</w:t>
      </w:r>
    </w:p>
    <w:p w14:paraId="613BA458" w14:textId="77777777" w:rsidR="00B16FDC" w:rsidRPr="005F7774" w:rsidRDefault="00B16FDC" w:rsidP="00AE5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sz w:val="22"/>
          <w:szCs w:val="22"/>
          <w:lang w:eastAsia="ko-Kore-KR"/>
        </w:rPr>
      </w:pPr>
    </w:p>
    <w:p w14:paraId="38BF1356" w14:textId="5F64E378" w:rsidR="00B16FDC" w:rsidRPr="005F7774" w:rsidRDefault="00B16FDC" w:rsidP="00AE578C">
      <w:pPr>
        <w:pStyle w:val="a3"/>
        <w:widowControl/>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I don't like him. He talks as if he knew everything</w:t>
      </w:r>
      <w:r w:rsidRPr="005F7774">
        <w:rPr>
          <w:rFonts w:ascii="Poppins" w:hAnsi="Poppins" w:cs="Poppins"/>
          <w:sz w:val="22"/>
          <w:szCs w:val="22"/>
        </w:rPr>
        <w:t>.</w:t>
      </w:r>
    </w:p>
    <w:p w14:paraId="489C45E9" w14:textId="18A25334" w:rsidR="00B16FDC" w:rsidRPr="005F7774" w:rsidRDefault="00B16FDC" w:rsidP="00AE578C">
      <w:pPr>
        <w:pStyle w:val="a3"/>
        <w:widowControl/>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She's always asking me to do things for her- as if I didn't have enough to do already.</w:t>
      </w:r>
      <w:r w:rsidRPr="005F7774">
        <w:rPr>
          <w:rFonts w:ascii="MS Mincho" w:eastAsia="MS Mincho" w:hAnsi="MS Mincho" w:cs="MS Mincho" w:hint="eastAsia"/>
          <w:sz w:val="22"/>
          <w:szCs w:val="22"/>
        </w:rPr>
        <w:t> </w:t>
      </w:r>
      <w:r w:rsidR="00A070DA">
        <w:rPr>
          <w:rFonts w:ascii="MS Mincho" w:eastAsia="MS Mincho" w:hAnsi="MS Mincho" w:cs="MS Mincho"/>
          <w:sz w:val="22"/>
          <w:szCs w:val="22"/>
          <w:lang w:eastAsia="ko-Kore-KR"/>
        </w:rPr>
        <w:br/>
      </w:r>
      <w:r w:rsidRPr="005F7774">
        <w:rPr>
          <w:rFonts w:ascii="Poppins" w:hAnsi="Poppins" w:cs="Poppins"/>
          <w:sz w:val="22"/>
          <w:szCs w:val="22"/>
        </w:rPr>
        <w:t>(I have enough to do already)</w:t>
      </w:r>
    </w:p>
    <w:p w14:paraId="148BF499" w14:textId="6D56C806" w:rsidR="00B16FDC" w:rsidRPr="005F7774" w:rsidRDefault="00B16FDC" w:rsidP="00AE578C">
      <w:pPr>
        <w:pStyle w:val="a3"/>
        <w:widowControl/>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Joe's only 40. Why do you talk about him as if he was an old man? (he isn't an old man)</w:t>
      </w:r>
    </w:p>
    <w:p w14:paraId="6A3C4170" w14:textId="30FC0CDA" w:rsidR="00B16FDC" w:rsidRPr="005F7774" w:rsidRDefault="00B16FDC" w:rsidP="00AE578C">
      <w:pPr>
        <w:pStyle w:val="a3"/>
        <w:widowControl/>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Why do you talk about him as if he were an old man?</w:t>
      </w:r>
    </w:p>
    <w:p w14:paraId="12C8FA8F" w14:textId="265EB40E" w:rsidR="00B16FDC" w:rsidRPr="005F7774" w:rsidRDefault="00B16FDC" w:rsidP="00AE578C">
      <w:pPr>
        <w:pStyle w:val="a3"/>
        <w:widowControl/>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sz w:val="22"/>
          <w:szCs w:val="22"/>
        </w:rPr>
      </w:pPr>
      <w:r w:rsidRPr="005F7774">
        <w:rPr>
          <w:rFonts w:ascii="Poppins" w:hAnsi="Poppins" w:cs="Poppins"/>
          <w:sz w:val="22"/>
          <w:szCs w:val="22"/>
        </w:rPr>
        <w:t xml:space="preserve">They treat me as if I were their own son. </w:t>
      </w:r>
      <w:r w:rsidR="00A070DA">
        <w:rPr>
          <w:rFonts w:ascii="Poppins" w:hAnsi="Poppins" w:cs="Poppins"/>
          <w:sz w:val="22"/>
          <w:szCs w:val="22"/>
        </w:rPr>
        <w:br/>
      </w:r>
      <w:r w:rsidRPr="005F7774">
        <w:rPr>
          <w:rFonts w:ascii="Poppins" w:hAnsi="Poppins" w:cs="Poppins"/>
          <w:sz w:val="22"/>
          <w:szCs w:val="22"/>
        </w:rPr>
        <w:t>or ... as if I was their own son.</w:t>
      </w:r>
      <w:r w:rsidRPr="005F7774">
        <w:rPr>
          <w:rFonts w:ascii="MS Mincho" w:eastAsia="MS Mincho" w:hAnsi="MS Mincho" w:cs="MS Mincho" w:hint="eastAsia"/>
          <w:sz w:val="22"/>
          <w:szCs w:val="22"/>
        </w:rPr>
        <w:t> </w:t>
      </w:r>
      <w:r w:rsidRPr="005F7774">
        <w:rPr>
          <w:rFonts w:ascii="Poppins" w:hAnsi="Poppins" w:cs="Poppins"/>
          <w:sz w:val="22"/>
          <w:szCs w:val="22"/>
        </w:rPr>
        <w:t>(I'm not their son)</w:t>
      </w:r>
    </w:p>
    <w:sectPr w:rsidR="00B16FDC" w:rsidRPr="005F7774" w:rsidSect="00676AC7">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Poppins">
    <w:panose1 w:val="00000500000000000000"/>
    <w:charset w:val="00"/>
    <w:family w:val="auto"/>
    <w:pitch w:val="variable"/>
    <w:sig w:usb0="00008007" w:usb1="00000000" w:usb2="00000000" w:usb3="00000000" w:csb0="00000093" w:csb1="00000000"/>
  </w:font>
  <w:font w:name="맑은 고딕">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Noto Sans CJK KR Regular">
    <w:panose1 w:val="020B0500000000000000"/>
    <w:charset w:val="80"/>
    <w:family w:val="swiss"/>
    <w:notTrueType/>
    <w:pitch w:val="variable"/>
    <w:sig w:usb0="30000003"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4C52B95"/>
    <w:multiLevelType w:val="hybridMultilevel"/>
    <w:tmpl w:val="4E080B4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8621BCC"/>
    <w:multiLevelType w:val="hybridMultilevel"/>
    <w:tmpl w:val="377E3FB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32907F6"/>
    <w:multiLevelType w:val="hybridMultilevel"/>
    <w:tmpl w:val="29A6499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2C434377"/>
    <w:multiLevelType w:val="hybridMultilevel"/>
    <w:tmpl w:val="F13EA0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30491CD5"/>
    <w:multiLevelType w:val="hybridMultilevel"/>
    <w:tmpl w:val="B846CF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2675F25"/>
    <w:multiLevelType w:val="hybridMultilevel"/>
    <w:tmpl w:val="B64C2B2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84039BA"/>
    <w:multiLevelType w:val="hybridMultilevel"/>
    <w:tmpl w:val="926E27A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02A1CB3"/>
    <w:multiLevelType w:val="hybridMultilevel"/>
    <w:tmpl w:val="7FCC17A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511B334C"/>
    <w:multiLevelType w:val="hybridMultilevel"/>
    <w:tmpl w:val="2AAA3C7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597B115B"/>
    <w:multiLevelType w:val="hybridMultilevel"/>
    <w:tmpl w:val="1C80B5B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2"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6"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BB53FD2"/>
    <w:multiLevelType w:val="hybridMultilevel"/>
    <w:tmpl w:val="49C8D90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1"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2"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75406AA9"/>
    <w:multiLevelType w:val="hybridMultilevel"/>
    <w:tmpl w:val="6736ED4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1846732">
    <w:abstractNumId w:val="34"/>
  </w:num>
  <w:num w:numId="2" w16cid:durableId="1375736819">
    <w:abstractNumId w:val="14"/>
  </w:num>
  <w:num w:numId="3" w16cid:durableId="1122919494">
    <w:abstractNumId w:val="37"/>
  </w:num>
  <w:num w:numId="4" w16cid:durableId="604922515">
    <w:abstractNumId w:val="38"/>
  </w:num>
  <w:num w:numId="5" w16cid:durableId="1748578227">
    <w:abstractNumId w:val="36"/>
  </w:num>
  <w:num w:numId="6" w16cid:durableId="1132870254">
    <w:abstractNumId w:val="29"/>
  </w:num>
  <w:num w:numId="7" w16cid:durableId="964578013">
    <w:abstractNumId w:val="20"/>
  </w:num>
  <w:num w:numId="8" w16cid:durableId="755639738">
    <w:abstractNumId w:val="5"/>
  </w:num>
  <w:num w:numId="9" w16cid:durableId="1373573943">
    <w:abstractNumId w:val="26"/>
  </w:num>
  <w:num w:numId="10" w16cid:durableId="265696840">
    <w:abstractNumId w:val="12"/>
  </w:num>
  <w:num w:numId="11" w16cid:durableId="94449936">
    <w:abstractNumId w:val="45"/>
  </w:num>
  <w:num w:numId="12" w16cid:durableId="850609976">
    <w:abstractNumId w:val="42"/>
  </w:num>
  <w:num w:numId="13" w16cid:durableId="1385179913">
    <w:abstractNumId w:val="23"/>
  </w:num>
  <w:num w:numId="14" w16cid:durableId="373770046">
    <w:abstractNumId w:val="15"/>
  </w:num>
  <w:num w:numId="15" w16cid:durableId="554662041">
    <w:abstractNumId w:val="33"/>
  </w:num>
  <w:num w:numId="16" w16cid:durableId="1983341623">
    <w:abstractNumId w:val="21"/>
  </w:num>
  <w:num w:numId="17" w16cid:durableId="1271354758">
    <w:abstractNumId w:val="10"/>
  </w:num>
  <w:num w:numId="18" w16cid:durableId="561604244">
    <w:abstractNumId w:val="32"/>
  </w:num>
  <w:num w:numId="19" w16cid:durableId="258026474">
    <w:abstractNumId w:val="40"/>
  </w:num>
  <w:num w:numId="20" w16cid:durableId="2002613330">
    <w:abstractNumId w:val="4"/>
  </w:num>
  <w:num w:numId="21" w16cid:durableId="353457371">
    <w:abstractNumId w:val="22"/>
  </w:num>
  <w:num w:numId="22" w16cid:durableId="394936963">
    <w:abstractNumId w:val="35"/>
  </w:num>
  <w:num w:numId="23" w16cid:durableId="1684940735">
    <w:abstractNumId w:val="2"/>
  </w:num>
  <w:num w:numId="24" w16cid:durableId="1349873116">
    <w:abstractNumId w:val="25"/>
  </w:num>
  <w:num w:numId="25" w16cid:durableId="2101482382">
    <w:abstractNumId w:val="31"/>
  </w:num>
  <w:num w:numId="26" w16cid:durableId="2075470717">
    <w:abstractNumId w:val="41"/>
  </w:num>
  <w:num w:numId="27" w16cid:durableId="1365515798">
    <w:abstractNumId w:val="44"/>
  </w:num>
  <w:num w:numId="28" w16cid:durableId="1815949686">
    <w:abstractNumId w:val="19"/>
  </w:num>
  <w:num w:numId="29" w16cid:durableId="1791123443">
    <w:abstractNumId w:val="18"/>
  </w:num>
  <w:num w:numId="30" w16cid:durableId="1928341052">
    <w:abstractNumId w:val="1"/>
  </w:num>
  <w:num w:numId="31" w16cid:durableId="597565073">
    <w:abstractNumId w:val="28"/>
  </w:num>
  <w:num w:numId="32" w16cid:durableId="1072267087">
    <w:abstractNumId w:val="17"/>
  </w:num>
  <w:num w:numId="33" w16cid:durableId="2034649878">
    <w:abstractNumId w:val="46"/>
  </w:num>
  <w:num w:numId="34" w16cid:durableId="8920056">
    <w:abstractNumId w:val="8"/>
  </w:num>
  <w:num w:numId="35" w16cid:durableId="641271091">
    <w:abstractNumId w:val="11"/>
  </w:num>
  <w:num w:numId="36" w16cid:durableId="439224658">
    <w:abstractNumId w:val="39"/>
  </w:num>
  <w:num w:numId="37" w16cid:durableId="1092898261">
    <w:abstractNumId w:val="6"/>
  </w:num>
  <w:num w:numId="38" w16cid:durableId="1017268222">
    <w:abstractNumId w:val="9"/>
  </w:num>
  <w:num w:numId="39" w16cid:durableId="1275551157">
    <w:abstractNumId w:val="13"/>
  </w:num>
  <w:num w:numId="40" w16cid:durableId="475877869">
    <w:abstractNumId w:val="43"/>
  </w:num>
  <w:num w:numId="41" w16cid:durableId="1860509777">
    <w:abstractNumId w:val="3"/>
  </w:num>
  <w:num w:numId="42" w16cid:durableId="33695436">
    <w:abstractNumId w:val="0"/>
  </w:num>
  <w:num w:numId="43" w16cid:durableId="42683971">
    <w:abstractNumId w:val="7"/>
  </w:num>
  <w:num w:numId="44" w16cid:durableId="1375234756">
    <w:abstractNumId w:val="16"/>
  </w:num>
  <w:num w:numId="45" w16cid:durableId="1876775059">
    <w:abstractNumId w:val="30"/>
  </w:num>
  <w:num w:numId="46" w16cid:durableId="1123576383">
    <w:abstractNumId w:val="24"/>
  </w:num>
  <w:num w:numId="47" w16cid:durableId="19893585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1B4"/>
    <w:rsid w:val="00036CA5"/>
    <w:rsid w:val="000377AD"/>
    <w:rsid w:val="00037F27"/>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57F3"/>
    <w:rsid w:val="000C5E7B"/>
    <w:rsid w:val="000C73EC"/>
    <w:rsid w:val="000C76D3"/>
    <w:rsid w:val="000D05EA"/>
    <w:rsid w:val="000D4C31"/>
    <w:rsid w:val="000D5F67"/>
    <w:rsid w:val="000D7AF2"/>
    <w:rsid w:val="000E0D63"/>
    <w:rsid w:val="000E4D0D"/>
    <w:rsid w:val="000E5A27"/>
    <w:rsid w:val="000E6981"/>
    <w:rsid w:val="000E6FFA"/>
    <w:rsid w:val="000F276E"/>
    <w:rsid w:val="000F51B1"/>
    <w:rsid w:val="000F5BCE"/>
    <w:rsid w:val="000F5ECD"/>
    <w:rsid w:val="000F6898"/>
    <w:rsid w:val="0010100A"/>
    <w:rsid w:val="00105673"/>
    <w:rsid w:val="00106A4B"/>
    <w:rsid w:val="001110AA"/>
    <w:rsid w:val="00111AAC"/>
    <w:rsid w:val="00111F42"/>
    <w:rsid w:val="001120E8"/>
    <w:rsid w:val="00113B04"/>
    <w:rsid w:val="00114FBC"/>
    <w:rsid w:val="00115731"/>
    <w:rsid w:val="00115C1C"/>
    <w:rsid w:val="00117E66"/>
    <w:rsid w:val="00117F5C"/>
    <w:rsid w:val="001204FF"/>
    <w:rsid w:val="001209A8"/>
    <w:rsid w:val="00120D69"/>
    <w:rsid w:val="00123039"/>
    <w:rsid w:val="0012314A"/>
    <w:rsid w:val="00123390"/>
    <w:rsid w:val="001236EC"/>
    <w:rsid w:val="0012652D"/>
    <w:rsid w:val="00130240"/>
    <w:rsid w:val="00134AF8"/>
    <w:rsid w:val="00135065"/>
    <w:rsid w:val="001355B3"/>
    <w:rsid w:val="001401AE"/>
    <w:rsid w:val="00140F3D"/>
    <w:rsid w:val="00145041"/>
    <w:rsid w:val="001471CA"/>
    <w:rsid w:val="00150B3A"/>
    <w:rsid w:val="00151258"/>
    <w:rsid w:val="00157989"/>
    <w:rsid w:val="00160369"/>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BC8"/>
    <w:rsid w:val="001A4DAB"/>
    <w:rsid w:val="001B0400"/>
    <w:rsid w:val="001B10D3"/>
    <w:rsid w:val="001B20AB"/>
    <w:rsid w:val="001C285C"/>
    <w:rsid w:val="001C35A4"/>
    <w:rsid w:val="001C40F7"/>
    <w:rsid w:val="001C444E"/>
    <w:rsid w:val="001D0E21"/>
    <w:rsid w:val="001D3B9A"/>
    <w:rsid w:val="001D3EE7"/>
    <w:rsid w:val="001E0286"/>
    <w:rsid w:val="001E1B1A"/>
    <w:rsid w:val="001E1D27"/>
    <w:rsid w:val="001E1DE6"/>
    <w:rsid w:val="001E6A05"/>
    <w:rsid w:val="001E74F4"/>
    <w:rsid w:val="001F1044"/>
    <w:rsid w:val="001F1362"/>
    <w:rsid w:val="001F38D2"/>
    <w:rsid w:val="001F5403"/>
    <w:rsid w:val="001F6292"/>
    <w:rsid w:val="001F78DB"/>
    <w:rsid w:val="001F7A52"/>
    <w:rsid w:val="0020103B"/>
    <w:rsid w:val="0020130A"/>
    <w:rsid w:val="002021E2"/>
    <w:rsid w:val="00203FE6"/>
    <w:rsid w:val="00210DF6"/>
    <w:rsid w:val="00211220"/>
    <w:rsid w:val="00212257"/>
    <w:rsid w:val="002149B9"/>
    <w:rsid w:val="00214B3D"/>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2CE9"/>
    <w:rsid w:val="002566AB"/>
    <w:rsid w:val="00257B92"/>
    <w:rsid w:val="0026079C"/>
    <w:rsid w:val="00263DF6"/>
    <w:rsid w:val="002740DB"/>
    <w:rsid w:val="00276CDE"/>
    <w:rsid w:val="00277377"/>
    <w:rsid w:val="00277812"/>
    <w:rsid w:val="0028033A"/>
    <w:rsid w:val="002823B7"/>
    <w:rsid w:val="0028269C"/>
    <w:rsid w:val="00282966"/>
    <w:rsid w:val="00287203"/>
    <w:rsid w:val="00287C72"/>
    <w:rsid w:val="00287FED"/>
    <w:rsid w:val="00291D9D"/>
    <w:rsid w:val="00292CDF"/>
    <w:rsid w:val="002936BA"/>
    <w:rsid w:val="00293C17"/>
    <w:rsid w:val="002949C2"/>
    <w:rsid w:val="00296304"/>
    <w:rsid w:val="00296CC2"/>
    <w:rsid w:val="002A1AE1"/>
    <w:rsid w:val="002A1B9F"/>
    <w:rsid w:val="002A439D"/>
    <w:rsid w:val="002A5BC9"/>
    <w:rsid w:val="002A5C4F"/>
    <w:rsid w:val="002A6B26"/>
    <w:rsid w:val="002B01C3"/>
    <w:rsid w:val="002B217A"/>
    <w:rsid w:val="002B3976"/>
    <w:rsid w:val="002C1114"/>
    <w:rsid w:val="002C277E"/>
    <w:rsid w:val="002C4433"/>
    <w:rsid w:val="002D05F9"/>
    <w:rsid w:val="002D4359"/>
    <w:rsid w:val="002E07C5"/>
    <w:rsid w:val="002E0FE7"/>
    <w:rsid w:val="002E20B2"/>
    <w:rsid w:val="002E4D15"/>
    <w:rsid w:val="002E7788"/>
    <w:rsid w:val="002F0705"/>
    <w:rsid w:val="002F2C49"/>
    <w:rsid w:val="002F2EA3"/>
    <w:rsid w:val="002F423D"/>
    <w:rsid w:val="002F5996"/>
    <w:rsid w:val="002F619F"/>
    <w:rsid w:val="002F7060"/>
    <w:rsid w:val="002F75AD"/>
    <w:rsid w:val="002F7706"/>
    <w:rsid w:val="002F7AB1"/>
    <w:rsid w:val="0030074D"/>
    <w:rsid w:val="003061FF"/>
    <w:rsid w:val="00314E81"/>
    <w:rsid w:val="00320FE2"/>
    <w:rsid w:val="003237D0"/>
    <w:rsid w:val="00324310"/>
    <w:rsid w:val="0033017A"/>
    <w:rsid w:val="00330E5B"/>
    <w:rsid w:val="0033247F"/>
    <w:rsid w:val="00335283"/>
    <w:rsid w:val="003353F0"/>
    <w:rsid w:val="0033588D"/>
    <w:rsid w:val="00336E1C"/>
    <w:rsid w:val="003375B7"/>
    <w:rsid w:val="0034200F"/>
    <w:rsid w:val="00344F68"/>
    <w:rsid w:val="00345860"/>
    <w:rsid w:val="00346710"/>
    <w:rsid w:val="00351067"/>
    <w:rsid w:val="00355679"/>
    <w:rsid w:val="003564D6"/>
    <w:rsid w:val="00360C3F"/>
    <w:rsid w:val="00362E69"/>
    <w:rsid w:val="00364375"/>
    <w:rsid w:val="00364FB2"/>
    <w:rsid w:val="00365070"/>
    <w:rsid w:val="00366731"/>
    <w:rsid w:val="0036731F"/>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D00D2"/>
    <w:rsid w:val="003D1103"/>
    <w:rsid w:val="003D14F4"/>
    <w:rsid w:val="003D31DD"/>
    <w:rsid w:val="003D3BD5"/>
    <w:rsid w:val="003D7745"/>
    <w:rsid w:val="003D7A16"/>
    <w:rsid w:val="003E21DD"/>
    <w:rsid w:val="003E23FD"/>
    <w:rsid w:val="003E4782"/>
    <w:rsid w:val="003E639B"/>
    <w:rsid w:val="003E6614"/>
    <w:rsid w:val="003E7B9E"/>
    <w:rsid w:val="003F00C2"/>
    <w:rsid w:val="003F27BC"/>
    <w:rsid w:val="003F2E01"/>
    <w:rsid w:val="003F32B1"/>
    <w:rsid w:val="003F4396"/>
    <w:rsid w:val="003F47C2"/>
    <w:rsid w:val="003F51C6"/>
    <w:rsid w:val="003F5876"/>
    <w:rsid w:val="003F7383"/>
    <w:rsid w:val="00400111"/>
    <w:rsid w:val="00401BE9"/>
    <w:rsid w:val="004022DC"/>
    <w:rsid w:val="00403EB9"/>
    <w:rsid w:val="00404AC4"/>
    <w:rsid w:val="00404D23"/>
    <w:rsid w:val="00406C5A"/>
    <w:rsid w:val="00410E8E"/>
    <w:rsid w:val="00411658"/>
    <w:rsid w:val="00415B57"/>
    <w:rsid w:val="004171B7"/>
    <w:rsid w:val="00417C34"/>
    <w:rsid w:val="00420028"/>
    <w:rsid w:val="004201DE"/>
    <w:rsid w:val="004208D8"/>
    <w:rsid w:val="004269FD"/>
    <w:rsid w:val="004274D6"/>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706"/>
    <w:rsid w:val="00461A67"/>
    <w:rsid w:val="00463674"/>
    <w:rsid w:val="0046373F"/>
    <w:rsid w:val="00465DB3"/>
    <w:rsid w:val="00467AC0"/>
    <w:rsid w:val="00471BC0"/>
    <w:rsid w:val="00471CE8"/>
    <w:rsid w:val="004759AA"/>
    <w:rsid w:val="00476735"/>
    <w:rsid w:val="00477B69"/>
    <w:rsid w:val="00481028"/>
    <w:rsid w:val="00482938"/>
    <w:rsid w:val="00482EC3"/>
    <w:rsid w:val="004839A4"/>
    <w:rsid w:val="0048682F"/>
    <w:rsid w:val="004869AD"/>
    <w:rsid w:val="00487780"/>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189"/>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E95"/>
    <w:rsid w:val="004F58E6"/>
    <w:rsid w:val="00501F63"/>
    <w:rsid w:val="0050505B"/>
    <w:rsid w:val="00505DF7"/>
    <w:rsid w:val="00512D64"/>
    <w:rsid w:val="00513759"/>
    <w:rsid w:val="005143AF"/>
    <w:rsid w:val="005144CB"/>
    <w:rsid w:val="00521425"/>
    <w:rsid w:val="0052371C"/>
    <w:rsid w:val="00530D8F"/>
    <w:rsid w:val="00532147"/>
    <w:rsid w:val="00534E16"/>
    <w:rsid w:val="00535304"/>
    <w:rsid w:val="00535607"/>
    <w:rsid w:val="00540AA8"/>
    <w:rsid w:val="0054483D"/>
    <w:rsid w:val="005468DA"/>
    <w:rsid w:val="005474FE"/>
    <w:rsid w:val="005520FA"/>
    <w:rsid w:val="00553013"/>
    <w:rsid w:val="00553492"/>
    <w:rsid w:val="00556BE0"/>
    <w:rsid w:val="00557C2E"/>
    <w:rsid w:val="00560418"/>
    <w:rsid w:val="00560D10"/>
    <w:rsid w:val="00560E02"/>
    <w:rsid w:val="00560EDE"/>
    <w:rsid w:val="00564B8C"/>
    <w:rsid w:val="0056599B"/>
    <w:rsid w:val="00566386"/>
    <w:rsid w:val="00570919"/>
    <w:rsid w:val="0057131F"/>
    <w:rsid w:val="00571B48"/>
    <w:rsid w:val="005725B0"/>
    <w:rsid w:val="00583105"/>
    <w:rsid w:val="005842E2"/>
    <w:rsid w:val="0058607B"/>
    <w:rsid w:val="005875EB"/>
    <w:rsid w:val="0059023F"/>
    <w:rsid w:val="005913F6"/>
    <w:rsid w:val="00591477"/>
    <w:rsid w:val="00592D70"/>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7CB"/>
    <w:rsid w:val="005D52BE"/>
    <w:rsid w:val="005D7417"/>
    <w:rsid w:val="005D765C"/>
    <w:rsid w:val="005E0924"/>
    <w:rsid w:val="005F2FB1"/>
    <w:rsid w:val="005F4692"/>
    <w:rsid w:val="005F48C1"/>
    <w:rsid w:val="005F5873"/>
    <w:rsid w:val="005F7774"/>
    <w:rsid w:val="00600020"/>
    <w:rsid w:val="00602E70"/>
    <w:rsid w:val="00606A11"/>
    <w:rsid w:val="00610795"/>
    <w:rsid w:val="00610D59"/>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618F"/>
    <w:rsid w:val="006674C3"/>
    <w:rsid w:val="006702BB"/>
    <w:rsid w:val="00671281"/>
    <w:rsid w:val="00674537"/>
    <w:rsid w:val="006745B2"/>
    <w:rsid w:val="00676A8F"/>
    <w:rsid w:val="00676AC7"/>
    <w:rsid w:val="00680C7E"/>
    <w:rsid w:val="00683B24"/>
    <w:rsid w:val="00684005"/>
    <w:rsid w:val="00684B87"/>
    <w:rsid w:val="00686BBA"/>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D6717"/>
    <w:rsid w:val="006E3098"/>
    <w:rsid w:val="006E475E"/>
    <w:rsid w:val="006E4B6C"/>
    <w:rsid w:val="006E567E"/>
    <w:rsid w:val="006E6B76"/>
    <w:rsid w:val="006E6F81"/>
    <w:rsid w:val="006F0E07"/>
    <w:rsid w:val="006F1BC9"/>
    <w:rsid w:val="006F3AA6"/>
    <w:rsid w:val="006F7E39"/>
    <w:rsid w:val="007011E4"/>
    <w:rsid w:val="00701467"/>
    <w:rsid w:val="00704C64"/>
    <w:rsid w:val="007055C8"/>
    <w:rsid w:val="007059BF"/>
    <w:rsid w:val="00712166"/>
    <w:rsid w:val="00713523"/>
    <w:rsid w:val="00713866"/>
    <w:rsid w:val="00714BEB"/>
    <w:rsid w:val="00715C79"/>
    <w:rsid w:val="0071702B"/>
    <w:rsid w:val="007178AF"/>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51AFE"/>
    <w:rsid w:val="00752905"/>
    <w:rsid w:val="00753D80"/>
    <w:rsid w:val="00754DB9"/>
    <w:rsid w:val="007572FF"/>
    <w:rsid w:val="00757444"/>
    <w:rsid w:val="0076179F"/>
    <w:rsid w:val="00761AC1"/>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60E3"/>
    <w:rsid w:val="007A6BA1"/>
    <w:rsid w:val="007A70CB"/>
    <w:rsid w:val="007A7548"/>
    <w:rsid w:val="007B0406"/>
    <w:rsid w:val="007B1405"/>
    <w:rsid w:val="007B408C"/>
    <w:rsid w:val="007B504C"/>
    <w:rsid w:val="007C3238"/>
    <w:rsid w:val="007C4CD8"/>
    <w:rsid w:val="007C5E8B"/>
    <w:rsid w:val="007C7A53"/>
    <w:rsid w:val="007D0A36"/>
    <w:rsid w:val="007D0AFF"/>
    <w:rsid w:val="007D2556"/>
    <w:rsid w:val="007D2955"/>
    <w:rsid w:val="007D6DA1"/>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397E"/>
    <w:rsid w:val="00825A52"/>
    <w:rsid w:val="00830F3D"/>
    <w:rsid w:val="00833EAE"/>
    <w:rsid w:val="00835251"/>
    <w:rsid w:val="00836752"/>
    <w:rsid w:val="00837644"/>
    <w:rsid w:val="00845A3E"/>
    <w:rsid w:val="00850A47"/>
    <w:rsid w:val="00850B07"/>
    <w:rsid w:val="008514D3"/>
    <w:rsid w:val="0085244F"/>
    <w:rsid w:val="00852A4E"/>
    <w:rsid w:val="00854486"/>
    <w:rsid w:val="00855DEE"/>
    <w:rsid w:val="00862BEE"/>
    <w:rsid w:val="00863318"/>
    <w:rsid w:val="00863DFB"/>
    <w:rsid w:val="008644D3"/>
    <w:rsid w:val="00866981"/>
    <w:rsid w:val="00867648"/>
    <w:rsid w:val="00871365"/>
    <w:rsid w:val="00871398"/>
    <w:rsid w:val="0087485C"/>
    <w:rsid w:val="0087557D"/>
    <w:rsid w:val="00875DED"/>
    <w:rsid w:val="008764B0"/>
    <w:rsid w:val="008766E1"/>
    <w:rsid w:val="00880CA1"/>
    <w:rsid w:val="0088336C"/>
    <w:rsid w:val="00883825"/>
    <w:rsid w:val="00885049"/>
    <w:rsid w:val="0089468A"/>
    <w:rsid w:val="008949AA"/>
    <w:rsid w:val="008959E4"/>
    <w:rsid w:val="00895BAB"/>
    <w:rsid w:val="00897772"/>
    <w:rsid w:val="008A02A4"/>
    <w:rsid w:val="008A370D"/>
    <w:rsid w:val="008A40C0"/>
    <w:rsid w:val="008A5F5A"/>
    <w:rsid w:val="008A66F4"/>
    <w:rsid w:val="008B0DB1"/>
    <w:rsid w:val="008B2BFB"/>
    <w:rsid w:val="008B3821"/>
    <w:rsid w:val="008B40E3"/>
    <w:rsid w:val="008B4442"/>
    <w:rsid w:val="008B50CD"/>
    <w:rsid w:val="008B6429"/>
    <w:rsid w:val="008B74DE"/>
    <w:rsid w:val="008C024B"/>
    <w:rsid w:val="008C115F"/>
    <w:rsid w:val="008C2636"/>
    <w:rsid w:val="008C3F81"/>
    <w:rsid w:val="008D21A0"/>
    <w:rsid w:val="008D3060"/>
    <w:rsid w:val="008D33B0"/>
    <w:rsid w:val="008D4195"/>
    <w:rsid w:val="008D42C8"/>
    <w:rsid w:val="008D7278"/>
    <w:rsid w:val="008E24B2"/>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16F98"/>
    <w:rsid w:val="00920EB4"/>
    <w:rsid w:val="009227D3"/>
    <w:rsid w:val="009233E1"/>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69A1"/>
    <w:rsid w:val="009979CD"/>
    <w:rsid w:val="009A021D"/>
    <w:rsid w:val="009A14AE"/>
    <w:rsid w:val="009A2CA0"/>
    <w:rsid w:val="009A4AC0"/>
    <w:rsid w:val="009A517C"/>
    <w:rsid w:val="009A66D0"/>
    <w:rsid w:val="009A766D"/>
    <w:rsid w:val="009B1204"/>
    <w:rsid w:val="009B6849"/>
    <w:rsid w:val="009C2026"/>
    <w:rsid w:val="009C2834"/>
    <w:rsid w:val="009C2A3F"/>
    <w:rsid w:val="009C3BEA"/>
    <w:rsid w:val="009C4141"/>
    <w:rsid w:val="009C455E"/>
    <w:rsid w:val="009C4D2A"/>
    <w:rsid w:val="009C6874"/>
    <w:rsid w:val="009D38A1"/>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6D58"/>
    <w:rsid w:val="00A070B5"/>
    <w:rsid w:val="00A070DA"/>
    <w:rsid w:val="00A11807"/>
    <w:rsid w:val="00A13D7D"/>
    <w:rsid w:val="00A153B0"/>
    <w:rsid w:val="00A15C6D"/>
    <w:rsid w:val="00A17E6B"/>
    <w:rsid w:val="00A22841"/>
    <w:rsid w:val="00A22F52"/>
    <w:rsid w:val="00A2349E"/>
    <w:rsid w:val="00A24794"/>
    <w:rsid w:val="00A25B5F"/>
    <w:rsid w:val="00A2696F"/>
    <w:rsid w:val="00A27BC0"/>
    <w:rsid w:val="00A37967"/>
    <w:rsid w:val="00A43E5D"/>
    <w:rsid w:val="00A45009"/>
    <w:rsid w:val="00A5146F"/>
    <w:rsid w:val="00A5485F"/>
    <w:rsid w:val="00A55419"/>
    <w:rsid w:val="00A65554"/>
    <w:rsid w:val="00A659E0"/>
    <w:rsid w:val="00A65AAB"/>
    <w:rsid w:val="00A6611E"/>
    <w:rsid w:val="00A66846"/>
    <w:rsid w:val="00A66F75"/>
    <w:rsid w:val="00A70CFD"/>
    <w:rsid w:val="00A70D09"/>
    <w:rsid w:val="00A718E2"/>
    <w:rsid w:val="00A735F4"/>
    <w:rsid w:val="00A73D8E"/>
    <w:rsid w:val="00A76291"/>
    <w:rsid w:val="00A773AD"/>
    <w:rsid w:val="00A826BC"/>
    <w:rsid w:val="00A846E2"/>
    <w:rsid w:val="00A85ACE"/>
    <w:rsid w:val="00A860F6"/>
    <w:rsid w:val="00A90EDC"/>
    <w:rsid w:val="00A95D0E"/>
    <w:rsid w:val="00A96C8D"/>
    <w:rsid w:val="00AA1885"/>
    <w:rsid w:val="00AA426D"/>
    <w:rsid w:val="00AA6E69"/>
    <w:rsid w:val="00AB3498"/>
    <w:rsid w:val="00AB6297"/>
    <w:rsid w:val="00AC148E"/>
    <w:rsid w:val="00AC1D01"/>
    <w:rsid w:val="00AC2C1A"/>
    <w:rsid w:val="00AD082B"/>
    <w:rsid w:val="00AD274E"/>
    <w:rsid w:val="00AD33D6"/>
    <w:rsid w:val="00AD3C71"/>
    <w:rsid w:val="00AD41EA"/>
    <w:rsid w:val="00AD4877"/>
    <w:rsid w:val="00AD5CD5"/>
    <w:rsid w:val="00AE2724"/>
    <w:rsid w:val="00AE2F47"/>
    <w:rsid w:val="00AE5497"/>
    <w:rsid w:val="00AE578C"/>
    <w:rsid w:val="00AF07A7"/>
    <w:rsid w:val="00AF2DA5"/>
    <w:rsid w:val="00AF71B6"/>
    <w:rsid w:val="00B02470"/>
    <w:rsid w:val="00B04C70"/>
    <w:rsid w:val="00B072FC"/>
    <w:rsid w:val="00B12B7E"/>
    <w:rsid w:val="00B12EDD"/>
    <w:rsid w:val="00B146D9"/>
    <w:rsid w:val="00B14A8D"/>
    <w:rsid w:val="00B15B56"/>
    <w:rsid w:val="00B16FDC"/>
    <w:rsid w:val="00B2133B"/>
    <w:rsid w:val="00B21663"/>
    <w:rsid w:val="00B21A96"/>
    <w:rsid w:val="00B2260E"/>
    <w:rsid w:val="00B275F7"/>
    <w:rsid w:val="00B30055"/>
    <w:rsid w:val="00B30441"/>
    <w:rsid w:val="00B32720"/>
    <w:rsid w:val="00B33D46"/>
    <w:rsid w:val="00B341B6"/>
    <w:rsid w:val="00B34E3D"/>
    <w:rsid w:val="00B35BC1"/>
    <w:rsid w:val="00B37DDB"/>
    <w:rsid w:val="00B37E3E"/>
    <w:rsid w:val="00B40217"/>
    <w:rsid w:val="00B409AB"/>
    <w:rsid w:val="00B40D93"/>
    <w:rsid w:val="00B44714"/>
    <w:rsid w:val="00B51266"/>
    <w:rsid w:val="00B54B66"/>
    <w:rsid w:val="00B56026"/>
    <w:rsid w:val="00B565C2"/>
    <w:rsid w:val="00B61BE6"/>
    <w:rsid w:val="00B64EE3"/>
    <w:rsid w:val="00B65244"/>
    <w:rsid w:val="00B67B5C"/>
    <w:rsid w:val="00B72AA0"/>
    <w:rsid w:val="00B764C2"/>
    <w:rsid w:val="00B81EFC"/>
    <w:rsid w:val="00B84B80"/>
    <w:rsid w:val="00B84B9D"/>
    <w:rsid w:val="00B862A4"/>
    <w:rsid w:val="00B87DBB"/>
    <w:rsid w:val="00B93924"/>
    <w:rsid w:val="00B93E71"/>
    <w:rsid w:val="00B9544F"/>
    <w:rsid w:val="00B970B1"/>
    <w:rsid w:val="00BA06BC"/>
    <w:rsid w:val="00BA1384"/>
    <w:rsid w:val="00BA2BFB"/>
    <w:rsid w:val="00BA4E66"/>
    <w:rsid w:val="00BA6211"/>
    <w:rsid w:val="00BB2949"/>
    <w:rsid w:val="00BB4CCE"/>
    <w:rsid w:val="00BB4F5E"/>
    <w:rsid w:val="00BB6C23"/>
    <w:rsid w:val="00BB6E0E"/>
    <w:rsid w:val="00BB7875"/>
    <w:rsid w:val="00BC1115"/>
    <w:rsid w:val="00BC1E85"/>
    <w:rsid w:val="00BC2032"/>
    <w:rsid w:val="00BC50DB"/>
    <w:rsid w:val="00BC783B"/>
    <w:rsid w:val="00BC7A29"/>
    <w:rsid w:val="00BC7D78"/>
    <w:rsid w:val="00BD0144"/>
    <w:rsid w:val="00BD1628"/>
    <w:rsid w:val="00BD2106"/>
    <w:rsid w:val="00BD2F7A"/>
    <w:rsid w:val="00BD46FA"/>
    <w:rsid w:val="00BD4852"/>
    <w:rsid w:val="00BD7781"/>
    <w:rsid w:val="00BE2198"/>
    <w:rsid w:val="00BE337C"/>
    <w:rsid w:val="00BE34C5"/>
    <w:rsid w:val="00BE469F"/>
    <w:rsid w:val="00BE520F"/>
    <w:rsid w:val="00BE6B54"/>
    <w:rsid w:val="00BF0FC5"/>
    <w:rsid w:val="00BF1E14"/>
    <w:rsid w:val="00BF3A99"/>
    <w:rsid w:val="00BF6527"/>
    <w:rsid w:val="00C01E11"/>
    <w:rsid w:val="00C026A1"/>
    <w:rsid w:val="00C04B99"/>
    <w:rsid w:val="00C103B9"/>
    <w:rsid w:val="00C10701"/>
    <w:rsid w:val="00C125F5"/>
    <w:rsid w:val="00C15841"/>
    <w:rsid w:val="00C158A0"/>
    <w:rsid w:val="00C169F0"/>
    <w:rsid w:val="00C170E8"/>
    <w:rsid w:val="00C2256F"/>
    <w:rsid w:val="00C25435"/>
    <w:rsid w:val="00C25D4A"/>
    <w:rsid w:val="00C33AED"/>
    <w:rsid w:val="00C370DE"/>
    <w:rsid w:val="00C41022"/>
    <w:rsid w:val="00C417A6"/>
    <w:rsid w:val="00C4340C"/>
    <w:rsid w:val="00C43E7A"/>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70AE8"/>
    <w:rsid w:val="00C70C4D"/>
    <w:rsid w:val="00C76B84"/>
    <w:rsid w:val="00C77349"/>
    <w:rsid w:val="00C80710"/>
    <w:rsid w:val="00C81438"/>
    <w:rsid w:val="00C8164F"/>
    <w:rsid w:val="00C84210"/>
    <w:rsid w:val="00C85FFD"/>
    <w:rsid w:val="00C90E52"/>
    <w:rsid w:val="00C9254B"/>
    <w:rsid w:val="00C928DF"/>
    <w:rsid w:val="00C952E8"/>
    <w:rsid w:val="00C965E4"/>
    <w:rsid w:val="00CA18FA"/>
    <w:rsid w:val="00CA3CEA"/>
    <w:rsid w:val="00CB07ED"/>
    <w:rsid w:val="00CB0BDC"/>
    <w:rsid w:val="00CB1386"/>
    <w:rsid w:val="00CB3303"/>
    <w:rsid w:val="00CB3ECB"/>
    <w:rsid w:val="00CB7514"/>
    <w:rsid w:val="00CC1945"/>
    <w:rsid w:val="00CC1A5D"/>
    <w:rsid w:val="00CC57F2"/>
    <w:rsid w:val="00CC6B29"/>
    <w:rsid w:val="00CD1D1F"/>
    <w:rsid w:val="00CD529F"/>
    <w:rsid w:val="00CD5A92"/>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44FE"/>
    <w:rsid w:val="00D1573C"/>
    <w:rsid w:val="00D15A67"/>
    <w:rsid w:val="00D17F59"/>
    <w:rsid w:val="00D23742"/>
    <w:rsid w:val="00D24AD7"/>
    <w:rsid w:val="00D24B0F"/>
    <w:rsid w:val="00D25665"/>
    <w:rsid w:val="00D26C84"/>
    <w:rsid w:val="00D27667"/>
    <w:rsid w:val="00D30EFB"/>
    <w:rsid w:val="00D31073"/>
    <w:rsid w:val="00D31087"/>
    <w:rsid w:val="00D37B71"/>
    <w:rsid w:val="00D4253F"/>
    <w:rsid w:val="00D42811"/>
    <w:rsid w:val="00D43CFB"/>
    <w:rsid w:val="00D445FF"/>
    <w:rsid w:val="00D46A1F"/>
    <w:rsid w:val="00D46F54"/>
    <w:rsid w:val="00D47492"/>
    <w:rsid w:val="00D502B9"/>
    <w:rsid w:val="00D51368"/>
    <w:rsid w:val="00D51615"/>
    <w:rsid w:val="00D5630D"/>
    <w:rsid w:val="00D56C2B"/>
    <w:rsid w:val="00D57AAA"/>
    <w:rsid w:val="00D60D45"/>
    <w:rsid w:val="00D61B65"/>
    <w:rsid w:val="00D61E63"/>
    <w:rsid w:val="00D65207"/>
    <w:rsid w:val="00D67844"/>
    <w:rsid w:val="00D70E14"/>
    <w:rsid w:val="00D70F02"/>
    <w:rsid w:val="00D75397"/>
    <w:rsid w:val="00D763A1"/>
    <w:rsid w:val="00D81156"/>
    <w:rsid w:val="00D82870"/>
    <w:rsid w:val="00D835E1"/>
    <w:rsid w:val="00D84F0E"/>
    <w:rsid w:val="00D85C21"/>
    <w:rsid w:val="00D86B30"/>
    <w:rsid w:val="00D86F0B"/>
    <w:rsid w:val="00D9092E"/>
    <w:rsid w:val="00D919EE"/>
    <w:rsid w:val="00D92B37"/>
    <w:rsid w:val="00D94C53"/>
    <w:rsid w:val="00D9500A"/>
    <w:rsid w:val="00D95882"/>
    <w:rsid w:val="00D95AFE"/>
    <w:rsid w:val="00D95EF4"/>
    <w:rsid w:val="00D960AB"/>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D5DA4"/>
    <w:rsid w:val="00DE0B1C"/>
    <w:rsid w:val="00DE6415"/>
    <w:rsid w:val="00DF51E1"/>
    <w:rsid w:val="00DF6F9F"/>
    <w:rsid w:val="00DF6FDF"/>
    <w:rsid w:val="00DF7E03"/>
    <w:rsid w:val="00DF7EFF"/>
    <w:rsid w:val="00E00F8D"/>
    <w:rsid w:val="00E02173"/>
    <w:rsid w:val="00E07B76"/>
    <w:rsid w:val="00E104E4"/>
    <w:rsid w:val="00E22BFC"/>
    <w:rsid w:val="00E23054"/>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60369"/>
    <w:rsid w:val="00E60CC7"/>
    <w:rsid w:val="00E613A2"/>
    <w:rsid w:val="00E65B71"/>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3C4E"/>
    <w:rsid w:val="00EA4959"/>
    <w:rsid w:val="00EA733F"/>
    <w:rsid w:val="00EA75B5"/>
    <w:rsid w:val="00EA7946"/>
    <w:rsid w:val="00EB0F68"/>
    <w:rsid w:val="00EB2AB7"/>
    <w:rsid w:val="00EB46ED"/>
    <w:rsid w:val="00EB58B7"/>
    <w:rsid w:val="00EB7667"/>
    <w:rsid w:val="00EC08D0"/>
    <w:rsid w:val="00EC1F0D"/>
    <w:rsid w:val="00EC28E1"/>
    <w:rsid w:val="00EC3772"/>
    <w:rsid w:val="00EC60CF"/>
    <w:rsid w:val="00EC64AD"/>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D80"/>
    <w:rsid w:val="00F02D0F"/>
    <w:rsid w:val="00F03C66"/>
    <w:rsid w:val="00F05018"/>
    <w:rsid w:val="00F059A0"/>
    <w:rsid w:val="00F06FC5"/>
    <w:rsid w:val="00F0722C"/>
    <w:rsid w:val="00F07C05"/>
    <w:rsid w:val="00F12046"/>
    <w:rsid w:val="00F1260A"/>
    <w:rsid w:val="00F15650"/>
    <w:rsid w:val="00F16274"/>
    <w:rsid w:val="00F22384"/>
    <w:rsid w:val="00F2252F"/>
    <w:rsid w:val="00F250E0"/>
    <w:rsid w:val="00F25135"/>
    <w:rsid w:val="00F31648"/>
    <w:rsid w:val="00F33EBA"/>
    <w:rsid w:val="00F35EED"/>
    <w:rsid w:val="00F369B7"/>
    <w:rsid w:val="00F37E88"/>
    <w:rsid w:val="00F40DD9"/>
    <w:rsid w:val="00F42BF8"/>
    <w:rsid w:val="00F43472"/>
    <w:rsid w:val="00F4437B"/>
    <w:rsid w:val="00F44CC4"/>
    <w:rsid w:val="00F5434A"/>
    <w:rsid w:val="00F55EB7"/>
    <w:rsid w:val="00F60330"/>
    <w:rsid w:val="00F6229C"/>
    <w:rsid w:val="00F63B2E"/>
    <w:rsid w:val="00F63CBB"/>
    <w:rsid w:val="00F66A41"/>
    <w:rsid w:val="00F66E07"/>
    <w:rsid w:val="00F70180"/>
    <w:rsid w:val="00F718AD"/>
    <w:rsid w:val="00F71A73"/>
    <w:rsid w:val="00F73639"/>
    <w:rsid w:val="00F736E0"/>
    <w:rsid w:val="00F75A75"/>
    <w:rsid w:val="00F7616A"/>
    <w:rsid w:val="00F763C4"/>
    <w:rsid w:val="00F8131B"/>
    <w:rsid w:val="00F83D09"/>
    <w:rsid w:val="00F90A0A"/>
    <w:rsid w:val="00F90C1D"/>
    <w:rsid w:val="00F91370"/>
    <w:rsid w:val="00F9272B"/>
    <w:rsid w:val="00F93E9B"/>
    <w:rsid w:val="00F93FD7"/>
    <w:rsid w:val="00F96245"/>
    <w:rsid w:val="00F97429"/>
    <w:rsid w:val="00F97695"/>
    <w:rsid w:val="00F97E69"/>
    <w:rsid w:val="00FA2A30"/>
    <w:rsid w:val="00FA39E7"/>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FDC"/>
    <w:pPr>
      <w:jc w:val="left"/>
    </w:pPr>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a4">
    <w:name w:val="Table Grid"/>
    <w:basedOn w:val="a1"/>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454D4"/>
    <w:pPr>
      <w:spacing w:before="100" w:beforeAutospacing="1" w:after="100" w:afterAutospacing="1"/>
    </w:pPr>
  </w:style>
  <w:style w:type="character" w:customStyle="1" w:styleId="apple-converted-space">
    <w:name w:val="apple-converted-space"/>
    <w:basedOn w:val="a0"/>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1010</Words>
  <Characters>5757</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37</cp:revision>
  <cp:lastPrinted>2022-08-10T18:49:00Z</cp:lastPrinted>
  <dcterms:created xsi:type="dcterms:W3CDTF">2023-12-31T11:07:00Z</dcterms:created>
  <dcterms:modified xsi:type="dcterms:W3CDTF">2023-12-31T12:08:00Z</dcterms:modified>
</cp:coreProperties>
</file>