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C4D" w:rsidRPr="00CA4B5A" w:rsidRDefault="00996C4D">
      <w:pPr>
        <w:rPr>
          <w:rFonts w:ascii="Calibri" w:hAnsi="Calibri" w:cs="Calibri"/>
          <w:color w:val="000000" w:themeColor="text1"/>
          <w:sz w:val="22"/>
        </w:rPr>
      </w:pPr>
    </w:p>
    <w:p w:rsidR="00735E53" w:rsidRPr="00CA4B5A" w:rsidRDefault="00996C4D" w:rsidP="00735E53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Style w:val="a4"/>
          <w:rFonts w:ascii="Calibri" w:eastAsia="Malgun Gothic" w:hAnsi="Calibri" w:cs="Calibri"/>
          <w:b w:val="0"/>
          <w:bCs w:val="0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Introduce yourself by telling admissions something they wouldn’t</w:t>
      </w:r>
      <w:r w:rsidR="00CB79A5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 xml:space="preserve"> already know from your resume.</w:t>
      </w:r>
    </w:p>
    <w:p w:rsidR="00735E53" w:rsidRPr="00CA4B5A" w:rsidRDefault="00735E53" w:rsidP="00735E53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Style w:val="a4"/>
          <w:rFonts w:ascii="Calibri" w:eastAsia="Malgun Gothic" w:hAnsi="Calibri" w:cs="Calibri"/>
          <w:b w:val="0"/>
          <w:bCs w:val="0"/>
          <w:color w:val="000000" w:themeColor="text1"/>
          <w:kern w:val="0"/>
          <w:sz w:val="22"/>
        </w:rPr>
      </w:pPr>
    </w:p>
    <w:p w:rsidR="006D27E2" w:rsidRPr="00CA4B5A" w:rsidRDefault="00EF3E6C" w:rsidP="00735E53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>
        <w:rPr>
          <w:rFonts w:ascii="Calibri" w:eastAsia="Malgun Gothic" w:hAnsi="Calibri" w:cs="Calibri"/>
          <w:color w:val="000000" w:themeColor="text1"/>
          <w:kern w:val="0"/>
          <w:sz w:val="22"/>
        </w:rPr>
        <w:t>Why is {school name}</w:t>
      </w:r>
      <w:r w:rsidR="00996C4D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 xml:space="preserve"> the right program for you?</w:t>
      </w:r>
    </w:p>
    <w:p w:rsidR="006D27E2" w:rsidRPr="00CA4B5A" w:rsidRDefault="006D27E2" w:rsidP="006D27E2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B97B10" w:rsidRPr="00CA4B5A" w:rsidRDefault="00B97B10" w:rsidP="00B97B10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What is a value that you have and how wo</w:t>
      </w:r>
      <w:r w:rsidR="00EF3E6C">
        <w:rPr>
          <w:rFonts w:ascii="Calibri" w:eastAsia="Malgun Gothic" w:hAnsi="Calibri" w:cs="Calibri"/>
          <w:color w:val="000000" w:themeColor="text1"/>
          <w:kern w:val="0"/>
          <w:sz w:val="22"/>
        </w:rPr>
        <w:t xml:space="preserve">uld it contribute to the </w:t>
      </w:r>
      <w:r w:rsidR="00EF3E6C">
        <w:rPr>
          <w:rFonts w:ascii="Calibri" w:eastAsia="Malgun Gothic" w:hAnsi="Calibri" w:cs="Calibri"/>
          <w:color w:val="000000" w:themeColor="text1"/>
          <w:kern w:val="0"/>
          <w:sz w:val="22"/>
        </w:rPr>
        <w:t>{school name}</w:t>
      </w: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 xml:space="preserve"> community? </w:t>
      </w:r>
    </w:p>
    <w:p w:rsidR="00735E53" w:rsidRPr="00CA4B5A" w:rsidRDefault="00735E53" w:rsidP="00735E53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Style w:val="a4"/>
          <w:rFonts w:ascii="Calibri" w:eastAsia="Malgun Gothic" w:hAnsi="Calibri" w:cs="Calibri"/>
          <w:b w:val="0"/>
          <w:bCs w:val="0"/>
          <w:color w:val="000000" w:themeColor="text1"/>
          <w:kern w:val="0"/>
          <w:sz w:val="22"/>
        </w:rPr>
      </w:pPr>
    </w:p>
    <w:p w:rsidR="00735E53" w:rsidRPr="00CA4B5A" w:rsidRDefault="00996C4D" w:rsidP="00735E53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 time you took a risk. What did you learn?</w:t>
      </w:r>
    </w:p>
    <w:p w:rsidR="00A369DE" w:rsidRPr="00CA4B5A" w:rsidRDefault="00FA05FC" w:rsidP="00735E53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 time you were out of your comfort zone</w:t>
      </w:r>
      <w:r w:rsidR="00A369DE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br/>
      </w:r>
    </w:p>
    <w:p w:rsidR="00F663C5" w:rsidRPr="00CA4B5A" w:rsidRDefault="00BB119C" w:rsidP="00F663C5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If you were a team leader and you had a member of your team who constantly under-delivered, what would you do?</w:t>
      </w:r>
    </w:p>
    <w:p w:rsidR="00F663C5" w:rsidRPr="00CA4B5A" w:rsidRDefault="00F663C5" w:rsidP="00F663C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B97B10" w:rsidRPr="00CA4B5A" w:rsidRDefault="00BB119C" w:rsidP="00B97B10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 time you experienced a professional failure. What did you learn from it?</w:t>
      </w:r>
      <w:r w:rsidR="00B97B10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br/>
        <w:t>A time that you didn't achieve a goal and what was your approach</w:t>
      </w:r>
    </w:p>
    <w:p w:rsidR="00735E53" w:rsidRPr="00CA4B5A" w:rsidRDefault="00BB119C" w:rsidP="004369F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me about a time you worked with a dysfunctional team. How did you manage the situation?</w:t>
      </w:r>
      <w:r w:rsidR="00735E53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br/>
      </w: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 confl</w:t>
      </w:r>
      <w:r w:rsidR="00EF3E6C">
        <w:rPr>
          <w:rFonts w:ascii="Calibri" w:eastAsia="Malgun Gothic" w:hAnsi="Calibri" w:cs="Calibri"/>
          <w:color w:val="000000" w:themeColor="text1"/>
          <w:kern w:val="0"/>
          <w:sz w:val="22"/>
        </w:rPr>
        <w:t xml:space="preserve">ict you have had with your boss or </w:t>
      </w: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with a team at work. How did you manage to resolve it?</w:t>
      </w:r>
    </w:p>
    <w:p w:rsidR="00AF763A" w:rsidRPr="00CA4B5A" w:rsidRDefault="006945C7" w:rsidP="004369F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 time when you faced a conflict on a team that affected its productivity. How did you face it?</w:t>
      </w:r>
      <w:r w:rsidR="00BA7329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br/>
      </w:r>
    </w:p>
    <w:p w:rsidR="00BA7329" w:rsidRPr="00CA4B5A" w:rsidRDefault="00BB119C" w:rsidP="00127E4C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What accomplishment are you proudest of?</w:t>
      </w:r>
      <w:r w:rsidR="00BA7329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br/>
      </w:r>
    </w:p>
    <w:p w:rsidR="00BB119C" w:rsidRPr="00CA4B5A" w:rsidRDefault="00BB119C" w:rsidP="00735E53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an organization or activity to which you have devoted a significant amount of time. Why was it meaningful to you?</w:t>
      </w:r>
      <w:r w:rsidR="00735E53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br/>
      </w:r>
      <w:r w:rsidR="001F5CA6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What do you like to do in your free time?</w:t>
      </w:r>
    </w:p>
    <w:p w:rsidR="00A30903" w:rsidRPr="00CA4B5A" w:rsidRDefault="00A30903" w:rsidP="00A30903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BB119C" w:rsidRPr="00CA4B5A" w:rsidRDefault="00BB119C" w:rsidP="00BB119C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What will your classmates be most surprised to learn about you?</w:t>
      </w:r>
    </w:p>
    <w:p w:rsidR="007F1938" w:rsidRPr="00CA4B5A" w:rsidRDefault="007F1938" w:rsidP="007F1938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BB119C" w:rsidRPr="00CA4B5A" w:rsidRDefault="00BB119C" w:rsidP="00BB119C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What is the most challenging aspect of working in an internationally diverse environment?</w:t>
      </w:r>
    </w:p>
    <w:p w:rsidR="000424AD" w:rsidRPr="00CA4B5A" w:rsidRDefault="000424AD" w:rsidP="007F1938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bookmarkStart w:id="0" w:name="_GoBack"/>
      <w:bookmarkEnd w:id="0"/>
    </w:p>
    <w:p w:rsidR="00BB119C" w:rsidRPr="00CA4B5A" w:rsidRDefault="00BB119C" w:rsidP="00BB119C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Who is someone you deeply admire and why?</w:t>
      </w:r>
    </w:p>
    <w:p w:rsidR="000424AD" w:rsidRPr="00CA4B5A" w:rsidRDefault="000424AD" w:rsidP="000424AD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BB119C" w:rsidRPr="00CA4B5A" w:rsidRDefault="00BB119C" w:rsidP="00BB119C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What’s the best piece of advice you have ever received that you also shared with other people?</w:t>
      </w:r>
    </w:p>
    <w:p w:rsidR="006945C7" w:rsidRPr="00CA4B5A" w:rsidRDefault="006945C7" w:rsidP="006945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EF4B90" w:rsidRPr="00CA4B5A" w:rsidRDefault="00BB119C" w:rsidP="00EF4B90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When you have a problem, who do you approach for advice and why?</w:t>
      </w:r>
    </w:p>
    <w:p w:rsidR="006945C7" w:rsidRPr="00CA4B5A" w:rsidRDefault="006945C7" w:rsidP="006945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BB119C" w:rsidRPr="00CA4B5A" w:rsidRDefault="00BB119C" w:rsidP="00BB119C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How would your teammates describe you?</w:t>
      </w:r>
    </w:p>
    <w:p w:rsidR="006945C7" w:rsidRPr="00CA4B5A" w:rsidRDefault="006945C7" w:rsidP="006945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735E53" w:rsidRPr="00CA4B5A" w:rsidRDefault="00BB119C" w:rsidP="00735E53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If you could change one thing about yourself, what would it be and why?</w:t>
      </w:r>
    </w:p>
    <w:p w:rsidR="00735E53" w:rsidRPr="00CA4B5A" w:rsidRDefault="00735E53" w:rsidP="00735E53">
      <w:pPr>
        <w:pStyle w:val="a5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BB119C" w:rsidRPr="00CA4B5A" w:rsidRDefault="00BB119C" w:rsidP="00735E53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 time you worked with diversity in the workplace.</w:t>
      </w:r>
    </w:p>
    <w:p w:rsidR="00597F25" w:rsidRPr="00CA4B5A" w:rsidRDefault="00597F25" w:rsidP="006945C7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BB119C" w:rsidRPr="00CA4B5A" w:rsidRDefault="00BB119C" w:rsidP="00BB119C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 time you contributed to improving a process in your organization.</w:t>
      </w:r>
    </w:p>
    <w:p w:rsidR="00BB2BF5" w:rsidRPr="00CA4B5A" w:rsidRDefault="00BB2BF5" w:rsidP="00BB2BF5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BB2BF5" w:rsidRPr="00CA4B5A" w:rsidRDefault="00BB119C" w:rsidP="006945C7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 time you solved a problem in a creative way. </w:t>
      </w:r>
    </w:p>
    <w:p w:rsidR="00FA05FC" w:rsidRPr="00CA4B5A" w:rsidRDefault="00FA05FC" w:rsidP="00FA05F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996C4D" w:rsidRPr="00CA4B5A" w:rsidRDefault="00BB119C" w:rsidP="00742E23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lastRenderedPageBreak/>
        <w:t>Whose leadership style do you admire and why?</w:t>
      </w:r>
      <w:r w:rsidR="00996C4D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 xml:space="preserve"> What about their style of leadersh</w:t>
      </w:r>
      <w:r w:rsidR="00735E53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ip appeals to or motivates you?</w:t>
      </w:r>
      <w:r w:rsidR="00735E53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br/>
      </w: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Talk about an environment</w:t>
      </w:r>
      <w:r w:rsidR="007A5200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 xml:space="preserve"> you work well in and thrive in.</w:t>
      </w:r>
    </w:p>
    <w:p w:rsidR="00FA05FC" w:rsidRPr="00CA4B5A" w:rsidRDefault="00FA05FC" w:rsidP="00FA05F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996C4D" w:rsidRPr="00CA4B5A" w:rsidRDefault="00BB119C" w:rsidP="00996C4D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How long have you considered an MBA and what h</w:t>
      </w:r>
      <w:r w:rsidR="00735E53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 xml:space="preserve">ave you learned about yourself? </w:t>
      </w:r>
      <w:r w:rsidR="00735E53" w:rsidRPr="00CA4B5A">
        <w:rPr>
          <w:rFonts w:ascii="Calibri" w:eastAsia="Malgun Gothic" w:hAnsi="Calibri" w:cs="Calibri" w:hint="eastAsia"/>
          <w:color w:val="000000" w:themeColor="text1"/>
          <w:kern w:val="0"/>
          <w:sz w:val="22"/>
        </w:rPr>
        <w:t>G</w:t>
      </w: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oals in the process of doing so</w:t>
      </w:r>
    </w:p>
    <w:p w:rsidR="004369F7" w:rsidRPr="00CA4B5A" w:rsidRDefault="004369F7" w:rsidP="00FA05F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F54CCD" w:rsidRPr="00CA4B5A" w:rsidRDefault="00BB119C" w:rsidP="00FA05FC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A time when you initiated something that encouraged people to collaborate </w:t>
      </w:r>
      <w:r w:rsidR="00C60795"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br/>
        <w:t>Tell us about a positive impact that you made. Why was it important to you and others?</w:t>
      </w:r>
    </w:p>
    <w:p w:rsidR="00FA05FC" w:rsidRPr="00CA4B5A" w:rsidRDefault="00FA05FC" w:rsidP="00FA05F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996C4D" w:rsidRPr="00CA4B5A" w:rsidRDefault="00BB119C" w:rsidP="00996C4D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us about a relationship or connection you leveraged to reach your goals.</w:t>
      </w:r>
    </w:p>
    <w:p w:rsidR="00FA05FC" w:rsidRPr="00CA4B5A" w:rsidRDefault="00FA05FC" w:rsidP="00FA05F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996C4D" w:rsidRPr="00CA4B5A" w:rsidRDefault="00BB119C" w:rsidP="00996C4D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What's the biggest misperception your coworkers might have about you? If you had the opportunity, how might you shift their thinking?</w:t>
      </w:r>
    </w:p>
    <w:p w:rsidR="00FA05FC" w:rsidRPr="00CA4B5A" w:rsidRDefault="00FA05FC" w:rsidP="00FA05FC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</w:p>
    <w:p w:rsidR="00C34A8E" w:rsidRPr="00CA4B5A" w:rsidRDefault="00BB119C" w:rsidP="00C34A8E">
      <w:pPr>
        <w:widowControl/>
        <w:numPr>
          <w:ilvl w:val="0"/>
          <w:numId w:val="1"/>
        </w:numPr>
        <w:shd w:val="clear" w:color="auto" w:fill="FFFFFF"/>
        <w:wordWrap/>
        <w:autoSpaceDE/>
        <w:autoSpaceDN/>
        <w:spacing w:after="0" w:line="240" w:lineRule="auto"/>
        <w:ind w:left="0"/>
        <w:jc w:val="left"/>
        <w:rPr>
          <w:rFonts w:ascii="Calibri" w:eastAsia="Malgun Gothic" w:hAnsi="Calibri" w:cs="Calibri"/>
          <w:color w:val="000000" w:themeColor="text1"/>
          <w:kern w:val="0"/>
          <w:sz w:val="22"/>
        </w:rPr>
      </w:pPr>
      <w:r w:rsidRPr="00CA4B5A">
        <w:rPr>
          <w:rFonts w:ascii="Calibri" w:eastAsia="Malgun Gothic" w:hAnsi="Calibri" w:cs="Calibri"/>
          <w:color w:val="000000" w:themeColor="text1"/>
          <w:kern w:val="0"/>
          <w:sz w:val="22"/>
        </w:rPr>
        <w:t>Tell me about a life experience you've had outside of the classroom or the office that prepared you to pursue graduate-level education.</w:t>
      </w:r>
    </w:p>
    <w:sectPr w:rsidR="00C34A8E" w:rsidRPr="00CA4B5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616D5"/>
    <w:multiLevelType w:val="multilevel"/>
    <w:tmpl w:val="2E3C0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D61A2"/>
    <w:multiLevelType w:val="multilevel"/>
    <w:tmpl w:val="8FF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551E47"/>
    <w:multiLevelType w:val="multilevel"/>
    <w:tmpl w:val="7728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9C"/>
    <w:rsid w:val="00040382"/>
    <w:rsid w:val="000424AD"/>
    <w:rsid w:val="000A4B9D"/>
    <w:rsid w:val="000F74C1"/>
    <w:rsid w:val="001F5CA6"/>
    <w:rsid w:val="002429D1"/>
    <w:rsid w:val="002B5872"/>
    <w:rsid w:val="002C3D7D"/>
    <w:rsid w:val="002C48A6"/>
    <w:rsid w:val="00376BE4"/>
    <w:rsid w:val="00394D27"/>
    <w:rsid w:val="003A10DE"/>
    <w:rsid w:val="003B238B"/>
    <w:rsid w:val="003D3B5B"/>
    <w:rsid w:val="004369F7"/>
    <w:rsid w:val="00446E38"/>
    <w:rsid w:val="00461890"/>
    <w:rsid w:val="00472D89"/>
    <w:rsid w:val="005610CF"/>
    <w:rsid w:val="00597F25"/>
    <w:rsid w:val="005B0857"/>
    <w:rsid w:val="00603ECA"/>
    <w:rsid w:val="006308EC"/>
    <w:rsid w:val="006945C7"/>
    <w:rsid w:val="006B0E1D"/>
    <w:rsid w:val="006D27E2"/>
    <w:rsid w:val="0070212E"/>
    <w:rsid w:val="0071266C"/>
    <w:rsid w:val="00735E53"/>
    <w:rsid w:val="00742E23"/>
    <w:rsid w:val="00775AED"/>
    <w:rsid w:val="007A5200"/>
    <w:rsid w:val="007F1938"/>
    <w:rsid w:val="00842833"/>
    <w:rsid w:val="00981B47"/>
    <w:rsid w:val="00996C4D"/>
    <w:rsid w:val="009A57AD"/>
    <w:rsid w:val="00A30903"/>
    <w:rsid w:val="00A369DE"/>
    <w:rsid w:val="00AC7773"/>
    <w:rsid w:val="00AE13A5"/>
    <w:rsid w:val="00AF763A"/>
    <w:rsid w:val="00B97B10"/>
    <w:rsid w:val="00BA6AB3"/>
    <w:rsid w:val="00BA7329"/>
    <w:rsid w:val="00BB119C"/>
    <w:rsid w:val="00BB2BF5"/>
    <w:rsid w:val="00C11BCA"/>
    <w:rsid w:val="00C34A8E"/>
    <w:rsid w:val="00C60795"/>
    <w:rsid w:val="00CA4B5A"/>
    <w:rsid w:val="00CB79A5"/>
    <w:rsid w:val="00CD3C7B"/>
    <w:rsid w:val="00CF5C36"/>
    <w:rsid w:val="00D6087D"/>
    <w:rsid w:val="00DB2A80"/>
    <w:rsid w:val="00E64A12"/>
    <w:rsid w:val="00E7284B"/>
    <w:rsid w:val="00EF3E6C"/>
    <w:rsid w:val="00EF4B90"/>
    <w:rsid w:val="00F00543"/>
    <w:rsid w:val="00F5092A"/>
    <w:rsid w:val="00F54CCD"/>
    <w:rsid w:val="00F663C5"/>
    <w:rsid w:val="00F91792"/>
    <w:rsid w:val="00FA05FC"/>
    <w:rsid w:val="00FA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1C66"/>
  <w15:chartTrackingRefBased/>
  <w15:docId w15:val="{9428AA84-9A5B-4A4E-A8B9-076CE0B7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19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B79A5"/>
    <w:rPr>
      <w:b/>
      <w:bCs/>
    </w:rPr>
  </w:style>
  <w:style w:type="paragraph" w:styleId="a5">
    <w:name w:val="List Paragraph"/>
    <w:basedOn w:val="a"/>
    <w:uiPriority w:val="34"/>
    <w:qFormat/>
    <w:rsid w:val="00A369D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2024-09-08T08:07:00Z</cp:lastPrinted>
  <dcterms:created xsi:type="dcterms:W3CDTF">2025-01-25T05:52:00Z</dcterms:created>
  <dcterms:modified xsi:type="dcterms:W3CDTF">2025-01-25T05:56:00Z</dcterms:modified>
</cp:coreProperties>
</file>