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5931" w14:textId="77777777" w:rsidR="007B7297" w:rsidRPr="0065593B" w:rsidRDefault="007B7297" w:rsidP="007B7297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44"/>
          <w:szCs w:val="44"/>
        </w:rPr>
      </w:pPr>
      <w:r w:rsidRPr="0065593B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변리사</w:t>
      </w:r>
      <w:r w:rsidRPr="0065593B"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</w:rPr>
        <w:t>/</w:t>
      </w:r>
      <w:r w:rsidR="00966921"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</w:rPr>
        <w:t xml:space="preserve">국가공무원 </w:t>
      </w:r>
      <w:r w:rsidR="00966921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5</w:t>
      </w:r>
      <w:r w:rsidR="00966921"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</w:rPr>
        <w:t>급(기술)</w:t>
      </w:r>
      <w:r w:rsidRPr="0065593B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 xml:space="preserve"> </w:t>
      </w:r>
      <w:proofErr w:type="spellStart"/>
      <w:r w:rsidRPr="0065593B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준비반</w:t>
      </w:r>
      <w:proofErr w:type="spellEnd"/>
      <w:r w:rsidRPr="0065593B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 xml:space="preserve"> </w:t>
      </w:r>
    </w:p>
    <w:p w14:paraId="542D6C0A" w14:textId="77777777" w:rsidR="007B7297" w:rsidRPr="0065593B" w:rsidRDefault="007B7297" w:rsidP="007B7297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44"/>
          <w:szCs w:val="44"/>
        </w:rPr>
      </w:pPr>
      <w:r w:rsidRPr="0065593B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입실원서</w:t>
      </w:r>
    </w:p>
    <w:p w14:paraId="6D96A128" w14:textId="424E34E1" w:rsidR="007B7297" w:rsidRPr="0065593B" w:rsidRDefault="00DA4766" w:rsidP="007B7297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44"/>
          <w:szCs w:val="44"/>
        </w:rPr>
      </w:pPr>
      <w:r w:rsidRPr="0065593B"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</w:rPr>
        <w:t>(20</w:t>
      </w:r>
      <w:r w:rsidR="00542CF4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2</w:t>
      </w:r>
      <w:r w:rsidR="00A36D9A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3</w:t>
      </w:r>
      <w:r w:rsidR="007B7297" w:rsidRPr="0065593B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 xml:space="preserve">년 </w:t>
      </w:r>
      <w:proofErr w:type="gramStart"/>
      <w:r w:rsidR="007B7297" w:rsidRPr="0065593B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 xml:space="preserve">제 </w:t>
      </w:r>
      <w:r w:rsidR="00A36D9A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1</w:t>
      </w:r>
      <w:proofErr w:type="gramEnd"/>
      <w:r w:rsidR="007B7297" w:rsidRPr="0065593B">
        <w:rPr>
          <w:rFonts w:ascii="굴림" w:eastAsia="굴림" w:hAnsi="굴림" w:cs="굴림"/>
          <w:b/>
          <w:bCs/>
          <w:color w:val="000000"/>
          <w:kern w:val="0"/>
          <w:sz w:val="44"/>
          <w:szCs w:val="44"/>
        </w:rPr>
        <w:t>학기</w:t>
      </w:r>
      <w:r w:rsidR="007B7297" w:rsidRPr="0065593B"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</w:rPr>
        <w:t>)</w:t>
      </w:r>
    </w:p>
    <w:p w14:paraId="46B18074" w14:textId="77777777" w:rsidR="007B7297" w:rsidRPr="007B7297" w:rsidRDefault="007B7297" w:rsidP="007B7297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2494"/>
        <w:gridCol w:w="1758"/>
        <w:gridCol w:w="509"/>
        <w:gridCol w:w="1928"/>
      </w:tblGrid>
      <w:tr w:rsidR="0065593B" w:rsidRPr="0065593B" w14:paraId="00264E57" w14:textId="77777777" w:rsidTr="00244EA3">
        <w:trPr>
          <w:trHeight w:val="723"/>
        </w:trPr>
        <w:tc>
          <w:tcPr>
            <w:tcW w:w="83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99C4F9" w14:textId="77777777" w:rsidR="0065593B" w:rsidRPr="0065593B" w:rsidRDefault="0065593B" w:rsidP="0065593B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2"/>
              </w:rPr>
              <w:t xml:space="preserve">변리사 1차 </w:t>
            </w:r>
            <w:proofErr w:type="gramStart"/>
            <w:r w:rsidRPr="0065593B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2"/>
              </w:rPr>
              <w:t xml:space="preserve">(  </w:t>
            </w:r>
            <w:proofErr w:type="gramEnd"/>
            <w:r w:rsidRPr="0065593B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2"/>
              </w:rPr>
              <w:t xml:space="preserve"> )  2차 (   ) </w:t>
            </w:r>
            <w:r w:rsidR="00966921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2"/>
              </w:rPr>
              <w:t>5급(기술)</w:t>
            </w:r>
            <w:r w:rsidRPr="0065593B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2"/>
              </w:rPr>
              <w:t xml:space="preserve">( 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65593B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2"/>
              </w:rPr>
              <w:t xml:space="preserve">/시험 류:                </w:t>
            </w:r>
            <w:r w:rsidRPr="0065593B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7B7297" w:rsidRPr="0065593B" w14:paraId="0982D14E" w14:textId="77777777" w:rsidTr="007B7297">
        <w:trPr>
          <w:trHeight w:val="723"/>
        </w:trPr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816D4" w14:textId="77777777" w:rsidR="007B7297" w:rsidRPr="0065593B" w:rsidRDefault="007B7297" w:rsidP="007B729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성명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097D6" w14:textId="77777777" w:rsidR="007B7297" w:rsidRPr="0065593B" w:rsidRDefault="007B7297" w:rsidP="007B729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BDC648" w14:textId="77777777" w:rsidR="007B7297" w:rsidRPr="0065593B" w:rsidRDefault="007B7297" w:rsidP="007B729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6C9452" w14:textId="77777777" w:rsidR="007B7297" w:rsidRPr="0065593B" w:rsidRDefault="007B7297" w:rsidP="007B7297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7B7297" w:rsidRPr="0065593B" w14:paraId="55981924" w14:textId="77777777" w:rsidTr="007B7297">
        <w:trPr>
          <w:trHeight w:val="723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A443B2" w14:textId="77777777" w:rsidR="007B7297" w:rsidRPr="0065593B" w:rsidRDefault="007B7297" w:rsidP="007B7297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학적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603DF" w14:textId="77777777" w:rsidR="007B7297" w:rsidRPr="0065593B" w:rsidRDefault="007B7297" w:rsidP="007B7297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재학생</w:t>
            </w:r>
          </w:p>
        </w:tc>
        <w:tc>
          <w:tcPr>
            <w:tcW w:w="4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CDA08" w14:textId="77777777" w:rsidR="000C2846" w:rsidRDefault="007B7297" w:rsidP="00AC2AF7">
            <w:pPr>
              <w:snapToGrid w:val="0"/>
              <w:spacing w:line="384" w:lineRule="auto"/>
              <w:ind w:firstLineChars="500" w:firstLine="108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학년</w:t>
            </w:r>
            <w:r w:rsidR="00F952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F9529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  <w:r w:rsidR="00F9529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학기</w:t>
            </w:r>
            <w:r w:rsidR="00AC2AF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AC2AF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</w:p>
          <w:p w14:paraId="698F2D65" w14:textId="5A277947" w:rsidR="007B7297" w:rsidRPr="0065593B" w:rsidRDefault="000C2846" w:rsidP="00AC2AF7">
            <w:pPr>
              <w:snapToGrid w:val="0"/>
              <w:spacing w:line="384" w:lineRule="auto"/>
              <w:ind w:firstLineChars="500" w:firstLine="1080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="00A36D9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="00A36D9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학기 </w:t>
            </w:r>
            <w:r w:rsidR="00AC2AF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재학여부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 w:rsidR="00AC2AF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AC2AF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End"/>
            <w:r w:rsidR="00AC2AF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)</w:t>
            </w:r>
          </w:p>
        </w:tc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D5C0D" w14:textId="77777777" w:rsidR="007B7297" w:rsidRPr="0065593B" w:rsidRDefault="007B7297" w:rsidP="007B729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사진</w:t>
            </w:r>
          </w:p>
          <w:p w14:paraId="455128D4" w14:textId="77777777" w:rsidR="007B7297" w:rsidRPr="0065593B" w:rsidRDefault="007B7297" w:rsidP="007B729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(3x4)</w:t>
            </w:r>
          </w:p>
        </w:tc>
      </w:tr>
      <w:tr w:rsidR="007B7297" w:rsidRPr="0065593B" w14:paraId="1A80EDE0" w14:textId="77777777" w:rsidTr="007B7297">
        <w:trPr>
          <w:trHeight w:val="7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0968E6" w14:textId="77777777" w:rsidR="007B7297" w:rsidRPr="0065593B" w:rsidRDefault="007B7297" w:rsidP="007B72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A0BD5" w14:textId="77777777" w:rsidR="007B7297" w:rsidRPr="0065593B" w:rsidRDefault="007B7297" w:rsidP="007B7297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졸업생</w:t>
            </w:r>
          </w:p>
        </w:tc>
        <w:tc>
          <w:tcPr>
            <w:tcW w:w="4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74C0C5" w14:textId="21C3F1A6" w:rsidR="007B7297" w:rsidRPr="0065593B" w:rsidRDefault="007B7297" w:rsidP="00F266EF">
            <w:pPr>
              <w:snapToGrid w:val="0"/>
              <w:spacing w:line="384" w:lineRule="auto"/>
              <w:ind w:firstLineChars="800" w:firstLine="1727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년도 </w:t>
            </w:r>
            <w:r w:rsidR="00F266EF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      </w:t>
            </w:r>
            <w:r w:rsidR="00F266E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월 </w:t>
            </w:r>
            <w:r w:rsidR="00F266EF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졸업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142FF7" w14:textId="77777777" w:rsidR="007B7297" w:rsidRPr="0065593B" w:rsidRDefault="007B7297" w:rsidP="007B72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7B7297" w:rsidRPr="0065593B" w14:paraId="41052A9C" w14:textId="77777777" w:rsidTr="007B7297">
        <w:trPr>
          <w:trHeight w:val="723"/>
        </w:trPr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2675D" w14:textId="77777777" w:rsidR="007B7297" w:rsidRPr="0065593B" w:rsidRDefault="007B7297" w:rsidP="007B729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소속</w:t>
            </w:r>
          </w:p>
        </w:tc>
        <w:tc>
          <w:tcPr>
            <w:tcW w:w="4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45572" w14:textId="0673E9D1" w:rsidR="007B7297" w:rsidRPr="0065593B" w:rsidRDefault="007B7297" w:rsidP="007B7297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학과</w:t>
            </w:r>
            <w:r w:rsidR="00F266E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E00B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          </w:t>
            </w: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학번</w:t>
            </w:r>
            <w:r w:rsidR="00F266E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3EB727" w14:textId="77777777" w:rsidR="007B7297" w:rsidRPr="0065593B" w:rsidRDefault="007B7297" w:rsidP="007B72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7B7297" w:rsidRPr="0065593B" w14:paraId="47D1CF65" w14:textId="77777777" w:rsidTr="007B7297">
        <w:trPr>
          <w:trHeight w:val="72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07B89" w14:textId="77777777" w:rsidR="007B7297" w:rsidRPr="0065593B" w:rsidRDefault="007B7297" w:rsidP="007B72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D020F2" w14:textId="05D9F3CE" w:rsidR="007B7297" w:rsidRPr="0065593B" w:rsidRDefault="007B7297" w:rsidP="007B7297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복수전공</w:t>
            </w:r>
            <w:r w:rsidRPr="0065593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="00F266EF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      </w:t>
            </w:r>
            <w:r w:rsidRPr="0065593B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부전공</w:t>
            </w:r>
            <w:r w:rsidRPr="0065593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CA639" w14:textId="77777777" w:rsidR="007B7297" w:rsidRPr="0065593B" w:rsidRDefault="007B7297" w:rsidP="007B729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14:paraId="54A458B3" w14:textId="77777777" w:rsidR="007B7297" w:rsidRPr="007B7297" w:rsidRDefault="007B7297" w:rsidP="007B7297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569F445" w14:textId="6745E154" w:rsidR="00AC2AF7" w:rsidRPr="000C2846" w:rsidRDefault="007B7297" w:rsidP="007B7297">
      <w:pPr>
        <w:spacing w:line="384" w:lineRule="auto"/>
        <w:textAlignment w:val="baseline"/>
        <w:rPr>
          <w:rFonts w:ascii="굴림" w:eastAsia="바탕" w:hAnsi="굴림" w:cs="굴림"/>
          <w:b/>
          <w:bCs/>
          <w:color w:val="000000"/>
          <w:kern w:val="0"/>
          <w:sz w:val="24"/>
          <w:szCs w:val="24"/>
        </w:rPr>
      </w:pPr>
      <w:r w:rsidRPr="007B7297">
        <w:rPr>
          <w:rFonts w:ascii="굴림" w:eastAsia="바탕" w:hAnsi="굴림" w:cs="굴림"/>
          <w:b/>
          <w:bCs/>
          <w:color w:val="000000"/>
          <w:kern w:val="0"/>
          <w:sz w:val="24"/>
          <w:szCs w:val="24"/>
        </w:rPr>
        <w:t xml:space="preserve">※ </w:t>
      </w:r>
      <w:r w:rsidRPr="007B7297">
        <w:rPr>
          <w:rFonts w:ascii="굴림" w:eastAsia="바탕" w:hAnsi="굴림" w:cs="굴림"/>
          <w:b/>
          <w:bCs/>
          <w:color w:val="000000"/>
          <w:kern w:val="0"/>
          <w:sz w:val="24"/>
          <w:szCs w:val="24"/>
        </w:rPr>
        <w:t>기타</w:t>
      </w:r>
      <w:r w:rsidRPr="007B7297">
        <w:rPr>
          <w:rFonts w:ascii="굴림" w:eastAsia="바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7B7297">
        <w:rPr>
          <w:rFonts w:ascii="굴림" w:eastAsia="바탕" w:hAnsi="굴림" w:cs="굴림"/>
          <w:b/>
          <w:bCs/>
          <w:color w:val="000000"/>
          <w:kern w:val="0"/>
          <w:sz w:val="24"/>
          <w:szCs w:val="24"/>
        </w:rPr>
        <w:t>사항</w:t>
      </w:r>
      <w:r w:rsidRPr="007B7297">
        <w:rPr>
          <w:rFonts w:ascii="굴림" w:eastAsia="바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AC2AF7">
        <w:rPr>
          <w:rFonts w:ascii="굴림" w:eastAsia="바탕" w:hAnsi="굴림" w:cs="굴림"/>
          <w:color w:val="000000"/>
          <w:kern w:val="0"/>
          <w:sz w:val="24"/>
          <w:szCs w:val="24"/>
          <w:u w:val="single"/>
        </w:rPr>
        <w:t xml:space="preserve"> </w:t>
      </w:r>
    </w:p>
    <w:p w14:paraId="50C14C0F" w14:textId="5E2C7F42" w:rsidR="0067346F" w:rsidRPr="0067346F" w:rsidRDefault="00AC2AF7" w:rsidP="007B7297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u w:val="single"/>
        </w:rPr>
      </w:pPr>
      <w:r>
        <w:rPr>
          <w:rFonts w:ascii="굴림" w:eastAsia="바탕" w:hAnsi="굴림" w:cs="굴림"/>
          <w:color w:val="000000"/>
          <w:kern w:val="0"/>
          <w:sz w:val="24"/>
          <w:szCs w:val="24"/>
          <w:u w:val="single"/>
        </w:rPr>
        <w:t xml:space="preserve">- </w:t>
      </w:r>
      <w:r w:rsidR="00966921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>변리사</w:t>
      </w:r>
      <w:r w:rsidR="00966921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 xml:space="preserve"> </w:t>
      </w:r>
      <w:r w:rsidR="0067346F" w:rsidRPr="0067346F">
        <w:rPr>
          <w:rFonts w:ascii="굴림" w:eastAsia="바탕" w:hAnsi="굴림" w:cs="굴림"/>
          <w:color w:val="000000"/>
          <w:kern w:val="0"/>
          <w:sz w:val="24"/>
          <w:szCs w:val="24"/>
          <w:u w:val="single"/>
        </w:rPr>
        <w:t>1</w:t>
      </w:r>
      <w:r w:rsidR="0067346F" w:rsidRPr="0067346F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>차</w:t>
      </w:r>
      <w:r w:rsidR="0067346F" w:rsidRPr="0067346F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 xml:space="preserve"> </w:t>
      </w:r>
      <w:r w:rsidR="0067346F" w:rsidRPr="0067346F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>시험</w:t>
      </w:r>
      <w:r w:rsidR="0067346F" w:rsidRPr="0067346F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 xml:space="preserve"> </w:t>
      </w:r>
      <w:proofErr w:type="spellStart"/>
      <w:r w:rsidR="0067346F" w:rsidRPr="0067346F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>가채점</w:t>
      </w:r>
      <w:proofErr w:type="spellEnd"/>
      <w:r w:rsidR="0067346F" w:rsidRPr="0067346F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 xml:space="preserve"> </w:t>
      </w:r>
      <w:r w:rsidR="0067346F" w:rsidRPr="0067346F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>결과</w:t>
      </w:r>
      <w:r w:rsidR="00D255F3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 xml:space="preserve"> </w:t>
      </w:r>
      <w:r w:rsidR="00D255F3">
        <w:rPr>
          <w:rFonts w:ascii="굴림" w:eastAsia="바탕" w:hAnsi="굴림" w:cs="굴림"/>
          <w:color w:val="000000"/>
          <w:kern w:val="0"/>
          <w:sz w:val="24"/>
          <w:szCs w:val="24"/>
          <w:u w:val="single"/>
        </w:rPr>
        <w:t>(</w:t>
      </w:r>
      <w:r w:rsidR="00F95297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>평균과</w:t>
      </w:r>
      <w:r w:rsidR="00F95297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 xml:space="preserve"> </w:t>
      </w:r>
      <w:r w:rsidR="00D255F3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>과목별</w:t>
      </w:r>
      <w:r w:rsidR="00D255F3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 xml:space="preserve"> </w:t>
      </w:r>
      <w:r w:rsidR="00D255F3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>기입</w:t>
      </w:r>
      <w:r w:rsidR="00D255F3">
        <w:rPr>
          <w:rFonts w:ascii="굴림" w:eastAsia="바탕" w:hAnsi="굴림" w:cs="굴림"/>
          <w:color w:val="000000"/>
          <w:kern w:val="0"/>
          <w:sz w:val="24"/>
          <w:szCs w:val="24"/>
          <w:u w:val="single"/>
        </w:rPr>
        <w:t>)</w:t>
      </w:r>
      <w:r w:rsidR="0067346F" w:rsidRPr="0067346F">
        <w:rPr>
          <w:rFonts w:ascii="굴림" w:eastAsia="바탕" w:hAnsi="굴림" w:cs="굴림" w:hint="eastAsia"/>
          <w:color w:val="000000"/>
          <w:kern w:val="0"/>
          <w:sz w:val="24"/>
          <w:szCs w:val="24"/>
          <w:u w:val="single"/>
        </w:rPr>
        <w:t>:</w:t>
      </w:r>
      <w:r w:rsidR="0067346F" w:rsidRPr="0067346F">
        <w:rPr>
          <w:rFonts w:ascii="굴림" w:eastAsia="바탕" w:hAnsi="굴림" w:cs="굴림"/>
          <w:color w:val="000000"/>
          <w:kern w:val="0"/>
          <w:sz w:val="24"/>
          <w:szCs w:val="24"/>
          <w:u w:val="single"/>
        </w:rPr>
        <w:t xml:space="preserve"> </w:t>
      </w:r>
      <w:r w:rsidR="0067346F">
        <w:rPr>
          <w:rFonts w:ascii="굴림" w:eastAsia="바탕" w:hAnsi="굴림" w:cs="굴림"/>
          <w:color w:val="000000"/>
          <w:kern w:val="0"/>
          <w:sz w:val="24"/>
          <w:szCs w:val="24"/>
          <w:u w:val="single"/>
        </w:rPr>
        <w:t xml:space="preserve">              </w:t>
      </w:r>
    </w:p>
    <w:p w14:paraId="228FAF99" w14:textId="77777777" w:rsidR="007B7297" w:rsidRDefault="007B7297" w:rsidP="007B7297">
      <w:pPr>
        <w:spacing w:line="384" w:lineRule="auto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7B729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- </w:t>
      </w:r>
      <w:r w:rsidR="0065593B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변리사 </w:t>
      </w:r>
      <w:r w:rsidRPr="007B729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1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차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시험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합격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여부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(</w:t>
      </w:r>
      <w:proofErr w:type="spellStart"/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합격년도</w:t>
      </w:r>
      <w:proofErr w:type="spellEnd"/>
      <w:r w:rsidR="00170D12">
        <w:rPr>
          <w:rFonts w:ascii="굴림" w:eastAsia="바탕" w:hAnsi="굴림" w:cs="굴림" w:hint="eastAsia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기재</w:t>
      </w:r>
      <w:proofErr w:type="gramStart"/>
      <w:r w:rsidRPr="007B729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)</w:t>
      </w:r>
      <w:r w:rsidR="0065593B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:</w:t>
      </w:r>
      <w:proofErr w:type="gramEnd"/>
    </w:p>
    <w:p w14:paraId="7D503361" w14:textId="77777777" w:rsidR="0065593B" w:rsidRPr="007B7297" w:rsidRDefault="0065593B" w:rsidP="007B7297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 </w:t>
      </w:r>
      <w:r w:rsidR="00966921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국가공무원 </w:t>
      </w:r>
      <w:r w:rsidR="00966921">
        <w:rPr>
          <w:rFonts w:ascii="바탕" w:eastAsia="바탕" w:hAnsi="바탕" w:cs="굴림"/>
          <w:color w:val="000000"/>
          <w:kern w:val="0"/>
          <w:sz w:val="24"/>
          <w:szCs w:val="24"/>
        </w:rPr>
        <w:t>5</w:t>
      </w:r>
      <w:r w:rsidR="00966921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급(기술)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합격 </w:t>
      </w:r>
      <w:proofErr w:type="gramStart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여부 :</w:t>
      </w:r>
      <w:proofErr w:type="gramEnd"/>
    </w:p>
    <w:p w14:paraId="08D0164A" w14:textId="77777777" w:rsidR="007B7297" w:rsidRPr="007B7297" w:rsidRDefault="007B7297" w:rsidP="007B7297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B729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- 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시험을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준비해온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 xml:space="preserve"> </w:t>
      </w:r>
      <w:proofErr w:type="gramStart"/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기간</w:t>
      </w:r>
      <w:r w:rsidR="0065593B">
        <w:rPr>
          <w:rFonts w:ascii="굴림" w:eastAsia="바탕" w:hAnsi="굴림" w:cs="굴림" w:hint="eastAsia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:</w:t>
      </w:r>
      <w:proofErr w:type="gramEnd"/>
    </w:p>
    <w:p w14:paraId="31F3C6B6" w14:textId="77777777" w:rsidR="007B7297" w:rsidRPr="0065593B" w:rsidRDefault="007B7297" w:rsidP="007B7297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B729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- 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앞으로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시험을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준비할</w:t>
      </w:r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 xml:space="preserve"> </w:t>
      </w:r>
      <w:proofErr w:type="gramStart"/>
      <w:r w:rsidRPr="007B7297">
        <w:rPr>
          <w:rFonts w:ascii="굴림" w:eastAsia="바탕" w:hAnsi="굴림" w:cs="굴림"/>
          <w:color w:val="000000"/>
          <w:kern w:val="0"/>
          <w:sz w:val="24"/>
          <w:szCs w:val="24"/>
        </w:rPr>
        <w:t>기간</w:t>
      </w:r>
      <w:r w:rsidR="0065593B">
        <w:rPr>
          <w:rFonts w:ascii="굴림" w:eastAsia="바탕" w:hAnsi="굴림" w:cs="굴림" w:hint="eastAsia"/>
          <w:color w:val="000000"/>
          <w:kern w:val="0"/>
          <w:sz w:val="24"/>
          <w:szCs w:val="24"/>
        </w:rPr>
        <w:t xml:space="preserve"> </w:t>
      </w:r>
      <w:r w:rsidRPr="007B729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:</w:t>
      </w:r>
      <w:proofErr w:type="gramEnd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5757"/>
      </w:tblGrid>
      <w:tr w:rsidR="007B7297" w:rsidRPr="007B7297" w14:paraId="6FBD2102" w14:textId="77777777" w:rsidTr="007B7297">
        <w:trPr>
          <w:trHeight w:val="429"/>
        </w:trPr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1B05F0" w14:textId="77777777" w:rsidR="007B7297" w:rsidRPr="007B7297" w:rsidRDefault="007B7297" w:rsidP="007B7297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B7297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  <w:szCs w:val="22"/>
              </w:rPr>
              <w:t>전화번호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FAF83" w14:textId="77777777" w:rsidR="007B7297" w:rsidRPr="007B7297" w:rsidRDefault="007B7297" w:rsidP="007B7297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7297" w:rsidRPr="007B7297" w14:paraId="76C1E5C6" w14:textId="77777777" w:rsidTr="007B7297">
        <w:trPr>
          <w:trHeight w:val="429"/>
        </w:trPr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8438F" w14:textId="450539E4" w:rsidR="007B7297" w:rsidRPr="007B7297" w:rsidRDefault="007B7297" w:rsidP="007B7297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B7297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  <w:szCs w:val="22"/>
              </w:rPr>
              <w:t>핸드폰</w:t>
            </w:r>
            <w:r w:rsidR="00A36D9A">
              <w:rPr>
                <w:rFonts w:ascii="굴림" w:eastAsia="바탕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A36D9A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="00A36D9A">
              <w:rPr>
                <w:rFonts w:ascii="굴림" w:eastAsia="바탕" w:hAnsi="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포함</w:t>
            </w:r>
            <w:r w:rsidR="00A36D9A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4AC46" w14:textId="77777777" w:rsidR="007B7297" w:rsidRPr="007B7297" w:rsidRDefault="007B7297" w:rsidP="007B7297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7297" w:rsidRPr="007B7297" w14:paraId="218785E7" w14:textId="77777777" w:rsidTr="007B7297">
        <w:trPr>
          <w:trHeight w:val="428"/>
        </w:trPr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8CFCC" w14:textId="77777777" w:rsidR="007B7297" w:rsidRPr="007B7297" w:rsidRDefault="007B7297" w:rsidP="007B7297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B729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688A1F" w14:textId="77777777" w:rsidR="007B7297" w:rsidRPr="007B7297" w:rsidRDefault="007B7297" w:rsidP="007B7297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728C30F" w14:textId="7EE241E2" w:rsidR="00D5572A" w:rsidRDefault="00383F9B">
      <w:pPr>
        <w:rPr>
          <w:rFonts w:ascii="바탕" w:eastAsia="바탕" w:hAnsi="바탕"/>
        </w:rPr>
      </w:pPr>
      <w:r w:rsidRPr="00383F9B">
        <w:rPr>
          <w:rFonts w:ascii="바탕" w:eastAsia="바탕" w:hAnsi="바탕" w:hint="eastAsia"/>
        </w:rPr>
        <w:t>(다음 페이지</w:t>
      </w:r>
      <w:r w:rsidR="00AC2AF7">
        <w:rPr>
          <w:rFonts w:ascii="바탕" w:eastAsia="바탕" w:hAnsi="바탕" w:hint="eastAsia"/>
        </w:rPr>
        <w:t>에 계속</w:t>
      </w:r>
      <w:r w:rsidRPr="00383F9B">
        <w:rPr>
          <w:rFonts w:ascii="바탕" w:eastAsia="바탕" w:hAnsi="바탕"/>
        </w:rPr>
        <w:t>)</w:t>
      </w:r>
    </w:p>
    <w:p w14:paraId="49066A4B" w14:textId="77777777" w:rsidR="000C2846" w:rsidRPr="00383F9B" w:rsidRDefault="000C2846">
      <w:pPr>
        <w:rPr>
          <w:rFonts w:ascii="바탕" w:eastAsia="바탕" w:hAnsi="바탕"/>
        </w:rPr>
      </w:pPr>
    </w:p>
    <w:p w14:paraId="12C4EC13" w14:textId="1AAEF2CF" w:rsidR="00383F9B" w:rsidRPr="00383F9B" w:rsidRDefault="00383F9B">
      <w:pPr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lastRenderedPageBreak/>
        <w:t xml:space="preserve">간략한 </w:t>
      </w:r>
      <w:r w:rsidRPr="00383F9B">
        <w:rPr>
          <w:rFonts w:ascii="바탕" w:eastAsia="바탕" w:hAnsi="바탕" w:hint="eastAsia"/>
          <w:sz w:val="24"/>
          <w:szCs w:val="24"/>
        </w:rPr>
        <w:t>자기소개서</w:t>
      </w:r>
      <w:r>
        <w:rPr>
          <w:rFonts w:ascii="바탕" w:eastAsia="바탕" w:hAnsi="바탕" w:hint="eastAsia"/>
          <w:sz w:val="24"/>
          <w:szCs w:val="24"/>
        </w:rPr>
        <w:t>를 작성해 주십시오.</w:t>
      </w:r>
      <w:r>
        <w:rPr>
          <w:rFonts w:ascii="바탕" w:eastAsia="바탕" w:hAnsi="바탕"/>
          <w:sz w:val="24"/>
          <w:szCs w:val="24"/>
        </w:rPr>
        <w:t xml:space="preserve"> (</w:t>
      </w:r>
      <w:r>
        <w:rPr>
          <w:rFonts w:ascii="바탕" w:eastAsia="바탕" w:hAnsi="바탕" w:hint="eastAsia"/>
          <w:sz w:val="24"/>
          <w:szCs w:val="24"/>
        </w:rPr>
        <w:t>내용,</w:t>
      </w:r>
      <w:r>
        <w:rPr>
          <w:rFonts w:ascii="바탕" w:eastAsia="바탕" w:hAnsi="바탕"/>
          <w:sz w:val="24"/>
          <w:szCs w:val="24"/>
        </w:rPr>
        <w:t xml:space="preserve"> </w:t>
      </w:r>
      <w:r>
        <w:rPr>
          <w:rFonts w:ascii="바탕" w:eastAsia="바탕" w:hAnsi="바탕" w:hint="eastAsia"/>
          <w:sz w:val="24"/>
          <w:szCs w:val="24"/>
        </w:rPr>
        <w:t>서식 자유</w:t>
      </w:r>
      <w:r>
        <w:rPr>
          <w:rFonts w:ascii="바탕" w:eastAsia="바탕" w:hAnsi="바탕"/>
          <w:sz w:val="24"/>
          <w:szCs w:val="24"/>
        </w:rPr>
        <w:t>)</w:t>
      </w:r>
    </w:p>
    <w:sectPr w:rsidR="00383F9B" w:rsidRPr="00383F9B" w:rsidSect="00D557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5638" w14:textId="77777777" w:rsidR="00B10E6F" w:rsidRDefault="00B10E6F" w:rsidP="001722FC">
      <w:r>
        <w:separator/>
      </w:r>
    </w:p>
  </w:endnote>
  <w:endnote w:type="continuationSeparator" w:id="0">
    <w:p w14:paraId="4E787285" w14:textId="77777777" w:rsidR="00B10E6F" w:rsidRDefault="00B10E6F" w:rsidP="0017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BEB4" w14:textId="77777777" w:rsidR="00B10E6F" w:rsidRDefault="00B10E6F" w:rsidP="001722FC">
      <w:r>
        <w:separator/>
      </w:r>
    </w:p>
  </w:footnote>
  <w:footnote w:type="continuationSeparator" w:id="0">
    <w:p w14:paraId="2DC27500" w14:textId="77777777" w:rsidR="00B10E6F" w:rsidRDefault="00B10E6F" w:rsidP="0017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97"/>
    <w:rsid w:val="00071D47"/>
    <w:rsid w:val="000A6C54"/>
    <w:rsid w:val="000B1CA6"/>
    <w:rsid w:val="000C2846"/>
    <w:rsid w:val="001442EE"/>
    <w:rsid w:val="00170D12"/>
    <w:rsid w:val="001722FC"/>
    <w:rsid w:val="001E6790"/>
    <w:rsid w:val="0024647D"/>
    <w:rsid w:val="002A713A"/>
    <w:rsid w:val="002B12F2"/>
    <w:rsid w:val="0036698A"/>
    <w:rsid w:val="00383F9B"/>
    <w:rsid w:val="003A29C1"/>
    <w:rsid w:val="003E09B0"/>
    <w:rsid w:val="003F25C3"/>
    <w:rsid w:val="004F5AB7"/>
    <w:rsid w:val="00542CF4"/>
    <w:rsid w:val="00557430"/>
    <w:rsid w:val="0065593B"/>
    <w:rsid w:val="0067346F"/>
    <w:rsid w:val="00677968"/>
    <w:rsid w:val="0068650C"/>
    <w:rsid w:val="00745011"/>
    <w:rsid w:val="007B7297"/>
    <w:rsid w:val="007C5A59"/>
    <w:rsid w:val="0080367B"/>
    <w:rsid w:val="0091264D"/>
    <w:rsid w:val="00966921"/>
    <w:rsid w:val="009B768A"/>
    <w:rsid w:val="00A36D9A"/>
    <w:rsid w:val="00A74767"/>
    <w:rsid w:val="00AC2AF7"/>
    <w:rsid w:val="00AE57C2"/>
    <w:rsid w:val="00B10E6F"/>
    <w:rsid w:val="00C94ACF"/>
    <w:rsid w:val="00D255F3"/>
    <w:rsid w:val="00D3083D"/>
    <w:rsid w:val="00D5572A"/>
    <w:rsid w:val="00DA4766"/>
    <w:rsid w:val="00DE788D"/>
    <w:rsid w:val="00E00B31"/>
    <w:rsid w:val="00E32069"/>
    <w:rsid w:val="00F11516"/>
    <w:rsid w:val="00F266EF"/>
    <w:rsid w:val="00F95297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37F17"/>
  <w15:docId w15:val="{B179D7C9-5E8B-4418-8E1A-25578423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2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B7297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1722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1722FC"/>
  </w:style>
  <w:style w:type="paragraph" w:styleId="a5">
    <w:name w:val="footer"/>
    <w:basedOn w:val="a"/>
    <w:link w:val="Char0"/>
    <w:uiPriority w:val="99"/>
    <w:semiHidden/>
    <w:unhideWhenUsed/>
    <w:rsid w:val="001722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172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엄혜연</dc:creator>
  <cp:lastModifiedBy>백재희</cp:lastModifiedBy>
  <cp:revision>2</cp:revision>
  <dcterms:created xsi:type="dcterms:W3CDTF">2023-03-21T06:49:00Z</dcterms:created>
  <dcterms:modified xsi:type="dcterms:W3CDTF">2023-03-21T06:49:00Z</dcterms:modified>
</cp:coreProperties>
</file>